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55" w:rsidRPr="00D97F4B" w:rsidRDefault="00D97F4B" w:rsidP="00D97F4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97F4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                   </w:t>
      </w:r>
      <w:r w:rsidR="00210F55" w:rsidRPr="00D97F4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Пояснительная записка.</w:t>
      </w:r>
    </w:p>
    <w:p w:rsidR="00D97F4B" w:rsidRPr="00D97F4B" w:rsidRDefault="00D97F4B" w:rsidP="00D97F4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10F55" w:rsidRPr="00D97F4B" w:rsidRDefault="00210F55" w:rsidP="00D97F4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210F55" w:rsidRPr="00D97F4B" w:rsidRDefault="00210F55" w:rsidP="00D97F4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97F4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Рабочая программа  составлена</w:t>
      </w:r>
      <w:r w:rsidR="00D97F4B" w:rsidRPr="00D97F4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 основе следующих нормативных </w:t>
      </w:r>
      <w:r w:rsidRPr="00D97F4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правовых документов:</w:t>
      </w:r>
    </w:p>
    <w:p w:rsidR="00D97F4B" w:rsidRPr="00D97F4B" w:rsidRDefault="00D97F4B" w:rsidP="00D97F4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97F4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- </w:t>
      </w:r>
      <w:r w:rsidRPr="00D97F4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Федеральный закон от 29.12.2012 № 273 ФЗ «Об образовании в Российской федерации»,</w:t>
      </w:r>
    </w:p>
    <w:p w:rsidR="00210F55" w:rsidRPr="00D97F4B" w:rsidRDefault="00D97F4B" w:rsidP="00D97F4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97F4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  - </w:t>
      </w:r>
      <w:r w:rsidR="00210F55" w:rsidRPr="00D97F4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Учебный план муниципального бюджетного общеобразовательного учреждения «</w:t>
      </w:r>
      <w:proofErr w:type="spellStart"/>
      <w:r w:rsidR="00210F55" w:rsidRPr="00D97F4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Красноорловская</w:t>
      </w:r>
      <w:proofErr w:type="spellEnd"/>
      <w:r w:rsidR="00210F55" w:rsidRPr="00D97F4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средняя общеобразовательная школа», утвержденный приказом от </w:t>
      </w:r>
      <w:r w:rsidR="00EF330F" w:rsidRPr="00D97F4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01.09.2014 № 131</w:t>
      </w:r>
    </w:p>
    <w:p w:rsidR="00210F55" w:rsidRPr="00D97F4B" w:rsidRDefault="00D97F4B" w:rsidP="00D97F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F4B">
        <w:rPr>
          <w:rFonts w:ascii="Times New Roman" w:hAnsi="Times New Roman" w:cs="Times New Roman"/>
          <w:sz w:val="24"/>
          <w:szCs w:val="24"/>
        </w:rPr>
        <w:t xml:space="preserve">             - </w:t>
      </w:r>
      <w:r w:rsidR="00210F55" w:rsidRPr="00D97F4B">
        <w:rPr>
          <w:rFonts w:ascii="Times New Roman" w:hAnsi="Times New Roman" w:cs="Times New Roman"/>
          <w:sz w:val="24"/>
          <w:szCs w:val="24"/>
        </w:rPr>
        <w:t>Положение о рабочей программе по учебному предмету,  курсу, внеурочной деятельности в муниципальном бюджетном общеобразовательном учреждении, утвержденное приказом от 02.09.2013г. № 119.</w:t>
      </w:r>
    </w:p>
    <w:p w:rsidR="00210F55" w:rsidRPr="00D97F4B" w:rsidRDefault="00210F55" w:rsidP="00D97F4B">
      <w:pPr>
        <w:pStyle w:val="a4"/>
        <w:ind w:left="-454" w:right="-57"/>
        <w:jc w:val="both"/>
        <w:rPr>
          <w:b/>
        </w:rPr>
      </w:pPr>
      <w:r w:rsidRPr="00D97F4B">
        <w:rPr>
          <w:b/>
        </w:rPr>
        <w:t xml:space="preserve">Основная </w:t>
      </w:r>
      <w:r w:rsidRPr="00D97F4B">
        <w:rPr>
          <w:b/>
          <w:bCs/>
        </w:rPr>
        <w:t xml:space="preserve">цель </w:t>
      </w:r>
      <w:r w:rsidRPr="00D97F4B">
        <w:rPr>
          <w:b/>
        </w:rPr>
        <w:t>данного курса:</w:t>
      </w:r>
    </w:p>
    <w:p w:rsidR="00210F55" w:rsidRPr="00D97F4B" w:rsidRDefault="00210F55" w:rsidP="00D97F4B">
      <w:pPr>
        <w:pStyle w:val="a4"/>
        <w:ind w:left="-454" w:right="-57"/>
        <w:jc w:val="both"/>
      </w:pPr>
      <w:r w:rsidRPr="00D97F4B">
        <w:t>-повышение грамотности учащихся,  развитие культуры письменной речи.</w:t>
      </w:r>
    </w:p>
    <w:p w:rsidR="00210F55" w:rsidRPr="00D97F4B" w:rsidRDefault="00210F55" w:rsidP="00D97F4B">
      <w:pPr>
        <w:pStyle w:val="a4"/>
        <w:ind w:left="-454" w:right="-57"/>
        <w:jc w:val="both"/>
        <w:rPr>
          <w:b/>
        </w:rPr>
      </w:pPr>
      <w:r w:rsidRPr="00D97F4B">
        <w:rPr>
          <w:b/>
        </w:rPr>
        <w:t>Задачи:</w:t>
      </w:r>
    </w:p>
    <w:p w:rsidR="00210F55" w:rsidRPr="00D97F4B" w:rsidRDefault="00210F55" w:rsidP="00D97F4B">
      <w:pPr>
        <w:pStyle w:val="a4"/>
        <w:ind w:left="-454" w:right="-57"/>
        <w:jc w:val="both"/>
      </w:pPr>
      <w:r w:rsidRPr="00D97F4B">
        <w:t xml:space="preserve"> - сформировать свободное владение орфографией и пунктуацией, которое предполагает знание правил и способность пользоваться ими;</w:t>
      </w:r>
    </w:p>
    <w:p w:rsidR="00210F55" w:rsidRPr="00D97F4B" w:rsidRDefault="00210F55" w:rsidP="00D97F4B">
      <w:pPr>
        <w:pStyle w:val="a4"/>
        <w:ind w:left="-454" w:right="-57"/>
        <w:jc w:val="both"/>
      </w:pPr>
      <w:r w:rsidRPr="00D97F4B">
        <w:t>- сформировать умение применять орфографические и пунктуационные правила, учитывая речевую ситуацию и необходимость как можно точнее передать смысл высказывания, используя при этом возможности письма;</w:t>
      </w:r>
    </w:p>
    <w:p w:rsidR="00210F55" w:rsidRPr="00D97F4B" w:rsidRDefault="00210F55" w:rsidP="00D97F4B">
      <w:pPr>
        <w:pStyle w:val="a4"/>
        <w:ind w:left="-454" w:right="-57"/>
        <w:jc w:val="both"/>
      </w:pPr>
      <w:r w:rsidRPr="00D97F4B">
        <w:t>- научить анализу семантической стороны языкового явления с опорой на этимологический анализ при обучении орфографии;</w:t>
      </w:r>
    </w:p>
    <w:p w:rsidR="00210F55" w:rsidRPr="00D97F4B" w:rsidRDefault="00210F55" w:rsidP="00D97F4B">
      <w:pPr>
        <w:pStyle w:val="a4"/>
        <w:ind w:left="-454" w:right="-57"/>
        <w:jc w:val="both"/>
      </w:pPr>
      <w:r w:rsidRPr="00D97F4B">
        <w:t xml:space="preserve">- систематизировать и обобщить знания в области правописания и сформировать умения ориентироваться в орфографии и пунктуации. </w:t>
      </w:r>
    </w:p>
    <w:p w:rsidR="00210F55" w:rsidRPr="00D97F4B" w:rsidRDefault="00210F55" w:rsidP="00D97F4B">
      <w:pPr>
        <w:pStyle w:val="a4"/>
        <w:spacing w:before="4"/>
        <w:ind w:left="-454" w:right="-57" w:firstLine="532"/>
        <w:jc w:val="both"/>
      </w:pPr>
      <w:r w:rsidRPr="00D97F4B">
        <w:t xml:space="preserve">Для достижения основных целей курса необходимы эффективные приемы: работа с обобщающими схемами и таблицами по орфографии и пунктуации; семантический анализ высказываний; орфографический анализ структурно-семантических схем слова или </w:t>
      </w:r>
      <w:proofErr w:type="spellStart"/>
      <w:r w:rsidRPr="00D97F4B">
        <w:t>морфемно</w:t>
      </w:r>
      <w:r w:rsidRPr="00D97F4B">
        <w:softHyphen/>
        <w:t>словообразовательных</w:t>
      </w:r>
      <w:proofErr w:type="spellEnd"/>
      <w:r w:rsidRPr="00D97F4B">
        <w:t xml:space="preserve"> моделей; работа с разнообразными лингвистическими словарями. </w:t>
      </w:r>
    </w:p>
    <w:p w:rsidR="00210F55" w:rsidRPr="00D97F4B" w:rsidRDefault="00210F55" w:rsidP="00D97F4B">
      <w:pPr>
        <w:pStyle w:val="a4"/>
        <w:spacing w:before="4"/>
        <w:ind w:left="-454" w:right="-57" w:firstLine="542"/>
        <w:jc w:val="both"/>
      </w:pPr>
      <w:r w:rsidRPr="00D97F4B">
        <w:t xml:space="preserve">Коммуникативно </w:t>
      </w:r>
      <w:proofErr w:type="gramStart"/>
      <w:r w:rsidRPr="00D97F4B">
        <w:t>-</w:t>
      </w:r>
      <w:proofErr w:type="spellStart"/>
      <w:r w:rsidRPr="00D97F4B">
        <w:t>д</w:t>
      </w:r>
      <w:proofErr w:type="gramEnd"/>
      <w:r w:rsidRPr="00D97F4B">
        <w:t>еятельностный</w:t>
      </w:r>
      <w:proofErr w:type="spellEnd"/>
      <w:r w:rsidRPr="00D97F4B">
        <w:t xml:space="preserve"> подход к совершенствованию правописных умений и навыков способствует активному развитию грамотности в широком смысле этого слова </w:t>
      </w:r>
      <w:r w:rsidRPr="00D97F4B">
        <w:softHyphen/>
        <w:t xml:space="preserve">функциональной грамотности. </w:t>
      </w:r>
    </w:p>
    <w:p w:rsidR="00210F55" w:rsidRPr="00D97F4B" w:rsidRDefault="00210F55" w:rsidP="00D97F4B">
      <w:pPr>
        <w:pStyle w:val="a4"/>
        <w:spacing w:before="4"/>
        <w:ind w:left="-454" w:right="-57" w:firstLine="542"/>
        <w:jc w:val="both"/>
      </w:pPr>
    </w:p>
    <w:p w:rsidR="00210F55" w:rsidRPr="00D97F4B" w:rsidRDefault="00210F55" w:rsidP="00D97F4B">
      <w:pPr>
        <w:pStyle w:val="a4"/>
        <w:ind w:left="-454" w:right="-57" w:firstLine="355"/>
        <w:jc w:val="both"/>
      </w:pPr>
      <w:proofErr w:type="gramStart"/>
      <w:r w:rsidRPr="00D97F4B">
        <w:t xml:space="preserve">Для реализации данной программы используются следующие </w:t>
      </w:r>
      <w:r w:rsidRPr="00D97F4B">
        <w:rPr>
          <w:b/>
        </w:rPr>
        <w:t>формы обучения:</w:t>
      </w:r>
      <w:r w:rsidRPr="00D97F4B">
        <w:t xml:space="preserve"> комбинированный урок, урок-беседа, повторительно-обобщающий урок, урок - </w:t>
      </w:r>
      <w:r w:rsidRPr="00D97F4B">
        <w:softHyphen/>
        <w:t xml:space="preserve">исследование, урок-лекция, урок-семинар, урок-практикум, урок развития речи. </w:t>
      </w:r>
      <w:proofErr w:type="gramEnd"/>
    </w:p>
    <w:p w:rsidR="00210F55" w:rsidRPr="00D97F4B" w:rsidRDefault="00210F55" w:rsidP="00D97F4B">
      <w:pPr>
        <w:pStyle w:val="a4"/>
        <w:ind w:left="-454" w:right="-57" w:firstLine="355"/>
        <w:jc w:val="both"/>
      </w:pPr>
      <w:r w:rsidRPr="00D97F4B">
        <w:t>В планировании учтены современные требования к подготовке учащихся к государственной итоговой аттестации, единому государственному экзамену.</w:t>
      </w:r>
    </w:p>
    <w:p w:rsidR="00210F55" w:rsidRPr="00D97F4B" w:rsidRDefault="00210F55" w:rsidP="00D97F4B">
      <w:pPr>
        <w:pStyle w:val="a4"/>
        <w:ind w:left="-454" w:right="-57" w:firstLine="355"/>
        <w:jc w:val="both"/>
      </w:pPr>
    </w:p>
    <w:p w:rsidR="00210F55" w:rsidRPr="00D97F4B" w:rsidRDefault="00210F55" w:rsidP="00D97F4B">
      <w:pPr>
        <w:spacing w:line="240" w:lineRule="auto"/>
        <w:ind w:left="-454" w:right="-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F4B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учащихся</w:t>
      </w:r>
    </w:p>
    <w:p w:rsidR="00210F55" w:rsidRPr="00D97F4B" w:rsidRDefault="00210F55" w:rsidP="00D97F4B">
      <w:pPr>
        <w:spacing w:after="0" w:line="240" w:lineRule="auto"/>
        <w:ind w:left="-454" w:right="-57"/>
        <w:jc w:val="both"/>
        <w:rPr>
          <w:rFonts w:ascii="Times New Roman" w:hAnsi="Times New Roman" w:cs="Times New Roman"/>
          <w:sz w:val="24"/>
          <w:szCs w:val="24"/>
        </w:rPr>
      </w:pPr>
      <w:r w:rsidRPr="00D97F4B">
        <w:rPr>
          <w:rFonts w:ascii="Times New Roman" w:hAnsi="Times New Roman" w:cs="Times New Roman"/>
          <w:sz w:val="24"/>
          <w:szCs w:val="24"/>
        </w:rPr>
        <w:t xml:space="preserve">В результате изучения курса ученик должен </w:t>
      </w:r>
      <w:r w:rsidRPr="00D97F4B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210F55" w:rsidRPr="00D97F4B" w:rsidRDefault="00210F55" w:rsidP="00D97F4B">
      <w:pPr>
        <w:spacing w:after="0" w:line="240" w:lineRule="auto"/>
        <w:ind w:left="-454" w:right="-57"/>
        <w:jc w:val="both"/>
        <w:rPr>
          <w:rFonts w:ascii="Times New Roman" w:hAnsi="Times New Roman" w:cs="Times New Roman"/>
          <w:sz w:val="24"/>
          <w:szCs w:val="24"/>
        </w:rPr>
      </w:pPr>
      <w:r w:rsidRPr="00D97F4B">
        <w:rPr>
          <w:rFonts w:ascii="Times New Roman" w:hAnsi="Times New Roman" w:cs="Times New Roman"/>
          <w:sz w:val="24"/>
          <w:szCs w:val="24"/>
        </w:rPr>
        <w:t xml:space="preserve">орфоэпические, лексические, грамматические, орфографические и пунктуационные нормы современного русского литературного языка. </w:t>
      </w:r>
    </w:p>
    <w:p w:rsidR="00210F55" w:rsidRPr="00D97F4B" w:rsidRDefault="00210F55" w:rsidP="00D97F4B">
      <w:pPr>
        <w:spacing w:after="0" w:line="240" w:lineRule="auto"/>
        <w:ind w:left="-454" w:right="-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F4B"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</w:p>
    <w:p w:rsidR="00210F55" w:rsidRPr="00D97F4B" w:rsidRDefault="00210F55" w:rsidP="00D97F4B">
      <w:pPr>
        <w:spacing w:after="0" w:line="240" w:lineRule="auto"/>
        <w:ind w:left="-454" w:right="-57"/>
        <w:jc w:val="both"/>
        <w:rPr>
          <w:rFonts w:ascii="Times New Roman" w:hAnsi="Times New Roman" w:cs="Times New Roman"/>
          <w:sz w:val="24"/>
          <w:szCs w:val="24"/>
        </w:rPr>
      </w:pPr>
      <w:r w:rsidRPr="00D97F4B">
        <w:rPr>
          <w:rFonts w:ascii="Times New Roman" w:hAnsi="Times New Roman" w:cs="Times New Roman"/>
          <w:sz w:val="24"/>
          <w:szCs w:val="24"/>
        </w:rPr>
        <w:t xml:space="preserve">- проводить разные виды языкового разбора; </w:t>
      </w:r>
    </w:p>
    <w:p w:rsidR="00210F55" w:rsidRPr="00D97F4B" w:rsidRDefault="00210F55" w:rsidP="00D97F4B">
      <w:pPr>
        <w:spacing w:after="0" w:line="240" w:lineRule="auto"/>
        <w:ind w:left="-454" w:right="-57"/>
        <w:jc w:val="both"/>
        <w:rPr>
          <w:rFonts w:ascii="Times New Roman" w:hAnsi="Times New Roman" w:cs="Times New Roman"/>
          <w:sz w:val="24"/>
          <w:szCs w:val="24"/>
        </w:rPr>
      </w:pPr>
      <w:r w:rsidRPr="00D97F4B">
        <w:rPr>
          <w:rFonts w:ascii="Times New Roman" w:hAnsi="Times New Roman" w:cs="Times New Roman"/>
          <w:sz w:val="24"/>
          <w:szCs w:val="24"/>
        </w:rPr>
        <w:t>- соблюдать языковые нормы и правила речевого поведения</w:t>
      </w:r>
      <w:proofErr w:type="gramStart"/>
      <w:r w:rsidRPr="00D97F4B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D97F4B">
        <w:rPr>
          <w:rFonts w:ascii="Times New Roman" w:hAnsi="Times New Roman" w:cs="Times New Roman"/>
          <w:sz w:val="24"/>
          <w:szCs w:val="24"/>
        </w:rPr>
        <w:t xml:space="preserve">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210F55" w:rsidRPr="00D97F4B" w:rsidRDefault="00210F55" w:rsidP="00D97F4B">
      <w:pPr>
        <w:spacing w:after="0" w:line="240" w:lineRule="auto"/>
        <w:ind w:left="-454" w:right="-57"/>
        <w:jc w:val="both"/>
        <w:rPr>
          <w:rFonts w:ascii="Times New Roman" w:hAnsi="Times New Roman" w:cs="Times New Roman"/>
          <w:sz w:val="24"/>
          <w:szCs w:val="24"/>
        </w:rPr>
      </w:pPr>
      <w:r w:rsidRPr="00D97F4B">
        <w:rPr>
          <w:rFonts w:ascii="Times New Roman" w:hAnsi="Times New Roman" w:cs="Times New Roman"/>
          <w:sz w:val="24"/>
          <w:szCs w:val="24"/>
        </w:rPr>
        <w:t xml:space="preserve">- соблюдать в процессе </w:t>
      </w:r>
      <w:proofErr w:type="gramStart"/>
      <w:r w:rsidRPr="00D97F4B">
        <w:rPr>
          <w:rFonts w:ascii="Times New Roman" w:hAnsi="Times New Roman" w:cs="Times New Roman"/>
          <w:sz w:val="24"/>
          <w:szCs w:val="24"/>
        </w:rPr>
        <w:t>письма</w:t>
      </w:r>
      <w:proofErr w:type="gramEnd"/>
      <w:r w:rsidRPr="00D97F4B">
        <w:rPr>
          <w:rFonts w:ascii="Times New Roman" w:hAnsi="Times New Roman" w:cs="Times New Roman"/>
          <w:sz w:val="24"/>
          <w:szCs w:val="24"/>
        </w:rPr>
        <w:t xml:space="preserve"> изученные орфографические и пунктуационные нормы;</w:t>
      </w:r>
    </w:p>
    <w:p w:rsidR="00210F55" w:rsidRPr="00D97F4B" w:rsidRDefault="00210F55" w:rsidP="00D97F4B">
      <w:pPr>
        <w:spacing w:after="0" w:line="240" w:lineRule="auto"/>
        <w:ind w:left="-454" w:right="-57"/>
        <w:jc w:val="both"/>
        <w:rPr>
          <w:rFonts w:ascii="Times New Roman" w:hAnsi="Times New Roman" w:cs="Times New Roman"/>
          <w:sz w:val="24"/>
          <w:szCs w:val="24"/>
        </w:rPr>
      </w:pPr>
      <w:r w:rsidRPr="00D97F4B">
        <w:rPr>
          <w:rFonts w:ascii="Times New Roman" w:hAnsi="Times New Roman" w:cs="Times New Roman"/>
          <w:sz w:val="24"/>
          <w:szCs w:val="24"/>
        </w:rPr>
        <w:t xml:space="preserve">- эффективно использовать языковые единицы в речи; фиксировать замеченные нарушения норм в процессе </w:t>
      </w:r>
      <w:proofErr w:type="spellStart"/>
      <w:r w:rsidRPr="00D97F4B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D97F4B">
        <w:rPr>
          <w:rFonts w:ascii="Times New Roman" w:hAnsi="Times New Roman" w:cs="Times New Roman"/>
          <w:sz w:val="24"/>
          <w:szCs w:val="24"/>
        </w:rPr>
        <w:t>, различать грам</w:t>
      </w:r>
      <w:r w:rsidRPr="00D97F4B">
        <w:rPr>
          <w:rFonts w:ascii="Times New Roman" w:hAnsi="Times New Roman" w:cs="Times New Roman"/>
          <w:sz w:val="24"/>
          <w:szCs w:val="24"/>
        </w:rPr>
        <w:softHyphen/>
        <w:t xml:space="preserve">матические ошибки и речевые недочеты, тактично реагировать на речевые погрешности в высказываниях собеседников. </w:t>
      </w:r>
    </w:p>
    <w:p w:rsidR="00210F55" w:rsidRPr="00D97F4B" w:rsidRDefault="00210F55" w:rsidP="00D97F4B">
      <w:pPr>
        <w:spacing w:after="0" w:line="240" w:lineRule="auto"/>
        <w:ind w:left="-454"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210F55" w:rsidRPr="00D97F4B" w:rsidRDefault="00210F55" w:rsidP="00D97F4B">
      <w:pPr>
        <w:spacing w:after="0" w:line="240" w:lineRule="auto"/>
        <w:ind w:left="-454" w:right="-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F4B">
        <w:rPr>
          <w:rFonts w:ascii="Times New Roman" w:hAnsi="Times New Roman" w:cs="Times New Roman"/>
          <w:b/>
          <w:sz w:val="24"/>
          <w:szCs w:val="24"/>
        </w:rPr>
        <w:t>Место курса в учебном плане:</w:t>
      </w:r>
    </w:p>
    <w:p w:rsidR="00210F55" w:rsidRPr="00D97F4B" w:rsidRDefault="00210F55" w:rsidP="00D97F4B">
      <w:pPr>
        <w:spacing w:after="0" w:line="240" w:lineRule="auto"/>
        <w:ind w:left="-454" w:right="-57"/>
        <w:jc w:val="both"/>
        <w:rPr>
          <w:rFonts w:ascii="Times New Roman" w:hAnsi="Times New Roman" w:cs="Times New Roman"/>
          <w:sz w:val="24"/>
          <w:szCs w:val="24"/>
        </w:rPr>
      </w:pPr>
      <w:r w:rsidRPr="00D97F4B">
        <w:rPr>
          <w:rFonts w:ascii="Times New Roman" w:hAnsi="Times New Roman" w:cs="Times New Roman"/>
          <w:sz w:val="24"/>
          <w:szCs w:val="24"/>
        </w:rPr>
        <w:t>Федеральный  учебный план для образовательных учреждений  отводит для изучения курса «Русское правописание» в 11 классе 34 часа в год (из расчета 1 час в неделю).</w:t>
      </w:r>
    </w:p>
    <w:p w:rsidR="00210F55" w:rsidRPr="00D97F4B" w:rsidRDefault="00210F55" w:rsidP="00D97F4B">
      <w:pPr>
        <w:spacing w:after="0" w:line="240" w:lineRule="auto"/>
        <w:ind w:left="-454"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210F55" w:rsidRPr="00D97F4B" w:rsidRDefault="00210F55" w:rsidP="00D97F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7F4B">
        <w:rPr>
          <w:rFonts w:ascii="Times New Roman" w:eastAsia="Calibri" w:hAnsi="Times New Roman" w:cs="Times New Roman"/>
          <w:b/>
          <w:sz w:val="24"/>
          <w:szCs w:val="24"/>
        </w:rPr>
        <w:t>Формы текущего контроля:</w:t>
      </w:r>
    </w:p>
    <w:p w:rsidR="00210F55" w:rsidRPr="00D97F4B" w:rsidRDefault="00210F55" w:rsidP="00D97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F4B">
        <w:rPr>
          <w:rFonts w:ascii="Times New Roman" w:eastAsia="Calibri" w:hAnsi="Times New Roman" w:cs="Times New Roman"/>
          <w:sz w:val="24"/>
          <w:szCs w:val="24"/>
        </w:rPr>
        <w:t>-       индивидуальный</w:t>
      </w:r>
    </w:p>
    <w:p w:rsidR="00210F55" w:rsidRPr="00D97F4B" w:rsidRDefault="00210F55" w:rsidP="00D97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F4B">
        <w:rPr>
          <w:rFonts w:ascii="Times New Roman" w:eastAsia="Calibri" w:hAnsi="Times New Roman" w:cs="Times New Roman"/>
          <w:sz w:val="24"/>
          <w:szCs w:val="24"/>
        </w:rPr>
        <w:t>-       групповой</w:t>
      </w:r>
    </w:p>
    <w:p w:rsidR="00210F55" w:rsidRPr="00D97F4B" w:rsidRDefault="00210F55" w:rsidP="00D97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F4B">
        <w:rPr>
          <w:rFonts w:ascii="Times New Roman" w:eastAsia="Calibri" w:hAnsi="Times New Roman" w:cs="Times New Roman"/>
          <w:sz w:val="24"/>
          <w:szCs w:val="24"/>
        </w:rPr>
        <w:t>-       фронтальный.</w:t>
      </w:r>
    </w:p>
    <w:p w:rsidR="00210F55" w:rsidRPr="00D97F4B" w:rsidRDefault="00210F55" w:rsidP="00D97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0F55" w:rsidRPr="00D97F4B" w:rsidRDefault="00210F55" w:rsidP="00D97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F4B">
        <w:rPr>
          <w:rFonts w:ascii="Times New Roman" w:eastAsia="Calibri" w:hAnsi="Times New Roman" w:cs="Times New Roman"/>
          <w:sz w:val="24"/>
          <w:szCs w:val="24"/>
        </w:rPr>
        <w:t>Виды контроля</w:t>
      </w:r>
    </w:p>
    <w:p w:rsidR="00210F55" w:rsidRPr="00D97F4B" w:rsidRDefault="00210F55" w:rsidP="00D97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F4B">
        <w:rPr>
          <w:rFonts w:ascii="Times New Roman" w:eastAsia="Calibri" w:hAnsi="Times New Roman" w:cs="Times New Roman"/>
          <w:sz w:val="24"/>
          <w:szCs w:val="24"/>
        </w:rPr>
        <w:t>-       предварительный</w:t>
      </w:r>
    </w:p>
    <w:p w:rsidR="00210F55" w:rsidRPr="00D97F4B" w:rsidRDefault="00210F55" w:rsidP="00D97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F4B">
        <w:rPr>
          <w:rFonts w:ascii="Times New Roman" w:eastAsia="Calibri" w:hAnsi="Times New Roman" w:cs="Times New Roman"/>
          <w:sz w:val="24"/>
          <w:szCs w:val="24"/>
        </w:rPr>
        <w:t>-       текущий</w:t>
      </w:r>
    </w:p>
    <w:p w:rsidR="00210F55" w:rsidRPr="00D97F4B" w:rsidRDefault="00210F55" w:rsidP="00D97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F4B">
        <w:rPr>
          <w:rFonts w:ascii="Times New Roman" w:eastAsia="Calibri" w:hAnsi="Times New Roman" w:cs="Times New Roman"/>
          <w:sz w:val="24"/>
          <w:szCs w:val="24"/>
        </w:rPr>
        <w:t>-       тематический</w:t>
      </w:r>
    </w:p>
    <w:p w:rsidR="00210F55" w:rsidRPr="00D97F4B" w:rsidRDefault="00210F55" w:rsidP="00D97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F4B">
        <w:rPr>
          <w:rFonts w:ascii="Times New Roman" w:eastAsia="Calibri" w:hAnsi="Times New Roman" w:cs="Times New Roman"/>
          <w:sz w:val="24"/>
          <w:szCs w:val="24"/>
        </w:rPr>
        <w:t>-       итоговый.</w:t>
      </w:r>
    </w:p>
    <w:p w:rsidR="00210F55" w:rsidRPr="00D97F4B" w:rsidRDefault="00210F55" w:rsidP="00D97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0F55" w:rsidRPr="00D97F4B" w:rsidRDefault="00210F55" w:rsidP="00D97F4B">
      <w:pPr>
        <w:numPr>
          <w:ilvl w:val="0"/>
          <w:numId w:val="2"/>
        </w:numPr>
        <w:shd w:val="clear" w:color="auto" w:fill="FFFFFF"/>
        <w:tabs>
          <w:tab w:val="left" w:pos="82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F4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диктант (объяснительный, предупредительный, графический, выборочный, </w:t>
      </w:r>
      <w:proofErr w:type="spellStart"/>
      <w:r w:rsidRPr="00D97F4B">
        <w:rPr>
          <w:rFonts w:ascii="Times New Roman" w:eastAsia="Calibri" w:hAnsi="Times New Roman" w:cs="Times New Roman"/>
          <w:spacing w:val="-10"/>
          <w:sz w:val="24"/>
          <w:szCs w:val="24"/>
        </w:rPr>
        <w:t>взаимодиктант</w:t>
      </w:r>
      <w:proofErr w:type="spellEnd"/>
      <w:r w:rsidRPr="00D97F4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, </w:t>
      </w:r>
      <w:r w:rsidRPr="00D97F4B">
        <w:rPr>
          <w:rFonts w:ascii="Times New Roman" w:eastAsia="Calibri" w:hAnsi="Times New Roman" w:cs="Times New Roman"/>
          <w:sz w:val="24"/>
          <w:szCs w:val="24"/>
        </w:rPr>
        <w:t>творческий);</w:t>
      </w:r>
    </w:p>
    <w:p w:rsidR="00210F55" w:rsidRPr="00D97F4B" w:rsidRDefault="00210F55" w:rsidP="00D97F4B">
      <w:pPr>
        <w:numPr>
          <w:ilvl w:val="0"/>
          <w:numId w:val="2"/>
        </w:numPr>
        <w:shd w:val="clear" w:color="auto" w:fill="FFFFFF"/>
        <w:tabs>
          <w:tab w:val="left" w:pos="82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F4B">
        <w:rPr>
          <w:rFonts w:ascii="Times New Roman" w:eastAsia="Calibri" w:hAnsi="Times New Roman" w:cs="Times New Roman"/>
          <w:spacing w:val="-12"/>
          <w:sz w:val="24"/>
          <w:szCs w:val="24"/>
        </w:rPr>
        <w:t>комплексный анализ текста;</w:t>
      </w:r>
    </w:p>
    <w:p w:rsidR="00210F55" w:rsidRPr="00D97F4B" w:rsidRDefault="00210F55" w:rsidP="00D97F4B">
      <w:pPr>
        <w:shd w:val="clear" w:color="auto" w:fill="FFFFFF"/>
        <w:tabs>
          <w:tab w:val="left" w:pos="81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D97F4B">
        <w:rPr>
          <w:rFonts w:ascii="Times New Roman" w:eastAsia="Calibri" w:hAnsi="Times New Roman" w:cs="Times New Roman"/>
          <w:sz w:val="24"/>
          <w:szCs w:val="24"/>
        </w:rPr>
        <w:t>- у</w:t>
      </w:r>
      <w:r w:rsidRPr="00D97F4B">
        <w:rPr>
          <w:rFonts w:ascii="Times New Roman" w:eastAsia="Calibri" w:hAnsi="Times New Roman" w:cs="Times New Roman"/>
          <w:spacing w:val="-13"/>
          <w:sz w:val="24"/>
          <w:szCs w:val="24"/>
        </w:rPr>
        <w:t>стное высказывание на лингвистическую тему;</w:t>
      </w:r>
    </w:p>
    <w:p w:rsidR="00210F55" w:rsidRPr="00D97F4B" w:rsidRDefault="00210F55" w:rsidP="00D97F4B">
      <w:pPr>
        <w:shd w:val="clear" w:color="auto" w:fill="FFFFFF"/>
        <w:tabs>
          <w:tab w:val="left" w:pos="81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F4B">
        <w:rPr>
          <w:rFonts w:ascii="Times New Roman" w:eastAsia="Calibri" w:hAnsi="Times New Roman" w:cs="Times New Roman"/>
          <w:sz w:val="24"/>
          <w:szCs w:val="24"/>
        </w:rPr>
        <w:t>-тест;</w:t>
      </w:r>
    </w:p>
    <w:p w:rsidR="00210F55" w:rsidRPr="00D97F4B" w:rsidRDefault="00210F55" w:rsidP="00D97F4B">
      <w:pPr>
        <w:shd w:val="clear" w:color="auto" w:fill="FFFFFF"/>
        <w:tabs>
          <w:tab w:val="left" w:pos="81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F4B">
        <w:rPr>
          <w:rFonts w:ascii="Times New Roman" w:eastAsia="Calibri" w:hAnsi="Times New Roman" w:cs="Times New Roman"/>
          <w:sz w:val="24"/>
          <w:szCs w:val="24"/>
        </w:rPr>
        <w:t>-изложение;</w:t>
      </w:r>
    </w:p>
    <w:p w:rsidR="00210F55" w:rsidRPr="00D97F4B" w:rsidRDefault="00210F55" w:rsidP="00D97F4B">
      <w:pPr>
        <w:shd w:val="clear" w:color="auto" w:fill="FFFFFF"/>
        <w:tabs>
          <w:tab w:val="left" w:pos="81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D97F4B">
        <w:rPr>
          <w:rFonts w:ascii="Times New Roman" w:eastAsia="Calibri" w:hAnsi="Times New Roman" w:cs="Times New Roman"/>
          <w:sz w:val="24"/>
          <w:szCs w:val="24"/>
        </w:rPr>
        <w:t>-сочинение.</w:t>
      </w:r>
    </w:p>
    <w:p w:rsidR="00210F55" w:rsidRDefault="00210F55"/>
    <w:p w:rsidR="00210F55" w:rsidRPr="00210F55" w:rsidRDefault="00210F55" w:rsidP="00210F55"/>
    <w:p w:rsidR="00210F55" w:rsidRPr="00210F55" w:rsidRDefault="00210F55" w:rsidP="00210F55"/>
    <w:p w:rsidR="00210F55" w:rsidRPr="00210F55" w:rsidRDefault="00210F55" w:rsidP="00210F55"/>
    <w:p w:rsidR="00210F55" w:rsidRPr="00210F55" w:rsidRDefault="00210F55" w:rsidP="00210F55"/>
    <w:p w:rsidR="00210F55" w:rsidRPr="00210F55" w:rsidRDefault="00210F55" w:rsidP="00210F55"/>
    <w:p w:rsidR="00210F55" w:rsidRPr="00210F55" w:rsidRDefault="00210F55" w:rsidP="00210F55"/>
    <w:p w:rsidR="00210F55" w:rsidRPr="00210F55" w:rsidRDefault="00210F55" w:rsidP="00210F55"/>
    <w:p w:rsidR="00210F55" w:rsidRPr="00210F55" w:rsidRDefault="00210F55" w:rsidP="00210F55"/>
    <w:p w:rsidR="00210F55" w:rsidRPr="00210F55" w:rsidRDefault="00210F55" w:rsidP="00210F55"/>
    <w:p w:rsidR="00210F55" w:rsidRDefault="00210F55" w:rsidP="00210F55"/>
    <w:p w:rsidR="00D776D8" w:rsidRDefault="00D776D8" w:rsidP="00D776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76D8" w:rsidRDefault="00D776D8" w:rsidP="00D776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76D8" w:rsidRDefault="00D776D8" w:rsidP="00D776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76D8" w:rsidRDefault="00D776D8" w:rsidP="00D776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76D8" w:rsidRDefault="00D776D8" w:rsidP="00D776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76D8" w:rsidRDefault="00D776D8" w:rsidP="00D776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76D8" w:rsidRDefault="00D776D8" w:rsidP="00D776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76D8" w:rsidRDefault="00D776D8" w:rsidP="00D776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76D8" w:rsidRDefault="00D776D8" w:rsidP="00D776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76D8" w:rsidRDefault="00D776D8" w:rsidP="00D776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76D8" w:rsidRPr="00D97F4B" w:rsidRDefault="00D776D8" w:rsidP="00D776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7F4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Учебно-тематический план</w:t>
      </w:r>
    </w:p>
    <w:p w:rsidR="00D776D8" w:rsidRPr="00D776D8" w:rsidRDefault="00D776D8" w:rsidP="00D776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6189"/>
        <w:gridCol w:w="1984"/>
      </w:tblGrid>
      <w:tr w:rsidR="00D776D8" w:rsidRPr="00D776D8" w:rsidTr="00D776D8">
        <w:trPr>
          <w:trHeight w:val="8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76D8" w:rsidRPr="00D776D8" w:rsidRDefault="00D776D8" w:rsidP="00D776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76D8" w:rsidRPr="00D776D8" w:rsidRDefault="00D776D8" w:rsidP="00D776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Разделы, темы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776D8" w:rsidRPr="00D776D8" w:rsidRDefault="00D776D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D776D8" w:rsidRPr="00D776D8" w:rsidTr="00D776D8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76D8" w:rsidRPr="00D776D8" w:rsidRDefault="00D776D8" w:rsidP="00D776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76D8" w:rsidRPr="00D776D8" w:rsidRDefault="00D776D8" w:rsidP="00D776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Речевой этикет в письменном общении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76D8" w:rsidRPr="00D776D8" w:rsidRDefault="00D776D8" w:rsidP="00D776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77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            </w:t>
            </w:r>
          </w:p>
        </w:tc>
      </w:tr>
      <w:tr w:rsidR="00D776D8" w:rsidRPr="00D776D8" w:rsidTr="00D776D8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76D8" w:rsidRPr="00D776D8" w:rsidRDefault="00D776D8" w:rsidP="00D776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76D8" w:rsidRPr="00D776D8" w:rsidRDefault="00D776D8" w:rsidP="00D776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Пунктуация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76D8" w:rsidRPr="00D776D8" w:rsidRDefault="00D776D8" w:rsidP="00D776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32</w:t>
            </w:r>
          </w:p>
        </w:tc>
      </w:tr>
      <w:tr w:rsidR="00D776D8" w:rsidRPr="00D776D8" w:rsidTr="00D776D8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76D8" w:rsidRPr="00D97F4B" w:rsidRDefault="00D776D8" w:rsidP="00D97F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2.1</w:t>
            </w:r>
          </w:p>
        </w:tc>
        <w:tc>
          <w:tcPr>
            <w:tcW w:w="6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76D8" w:rsidRPr="00D97F4B" w:rsidRDefault="00D776D8" w:rsidP="00D97F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Пунктуация как система правил расстановки знаков препинания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76D8" w:rsidRPr="00D97F4B" w:rsidRDefault="00D776D8" w:rsidP="00D97F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   </w:t>
            </w:r>
          </w:p>
        </w:tc>
      </w:tr>
      <w:tr w:rsidR="00D776D8" w:rsidRPr="00D776D8" w:rsidTr="00D776D8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76D8" w:rsidRPr="00D97F4B" w:rsidRDefault="00D776D8" w:rsidP="00D97F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76D8" w:rsidRPr="00D97F4B" w:rsidRDefault="00D776D8" w:rsidP="00D97F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конце предложения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76D8" w:rsidRPr="00D97F4B" w:rsidRDefault="00D776D8" w:rsidP="00D97F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 </w:t>
            </w:r>
          </w:p>
        </w:tc>
      </w:tr>
      <w:tr w:rsidR="00D776D8" w:rsidRPr="00D776D8" w:rsidTr="00D776D8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76D8" w:rsidRPr="00D97F4B" w:rsidRDefault="00D776D8" w:rsidP="00D97F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76D8" w:rsidRPr="00D97F4B" w:rsidRDefault="00D776D8" w:rsidP="00D97F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внутри простого предложения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76D8" w:rsidRPr="00D97F4B" w:rsidRDefault="00D776D8" w:rsidP="00D97F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        </w:t>
            </w:r>
          </w:p>
        </w:tc>
      </w:tr>
      <w:tr w:rsidR="00D776D8" w:rsidRPr="00D776D8" w:rsidTr="00D776D8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76D8" w:rsidRPr="00D97F4B" w:rsidRDefault="00D776D8" w:rsidP="00D97F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76D8" w:rsidRPr="00D97F4B" w:rsidRDefault="00D776D8" w:rsidP="00D97F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между частями сложного предложения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76D8" w:rsidRPr="00D97F4B" w:rsidRDefault="00D776D8" w:rsidP="00D97F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776D8" w:rsidRPr="00D776D8" w:rsidTr="00D776D8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76D8" w:rsidRPr="00D97F4B" w:rsidRDefault="00D776D8" w:rsidP="00D97F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76D8" w:rsidRPr="00D97F4B" w:rsidRDefault="00D776D8" w:rsidP="00D97F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Знаки препинания </w:t>
            </w:r>
            <w:proofErr w:type="gramStart"/>
            <w:r w:rsidRPr="00D9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D9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</w:t>
            </w:r>
            <w:proofErr w:type="gramEnd"/>
            <w:r w:rsidRPr="00D9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чужой речи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76D8" w:rsidRPr="00D97F4B" w:rsidRDefault="00D776D8" w:rsidP="00D97F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776D8" w:rsidRPr="00D776D8" w:rsidTr="00D776D8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76D8" w:rsidRPr="00D97F4B" w:rsidRDefault="00D776D8" w:rsidP="00D97F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2.6</w:t>
            </w:r>
          </w:p>
        </w:tc>
        <w:tc>
          <w:tcPr>
            <w:tcW w:w="6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76D8" w:rsidRPr="00D97F4B" w:rsidRDefault="00D776D8" w:rsidP="00D97F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связном тексте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76D8" w:rsidRPr="00D97F4B" w:rsidRDefault="00D776D8" w:rsidP="00D97F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           </w:t>
            </w:r>
          </w:p>
        </w:tc>
      </w:tr>
      <w:tr w:rsidR="00D776D8" w:rsidRPr="00D776D8" w:rsidTr="00D776D8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76D8" w:rsidRPr="00D776D8" w:rsidRDefault="00D776D8" w:rsidP="00D776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76D8" w:rsidRPr="00D776D8" w:rsidRDefault="00D776D8" w:rsidP="00D776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76D8" w:rsidRPr="00D776D8" w:rsidRDefault="00D776D8" w:rsidP="00D776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34 часа </w:t>
            </w:r>
          </w:p>
          <w:p w:rsidR="00D776D8" w:rsidRPr="00D776D8" w:rsidRDefault="00D776D8" w:rsidP="00D776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10F55" w:rsidRDefault="00210F55" w:rsidP="00210F55">
      <w:pPr>
        <w:ind w:firstLine="708"/>
      </w:pPr>
    </w:p>
    <w:p w:rsidR="00D776D8" w:rsidRDefault="00D776D8" w:rsidP="00210F55">
      <w:pPr>
        <w:ind w:firstLine="708"/>
        <w:rPr>
          <w:b/>
        </w:rPr>
      </w:pPr>
    </w:p>
    <w:p w:rsidR="00D776D8" w:rsidRDefault="00D776D8" w:rsidP="00210F55">
      <w:pPr>
        <w:ind w:firstLine="708"/>
        <w:rPr>
          <w:b/>
        </w:rPr>
      </w:pPr>
    </w:p>
    <w:p w:rsidR="00D776D8" w:rsidRDefault="00D776D8" w:rsidP="00210F55">
      <w:pPr>
        <w:ind w:firstLine="708"/>
        <w:rPr>
          <w:b/>
        </w:rPr>
      </w:pPr>
    </w:p>
    <w:p w:rsidR="00D776D8" w:rsidRDefault="00D776D8" w:rsidP="00210F55">
      <w:pPr>
        <w:ind w:firstLine="708"/>
        <w:rPr>
          <w:b/>
        </w:rPr>
      </w:pPr>
    </w:p>
    <w:p w:rsidR="00D776D8" w:rsidRDefault="00D776D8" w:rsidP="00210F55">
      <w:pPr>
        <w:ind w:firstLine="708"/>
        <w:rPr>
          <w:b/>
        </w:rPr>
      </w:pPr>
    </w:p>
    <w:p w:rsidR="00D776D8" w:rsidRDefault="00D776D8" w:rsidP="00210F55">
      <w:pPr>
        <w:ind w:firstLine="708"/>
        <w:rPr>
          <w:b/>
        </w:rPr>
      </w:pPr>
    </w:p>
    <w:p w:rsidR="00D776D8" w:rsidRDefault="00D776D8" w:rsidP="00210F55">
      <w:pPr>
        <w:ind w:firstLine="708"/>
        <w:rPr>
          <w:b/>
        </w:rPr>
      </w:pPr>
    </w:p>
    <w:p w:rsidR="00D776D8" w:rsidRDefault="00D776D8" w:rsidP="00210F55">
      <w:pPr>
        <w:ind w:firstLine="708"/>
        <w:rPr>
          <w:b/>
        </w:rPr>
      </w:pPr>
    </w:p>
    <w:p w:rsidR="00D776D8" w:rsidRDefault="00D776D8" w:rsidP="00210F55">
      <w:pPr>
        <w:ind w:firstLine="708"/>
        <w:rPr>
          <w:b/>
        </w:rPr>
      </w:pPr>
    </w:p>
    <w:p w:rsidR="00D776D8" w:rsidRDefault="00D776D8" w:rsidP="00210F55">
      <w:pPr>
        <w:ind w:firstLine="708"/>
        <w:rPr>
          <w:b/>
        </w:rPr>
      </w:pPr>
    </w:p>
    <w:p w:rsidR="00D776D8" w:rsidRDefault="00D776D8" w:rsidP="00210F55">
      <w:pPr>
        <w:ind w:firstLine="708"/>
        <w:rPr>
          <w:b/>
        </w:rPr>
      </w:pPr>
    </w:p>
    <w:p w:rsidR="00D776D8" w:rsidRDefault="00D776D8" w:rsidP="00210F55">
      <w:pPr>
        <w:ind w:firstLine="708"/>
        <w:rPr>
          <w:b/>
        </w:rPr>
      </w:pPr>
    </w:p>
    <w:p w:rsidR="00D776D8" w:rsidRDefault="00D776D8" w:rsidP="00210F55">
      <w:pPr>
        <w:ind w:firstLine="708"/>
        <w:rPr>
          <w:b/>
        </w:rPr>
      </w:pPr>
    </w:p>
    <w:p w:rsidR="00D776D8" w:rsidRDefault="00D776D8" w:rsidP="00210F55">
      <w:pPr>
        <w:ind w:firstLine="708"/>
        <w:rPr>
          <w:b/>
        </w:rPr>
      </w:pPr>
    </w:p>
    <w:p w:rsidR="00D776D8" w:rsidRDefault="00D776D8" w:rsidP="00210F55">
      <w:pPr>
        <w:ind w:firstLine="708"/>
        <w:rPr>
          <w:b/>
        </w:rPr>
      </w:pPr>
    </w:p>
    <w:p w:rsidR="00D97F4B" w:rsidRDefault="00D97F4B" w:rsidP="00D97F4B">
      <w:pPr>
        <w:spacing w:line="240" w:lineRule="auto"/>
        <w:jc w:val="both"/>
        <w:rPr>
          <w:b/>
        </w:rPr>
      </w:pPr>
    </w:p>
    <w:p w:rsidR="00D776D8" w:rsidRPr="00D97F4B" w:rsidRDefault="00D97F4B" w:rsidP="00D97F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lastRenderedPageBreak/>
        <w:t xml:space="preserve">                                             </w:t>
      </w:r>
      <w:r w:rsidR="00D776D8" w:rsidRPr="00D97F4B">
        <w:rPr>
          <w:rFonts w:ascii="Times New Roman" w:hAnsi="Times New Roman" w:cs="Times New Roman"/>
          <w:b/>
          <w:sz w:val="24"/>
          <w:szCs w:val="24"/>
        </w:rPr>
        <w:t>Содержание программы.</w:t>
      </w:r>
    </w:p>
    <w:p w:rsidR="00D776D8" w:rsidRPr="00D97F4B" w:rsidRDefault="00D776D8" w:rsidP="00D97F4B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F4B">
        <w:rPr>
          <w:rFonts w:ascii="Times New Roman" w:hAnsi="Times New Roman" w:cs="Times New Roman"/>
          <w:b/>
          <w:bCs/>
          <w:sz w:val="24"/>
          <w:szCs w:val="24"/>
        </w:rPr>
        <w:t>Речевой этикет в письменном общении (2 ч)</w:t>
      </w:r>
    </w:p>
    <w:p w:rsidR="00D776D8" w:rsidRPr="00D97F4B" w:rsidRDefault="00D776D8" w:rsidP="00D97F4B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F4B">
        <w:rPr>
          <w:rFonts w:ascii="Times New Roman" w:hAnsi="Times New Roman" w:cs="Times New Roman"/>
          <w:sz w:val="24"/>
          <w:szCs w:val="24"/>
        </w:rPr>
        <w:t>Речевой этикет как правила речевого общения.</w:t>
      </w:r>
    </w:p>
    <w:p w:rsidR="00D776D8" w:rsidRPr="00D97F4B" w:rsidRDefault="00D776D8" w:rsidP="00D97F4B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F4B">
        <w:rPr>
          <w:rFonts w:ascii="Times New Roman" w:hAnsi="Times New Roman" w:cs="Times New Roman"/>
          <w:sz w:val="24"/>
          <w:szCs w:val="24"/>
        </w:rPr>
        <w:t>Речевой этикет в частной и деловой переписке, в том числе при виртуальном общении.</w:t>
      </w:r>
    </w:p>
    <w:p w:rsidR="00D776D8" w:rsidRPr="00D97F4B" w:rsidRDefault="00D776D8" w:rsidP="00D97F4B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F4B">
        <w:rPr>
          <w:rFonts w:ascii="Times New Roman" w:hAnsi="Times New Roman" w:cs="Times New Roman"/>
          <w:b/>
          <w:bCs/>
          <w:sz w:val="24"/>
          <w:szCs w:val="24"/>
        </w:rPr>
        <w:t>Пунктуация (32 ч)</w:t>
      </w:r>
    </w:p>
    <w:p w:rsidR="00D776D8" w:rsidRPr="00D97F4B" w:rsidRDefault="00D776D8" w:rsidP="00D97F4B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F4B">
        <w:rPr>
          <w:rFonts w:ascii="Times New Roman" w:hAnsi="Times New Roman" w:cs="Times New Roman"/>
          <w:b/>
          <w:bCs/>
          <w:sz w:val="24"/>
          <w:szCs w:val="24"/>
        </w:rPr>
        <w:t>Пунктуация как система правил расстановки знаков препинания (3 ч)</w:t>
      </w:r>
    </w:p>
    <w:p w:rsidR="00D776D8" w:rsidRPr="00D97F4B" w:rsidRDefault="00D776D8" w:rsidP="00D97F4B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F4B">
        <w:rPr>
          <w:rFonts w:ascii="Times New Roman" w:hAnsi="Times New Roman" w:cs="Times New Roman"/>
          <w:sz w:val="24"/>
          <w:szCs w:val="24"/>
        </w:rPr>
        <w:t>Принципы русской пунктуации.</w:t>
      </w:r>
    </w:p>
    <w:p w:rsidR="00D776D8" w:rsidRPr="00D97F4B" w:rsidRDefault="00D776D8" w:rsidP="00D97F4B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F4B">
        <w:rPr>
          <w:rFonts w:ascii="Times New Roman" w:hAnsi="Times New Roman" w:cs="Times New Roman"/>
          <w:sz w:val="24"/>
          <w:szCs w:val="24"/>
        </w:rPr>
        <w:t>Основные функции пунктуационных знаков.</w:t>
      </w:r>
    </w:p>
    <w:p w:rsidR="00D776D8" w:rsidRPr="00D97F4B" w:rsidRDefault="00D776D8" w:rsidP="00D97F4B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F4B">
        <w:rPr>
          <w:rFonts w:ascii="Times New Roman" w:hAnsi="Times New Roman" w:cs="Times New Roman"/>
          <w:sz w:val="24"/>
          <w:szCs w:val="24"/>
        </w:rPr>
        <w:t>Разделы русской пунктуации.</w:t>
      </w:r>
    </w:p>
    <w:p w:rsidR="00D776D8" w:rsidRPr="00D97F4B" w:rsidRDefault="00D776D8" w:rsidP="00D97F4B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F4B">
        <w:rPr>
          <w:rFonts w:ascii="Times New Roman" w:hAnsi="Times New Roman" w:cs="Times New Roman"/>
          <w:b/>
          <w:bCs/>
          <w:sz w:val="24"/>
          <w:szCs w:val="24"/>
        </w:rPr>
        <w:t xml:space="preserve">Знаки препинания в конце предложения </w:t>
      </w:r>
      <w:proofErr w:type="gramStart"/>
      <w:r w:rsidRPr="00D97F4B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D97F4B">
        <w:rPr>
          <w:rFonts w:ascii="Times New Roman" w:hAnsi="Times New Roman" w:cs="Times New Roman"/>
          <w:b/>
          <w:bCs/>
          <w:sz w:val="24"/>
          <w:szCs w:val="24"/>
        </w:rPr>
        <w:t>1 ч)</w:t>
      </w:r>
    </w:p>
    <w:p w:rsidR="00D776D8" w:rsidRPr="00D97F4B" w:rsidRDefault="00D776D8" w:rsidP="00D97F4B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F4B">
        <w:rPr>
          <w:rFonts w:ascii="Times New Roman" w:hAnsi="Times New Roman" w:cs="Times New Roman"/>
          <w:b/>
          <w:bCs/>
          <w:sz w:val="24"/>
          <w:szCs w:val="24"/>
        </w:rPr>
        <w:t>Знаки препинания внутри простого предложения (13 ч)</w:t>
      </w:r>
    </w:p>
    <w:p w:rsidR="00D776D8" w:rsidRPr="00D97F4B" w:rsidRDefault="00D776D8" w:rsidP="00D97F4B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F4B">
        <w:rPr>
          <w:rFonts w:ascii="Times New Roman" w:hAnsi="Times New Roman" w:cs="Times New Roman"/>
          <w:sz w:val="24"/>
          <w:szCs w:val="24"/>
        </w:rPr>
        <w:t>Знаки препинания между членами предложения.</w:t>
      </w:r>
    </w:p>
    <w:p w:rsidR="00D776D8" w:rsidRPr="00D97F4B" w:rsidRDefault="00D776D8" w:rsidP="00D97F4B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F4B">
        <w:rPr>
          <w:rFonts w:ascii="Times New Roman" w:hAnsi="Times New Roman" w:cs="Times New Roman"/>
          <w:sz w:val="24"/>
          <w:szCs w:val="24"/>
        </w:rPr>
        <w:t>Знаки препинания между однородными членами предложения.</w:t>
      </w:r>
    </w:p>
    <w:p w:rsidR="00D776D8" w:rsidRPr="00D97F4B" w:rsidRDefault="00D776D8" w:rsidP="00D97F4B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F4B">
        <w:rPr>
          <w:rFonts w:ascii="Times New Roman" w:hAnsi="Times New Roman" w:cs="Times New Roman"/>
          <w:sz w:val="24"/>
          <w:szCs w:val="24"/>
        </w:rPr>
        <w:t>Знаки препинания в предложениях с обособленными членами.</w:t>
      </w:r>
    </w:p>
    <w:p w:rsidR="00D776D8" w:rsidRPr="00D97F4B" w:rsidRDefault="00D776D8" w:rsidP="00D97F4B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F4B">
        <w:rPr>
          <w:rFonts w:ascii="Times New Roman" w:hAnsi="Times New Roman" w:cs="Times New Roman"/>
          <w:sz w:val="24"/>
          <w:szCs w:val="24"/>
        </w:rPr>
        <w:t>Знаки препинания при словах, грамматически не связанных с членами предложения.</w:t>
      </w:r>
    </w:p>
    <w:p w:rsidR="00D776D8" w:rsidRPr="00D97F4B" w:rsidRDefault="00D776D8" w:rsidP="00D97F4B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F4B">
        <w:rPr>
          <w:rFonts w:ascii="Times New Roman" w:hAnsi="Times New Roman" w:cs="Times New Roman"/>
          <w:sz w:val="24"/>
          <w:szCs w:val="24"/>
        </w:rPr>
        <w:t>Пунктуационное выделение междометий, утвердительных, отрицательных, вопросительно-восклицательных слов.</w:t>
      </w:r>
    </w:p>
    <w:p w:rsidR="00D776D8" w:rsidRPr="00D97F4B" w:rsidRDefault="00D776D8" w:rsidP="00D97F4B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F4B">
        <w:rPr>
          <w:rFonts w:ascii="Times New Roman" w:hAnsi="Times New Roman" w:cs="Times New Roman"/>
          <w:b/>
          <w:bCs/>
          <w:sz w:val="24"/>
          <w:szCs w:val="24"/>
        </w:rPr>
        <w:t>Знаки препинания между частями сложного предложения (8 ч)</w:t>
      </w:r>
    </w:p>
    <w:p w:rsidR="00D776D8" w:rsidRPr="00D97F4B" w:rsidRDefault="00D776D8" w:rsidP="00D97F4B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F4B">
        <w:rPr>
          <w:rFonts w:ascii="Times New Roman" w:hAnsi="Times New Roman" w:cs="Times New Roman"/>
          <w:sz w:val="24"/>
          <w:szCs w:val="24"/>
        </w:rPr>
        <w:t>Виды сложных предложений.</w:t>
      </w:r>
    </w:p>
    <w:p w:rsidR="00D776D8" w:rsidRPr="00D97F4B" w:rsidRDefault="00D776D8" w:rsidP="00D97F4B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F4B">
        <w:rPr>
          <w:rFonts w:ascii="Times New Roman" w:hAnsi="Times New Roman" w:cs="Times New Roman"/>
          <w:sz w:val="24"/>
          <w:szCs w:val="24"/>
        </w:rPr>
        <w:t>Знаки препинания между частями сложносочинённого предложения.</w:t>
      </w:r>
    </w:p>
    <w:p w:rsidR="00D776D8" w:rsidRPr="00D97F4B" w:rsidRDefault="00D776D8" w:rsidP="00D97F4B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F4B">
        <w:rPr>
          <w:rFonts w:ascii="Times New Roman" w:hAnsi="Times New Roman" w:cs="Times New Roman"/>
          <w:sz w:val="24"/>
          <w:szCs w:val="24"/>
        </w:rPr>
        <w:t>Употребление знаков препинания между частями сложноподчинённого предложения.</w:t>
      </w:r>
    </w:p>
    <w:p w:rsidR="00D776D8" w:rsidRPr="00D97F4B" w:rsidRDefault="00D776D8" w:rsidP="00D97F4B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F4B">
        <w:rPr>
          <w:rFonts w:ascii="Times New Roman" w:hAnsi="Times New Roman" w:cs="Times New Roman"/>
          <w:sz w:val="24"/>
          <w:szCs w:val="24"/>
        </w:rPr>
        <w:t>Употребление знаков препинания между частями бессоюзного сложного предложения.</w:t>
      </w:r>
    </w:p>
    <w:p w:rsidR="00D776D8" w:rsidRPr="00D97F4B" w:rsidRDefault="00D776D8" w:rsidP="00D97F4B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F4B">
        <w:rPr>
          <w:rFonts w:ascii="Times New Roman" w:hAnsi="Times New Roman" w:cs="Times New Roman"/>
          <w:sz w:val="24"/>
          <w:szCs w:val="24"/>
        </w:rPr>
        <w:t>Выбор знаков препинания внутри сложной синтаксической конструкции.</w:t>
      </w:r>
    </w:p>
    <w:p w:rsidR="00D776D8" w:rsidRPr="00D97F4B" w:rsidRDefault="00D776D8" w:rsidP="00D97F4B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F4B">
        <w:rPr>
          <w:rFonts w:ascii="Times New Roman" w:hAnsi="Times New Roman" w:cs="Times New Roman"/>
          <w:b/>
          <w:bCs/>
          <w:sz w:val="24"/>
          <w:szCs w:val="24"/>
        </w:rPr>
        <w:t>Знаки препинания при передаче чужой речи (3 ч)</w:t>
      </w:r>
    </w:p>
    <w:p w:rsidR="00D776D8" w:rsidRPr="00D97F4B" w:rsidRDefault="00D776D8" w:rsidP="00D97F4B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F4B">
        <w:rPr>
          <w:rFonts w:ascii="Times New Roman" w:hAnsi="Times New Roman" w:cs="Times New Roman"/>
          <w:sz w:val="24"/>
          <w:szCs w:val="24"/>
        </w:rPr>
        <w:t>Знаки препинания при прямой и косвенной речи.</w:t>
      </w:r>
    </w:p>
    <w:p w:rsidR="00D776D8" w:rsidRPr="00D97F4B" w:rsidRDefault="00D776D8" w:rsidP="00D97F4B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F4B">
        <w:rPr>
          <w:rFonts w:ascii="Times New Roman" w:hAnsi="Times New Roman" w:cs="Times New Roman"/>
          <w:sz w:val="24"/>
          <w:szCs w:val="24"/>
        </w:rPr>
        <w:t>Оформление на письме прямой речи и диалога.</w:t>
      </w:r>
    </w:p>
    <w:p w:rsidR="00D776D8" w:rsidRPr="00D97F4B" w:rsidRDefault="00D776D8" w:rsidP="00D97F4B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F4B">
        <w:rPr>
          <w:rFonts w:ascii="Times New Roman" w:hAnsi="Times New Roman" w:cs="Times New Roman"/>
          <w:sz w:val="24"/>
          <w:szCs w:val="24"/>
        </w:rPr>
        <w:t>Разные способы оформления на письме цитат.</w:t>
      </w:r>
    </w:p>
    <w:p w:rsidR="00D776D8" w:rsidRPr="00D97F4B" w:rsidRDefault="00D776D8" w:rsidP="00D97F4B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F4B">
        <w:rPr>
          <w:rFonts w:ascii="Times New Roman" w:hAnsi="Times New Roman" w:cs="Times New Roman"/>
          <w:b/>
          <w:bCs/>
          <w:sz w:val="24"/>
          <w:szCs w:val="24"/>
        </w:rPr>
        <w:t>Знаки препинания в связном тексте (4 ч)</w:t>
      </w:r>
    </w:p>
    <w:p w:rsidR="00D776D8" w:rsidRPr="00D97F4B" w:rsidRDefault="00D776D8" w:rsidP="00D97F4B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F4B">
        <w:rPr>
          <w:rFonts w:ascii="Times New Roman" w:hAnsi="Times New Roman" w:cs="Times New Roman"/>
          <w:sz w:val="24"/>
          <w:szCs w:val="24"/>
        </w:rPr>
        <w:t>Связный текст как синтаксическая единица.</w:t>
      </w:r>
    </w:p>
    <w:p w:rsidR="00D776D8" w:rsidRPr="00D97F4B" w:rsidRDefault="00D776D8" w:rsidP="00D97F4B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F4B">
        <w:rPr>
          <w:rFonts w:ascii="Times New Roman" w:hAnsi="Times New Roman" w:cs="Times New Roman"/>
          <w:sz w:val="24"/>
          <w:szCs w:val="24"/>
        </w:rPr>
        <w:t>Роль контекста в выборе пунктуационного знака.</w:t>
      </w:r>
    </w:p>
    <w:p w:rsidR="00D776D8" w:rsidRPr="00D97F4B" w:rsidRDefault="00D776D8" w:rsidP="00D97F4B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F4B">
        <w:rPr>
          <w:rFonts w:ascii="Times New Roman" w:hAnsi="Times New Roman" w:cs="Times New Roman"/>
          <w:sz w:val="24"/>
          <w:szCs w:val="24"/>
        </w:rPr>
        <w:t>Авторские знаки препинания.</w:t>
      </w:r>
    </w:p>
    <w:p w:rsidR="00D776D8" w:rsidRPr="00D97F4B" w:rsidRDefault="00D776D8" w:rsidP="00D97F4B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F4B">
        <w:rPr>
          <w:rFonts w:ascii="Times New Roman" w:hAnsi="Times New Roman" w:cs="Times New Roman"/>
          <w:sz w:val="24"/>
          <w:szCs w:val="24"/>
        </w:rPr>
        <w:t>Абзац как пунктуационный знак.</w:t>
      </w:r>
    </w:p>
    <w:p w:rsidR="00D97F4B" w:rsidRDefault="00EF330F" w:rsidP="00EF33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330F" w:rsidRPr="00C87166" w:rsidRDefault="00D97F4B" w:rsidP="00EF33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</w:t>
      </w:r>
      <w:r w:rsidR="00EF330F" w:rsidRPr="00C87166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обеспечение.</w:t>
      </w:r>
    </w:p>
    <w:p w:rsidR="00EF330F" w:rsidRPr="00C87166" w:rsidRDefault="00EF330F" w:rsidP="00EF330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62"/>
        <w:gridCol w:w="4395"/>
        <w:gridCol w:w="1614"/>
        <w:gridCol w:w="1701"/>
        <w:gridCol w:w="1128"/>
      </w:tblGrid>
      <w:tr w:rsidR="00EF330F" w:rsidRPr="00C87166" w:rsidTr="00EF330F">
        <w:tc>
          <w:tcPr>
            <w:tcW w:w="562" w:type="dxa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614" w:type="dxa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1701" w:type="dxa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1128" w:type="dxa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EF330F" w:rsidRPr="00C87166" w:rsidTr="00EF330F">
        <w:tc>
          <w:tcPr>
            <w:tcW w:w="9400" w:type="dxa"/>
            <w:gridSpan w:val="5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716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</w:t>
            </w:r>
          </w:p>
        </w:tc>
      </w:tr>
      <w:tr w:rsidR="00EF330F" w:rsidRPr="00C87166" w:rsidTr="00EF330F">
        <w:tc>
          <w:tcPr>
            <w:tcW w:w="562" w:type="dxa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EF330F" w:rsidRPr="003343CB" w:rsidRDefault="003343CB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Авторская программа</w:t>
            </w:r>
            <w:r w:rsidR="00EF330F" w:rsidRPr="00334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элективного курса для 10-11 классов </w:t>
            </w:r>
            <w:r w:rsidR="00EF330F" w:rsidRPr="00334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«Русское правописание:   орфография и пунктуация»</w:t>
            </w:r>
            <w:r w:rsidR="00EF330F" w:rsidRPr="00334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1614" w:type="dxa"/>
          </w:tcPr>
          <w:p w:rsidR="00EF330F" w:rsidRPr="00C87166" w:rsidRDefault="003343CB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И. Львова</w:t>
            </w:r>
          </w:p>
        </w:tc>
        <w:tc>
          <w:tcPr>
            <w:tcW w:w="1701" w:type="dxa"/>
          </w:tcPr>
          <w:p w:rsidR="00EF330F" w:rsidRPr="00C87166" w:rsidRDefault="003343CB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  <w:tc>
          <w:tcPr>
            <w:tcW w:w="1128" w:type="dxa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EF330F" w:rsidRPr="00C87166" w:rsidTr="00EF330F">
        <w:tc>
          <w:tcPr>
            <w:tcW w:w="9400" w:type="dxa"/>
            <w:gridSpan w:val="5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Учебно-методическая литература</w:t>
            </w:r>
          </w:p>
        </w:tc>
      </w:tr>
      <w:tr w:rsidR="00EF330F" w:rsidRPr="00C87166" w:rsidTr="00EF330F">
        <w:tc>
          <w:tcPr>
            <w:tcW w:w="562" w:type="dxa"/>
          </w:tcPr>
          <w:p w:rsidR="00EF330F" w:rsidRPr="00C87166" w:rsidRDefault="00EF330F" w:rsidP="00EF3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F330F" w:rsidRPr="00C87166" w:rsidRDefault="00EF330F" w:rsidP="00EF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Учебник. Русский язык. 10-11 класс.</w:t>
            </w:r>
          </w:p>
        </w:tc>
        <w:tc>
          <w:tcPr>
            <w:tcW w:w="1614" w:type="dxa"/>
          </w:tcPr>
          <w:p w:rsidR="00EF330F" w:rsidRPr="00C87166" w:rsidRDefault="003343CB" w:rsidP="00EF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Розенталь</w:t>
            </w:r>
          </w:p>
        </w:tc>
        <w:tc>
          <w:tcPr>
            <w:tcW w:w="1701" w:type="dxa"/>
          </w:tcPr>
          <w:p w:rsidR="00EF330F" w:rsidRPr="00C87166" w:rsidRDefault="00EF330F" w:rsidP="00EF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28" w:type="dxa"/>
          </w:tcPr>
          <w:p w:rsidR="00EF330F" w:rsidRPr="00C87166" w:rsidRDefault="00EF330F" w:rsidP="00EF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EF330F" w:rsidRPr="00C87166" w:rsidTr="00EF330F">
        <w:tc>
          <w:tcPr>
            <w:tcW w:w="9400" w:type="dxa"/>
            <w:gridSpan w:val="5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7166">
              <w:rPr>
                <w:rFonts w:ascii="Times New Roman" w:hAnsi="Times New Roman" w:cs="Times New Roman"/>
                <w:b/>
                <w:sz w:val="24"/>
                <w:szCs w:val="24"/>
              </w:rPr>
              <w:t>Справочная литература</w:t>
            </w:r>
          </w:p>
        </w:tc>
      </w:tr>
      <w:tr w:rsidR="00EF330F" w:rsidRPr="00C87166" w:rsidTr="00EF330F">
        <w:tc>
          <w:tcPr>
            <w:tcW w:w="562" w:type="dxa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Орфографический словарь.</w:t>
            </w:r>
          </w:p>
        </w:tc>
        <w:tc>
          <w:tcPr>
            <w:tcW w:w="1614" w:type="dxa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Д. Н. Ушаков</w:t>
            </w:r>
          </w:p>
        </w:tc>
        <w:tc>
          <w:tcPr>
            <w:tcW w:w="1701" w:type="dxa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28" w:type="dxa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</w:tr>
      <w:tr w:rsidR="00EF330F" w:rsidRPr="00C87166" w:rsidTr="00EF330F">
        <w:tc>
          <w:tcPr>
            <w:tcW w:w="562" w:type="dxa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Словарь русского языка</w:t>
            </w:r>
          </w:p>
        </w:tc>
        <w:tc>
          <w:tcPr>
            <w:tcW w:w="1614" w:type="dxa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С. И. Ожегов</w:t>
            </w:r>
          </w:p>
        </w:tc>
        <w:tc>
          <w:tcPr>
            <w:tcW w:w="1701" w:type="dxa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28" w:type="dxa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</w:tr>
      <w:tr w:rsidR="00EF330F" w:rsidRPr="00C87166" w:rsidTr="00EF330F">
        <w:tc>
          <w:tcPr>
            <w:tcW w:w="562" w:type="dxa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Толковый словарь русского языка</w:t>
            </w:r>
          </w:p>
        </w:tc>
        <w:tc>
          <w:tcPr>
            <w:tcW w:w="1614" w:type="dxa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С. И. Ожегов</w:t>
            </w:r>
          </w:p>
        </w:tc>
        <w:tc>
          <w:tcPr>
            <w:tcW w:w="1701" w:type="dxa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28" w:type="dxa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EF330F" w:rsidRPr="00C87166" w:rsidTr="00EF330F">
        <w:tc>
          <w:tcPr>
            <w:tcW w:w="562" w:type="dxa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Фразеологический словарь русского языка</w:t>
            </w:r>
          </w:p>
        </w:tc>
        <w:tc>
          <w:tcPr>
            <w:tcW w:w="1614" w:type="dxa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 xml:space="preserve">А. А. </w:t>
            </w:r>
            <w:proofErr w:type="spellStart"/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Войнова</w:t>
            </w:r>
            <w:proofErr w:type="spellEnd"/>
          </w:p>
        </w:tc>
        <w:tc>
          <w:tcPr>
            <w:tcW w:w="1701" w:type="dxa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28" w:type="dxa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</w:tr>
      <w:tr w:rsidR="00EF330F" w:rsidRPr="00C87166" w:rsidTr="00EF330F">
        <w:tc>
          <w:tcPr>
            <w:tcW w:w="562" w:type="dxa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Этимологический словарь русского языка</w:t>
            </w:r>
          </w:p>
        </w:tc>
        <w:tc>
          <w:tcPr>
            <w:tcW w:w="1614" w:type="dxa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Л. И. Фатеева</w:t>
            </w:r>
          </w:p>
        </w:tc>
        <w:tc>
          <w:tcPr>
            <w:tcW w:w="1701" w:type="dxa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</w:p>
        </w:tc>
        <w:tc>
          <w:tcPr>
            <w:tcW w:w="1128" w:type="dxa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EF330F" w:rsidRPr="00C87166" w:rsidTr="00EF330F">
        <w:tc>
          <w:tcPr>
            <w:tcW w:w="562" w:type="dxa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Толковый словарь русского языка</w:t>
            </w:r>
          </w:p>
        </w:tc>
        <w:tc>
          <w:tcPr>
            <w:tcW w:w="1614" w:type="dxa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В. И. Даль</w:t>
            </w:r>
          </w:p>
        </w:tc>
        <w:tc>
          <w:tcPr>
            <w:tcW w:w="1701" w:type="dxa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</w:p>
        </w:tc>
        <w:tc>
          <w:tcPr>
            <w:tcW w:w="1128" w:type="dxa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EF330F" w:rsidRPr="00C87166" w:rsidTr="00EF330F">
        <w:tc>
          <w:tcPr>
            <w:tcW w:w="562" w:type="dxa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30F" w:rsidRPr="00C87166" w:rsidTr="00EF330F">
        <w:tc>
          <w:tcPr>
            <w:tcW w:w="562" w:type="dxa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30F" w:rsidRPr="00C87166" w:rsidTr="00EF330F">
        <w:tc>
          <w:tcPr>
            <w:tcW w:w="9400" w:type="dxa"/>
            <w:gridSpan w:val="5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716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таблицы и демонстрационные пособия</w:t>
            </w:r>
          </w:p>
        </w:tc>
      </w:tr>
      <w:tr w:rsidR="00EF330F" w:rsidRPr="00C87166" w:rsidTr="00EF330F">
        <w:tc>
          <w:tcPr>
            <w:tcW w:w="562" w:type="dxa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8" w:type="dxa"/>
            <w:gridSpan w:val="4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</w:t>
            </w:r>
            <w:proofErr w:type="gramStart"/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аблица</w:t>
            </w:r>
          </w:p>
        </w:tc>
      </w:tr>
      <w:tr w:rsidR="00EF330F" w:rsidRPr="00C87166" w:rsidTr="00EF330F">
        <w:tc>
          <w:tcPr>
            <w:tcW w:w="562" w:type="dxa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8" w:type="dxa"/>
            <w:gridSpan w:val="4"/>
          </w:tcPr>
          <w:p w:rsidR="00EF330F" w:rsidRPr="00C87166" w:rsidRDefault="00EF330F" w:rsidP="00EF33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proofErr w:type="gramStart"/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о-е</w:t>
            </w:r>
            <w:proofErr w:type="spellEnd"/>
            <w:proofErr w:type="gramEnd"/>
            <w:r w:rsidRPr="00C87166">
              <w:rPr>
                <w:rFonts w:ascii="Times New Roman" w:hAnsi="Times New Roman" w:cs="Times New Roman"/>
                <w:sz w:val="24"/>
                <w:szCs w:val="24"/>
              </w:rPr>
              <w:t xml:space="preserve">  после шипящих в окончаниях существительных и прилагательных Таблица</w:t>
            </w:r>
          </w:p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30F" w:rsidRPr="00C87166" w:rsidTr="00EF330F">
        <w:tc>
          <w:tcPr>
            <w:tcW w:w="562" w:type="dxa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8" w:type="dxa"/>
            <w:gridSpan w:val="4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 xml:space="preserve"> Сравни значение суффиксов </w:t>
            </w:r>
            <w:proofErr w:type="gramStart"/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-, -чик-, -</w:t>
            </w:r>
            <w:proofErr w:type="spellStart"/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-. Таблица</w:t>
            </w:r>
          </w:p>
        </w:tc>
      </w:tr>
      <w:tr w:rsidR="00EF330F" w:rsidRPr="00C87166" w:rsidTr="00EF330F">
        <w:tc>
          <w:tcPr>
            <w:tcW w:w="562" w:type="dxa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8" w:type="dxa"/>
            <w:gridSpan w:val="4"/>
          </w:tcPr>
          <w:p w:rsidR="00EF330F" w:rsidRPr="00C87166" w:rsidRDefault="00EF330F" w:rsidP="00EF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а) Безударные гласные в корне, проверяемые ударением</w:t>
            </w:r>
          </w:p>
          <w:p w:rsidR="00EF330F" w:rsidRPr="00C87166" w:rsidRDefault="00EF330F" w:rsidP="00EF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 xml:space="preserve">б) правописание </w:t>
            </w:r>
            <w:proofErr w:type="spellStart"/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spellEnd"/>
            <w:proofErr w:type="gramEnd"/>
            <w:r w:rsidRPr="00C87166">
              <w:rPr>
                <w:rFonts w:ascii="Times New Roman" w:hAnsi="Times New Roman" w:cs="Times New Roman"/>
                <w:sz w:val="24"/>
                <w:szCs w:val="24"/>
              </w:rPr>
              <w:t xml:space="preserve"> в окончаниях существительных  ед. числа</w:t>
            </w:r>
          </w:p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EF330F" w:rsidRPr="00C87166" w:rsidTr="00EF330F">
        <w:tc>
          <w:tcPr>
            <w:tcW w:w="562" w:type="dxa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8" w:type="dxa"/>
            <w:gridSpan w:val="4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Корни с чередованием</w:t>
            </w:r>
            <w:proofErr w:type="gramStart"/>
            <w:r w:rsidRPr="00C87166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EF330F" w:rsidRPr="00C87166" w:rsidTr="00EF330F">
        <w:tc>
          <w:tcPr>
            <w:tcW w:w="562" w:type="dxa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838" w:type="dxa"/>
            <w:gridSpan w:val="4"/>
          </w:tcPr>
          <w:p w:rsidR="00EF330F" w:rsidRPr="00C87166" w:rsidRDefault="00EF330F" w:rsidP="00EF33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eastAsia="Calibri" w:hAnsi="Times New Roman" w:cs="Times New Roman"/>
                <w:sz w:val="24"/>
                <w:szCs w:val="24"/>
              </w:rPr>
              <w:t>Русская речь. Формы и стили речи.</w:t>
            </w: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 xml:space="preserve"> Таблица</w:t>
            </w:r>
          </w:p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30F" w:rsidRPr="00C87166" w:rsidTr="00EF330F">
        <w:tc>
          <w:tcPr>
            <w:tcW w:w="562" w:type="dxa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38" w:type="dxa"/>
            <w:gridSpan w:val="4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 xml:space="preserve"> Объясни правописание личных окончаний глаголов. Таблица</w:t>
            </w:r>
          </w:p>
        </w:tc>
      </w:tr>
      <w:tr w:rsidR="00EF330F" w:rsidRPr="00C87166" w:rsidTr="00EF330F">
        <w:tc>
          <w:tcPr>
            <w:tcW w:w="562" w:type="dxa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38" w:type="dxa"/>
            <w:gridSpan w:val="4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Правописание морфем. Таблица</w:t>
            </w:r>
          </w:p>
        </w:tc>
      </w:tr>
      <w:tr w:rsidR="00EF330F" w:rsidRPr="00C87166" w:rsidTr="00EF330F">
        <w:tc>
          <w:tcPr>
            <w:tcW w:w="562" w:type="dxa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38" w:type="dxa"/>
            <w:gridSpan w:val="4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суффиксов глагола.</w:t>
            </w:r>
            <w:r w:rsidRPr="00C87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 xml:space="preserve"> Таблица</w:t>
            </w:r>
          </w:p>
        </w:tc>
      </w:tr>
      <w:tr w:rsidR="00EF330F" w:rsidRPr="00C87166" w:rsidTr="00EF330F">
        <w:tc>
          <w:tcPr>
            <w:tcW w:w="562" w:type="dxa"/>
          </w:tcPr>
          <w:p w:rsidR="00EF330F" w:rsidRPr="00C87166" w:rsidRDefault="00EF330F" w:rsidP="00EF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38" w:type="dxa"/>
            <w:gridSpan w:val="4"/>
          </w:tcPr>
          <w:p w:rsidR="00EF330F" w:rsidRPr="00C87166" w:rsidRDefault="00EF330F" w:rsidP="00EF33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C8716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C87166">
              <w:rPr>
                <w:rFonts w:ascii="Times New Roman" w:hAnsi="Times New Roman" w:cs="Times New Roman"/>
                <w:sz w:val="24"/>
                <w:szCs w:val="24"/>
              </w:rPr>
              <w:t xml:space="preserve"> в прилагательных и причастиях. Таблица.</w:t>
            </w:r>
          </w:p>
        </w:tc>
      </w:tr>
      <w:tr w:rsidR="00EF330F" w:rsidRPr="00C87166" w:rsidTr="00EF330F">
        <w:tc>
          <w:tcPr>
            <w:tcW w:w="562" w:type="dxa"/>
          </w:tcPr>
          <w:p w:rsidR="00EF330F" w:rsidRPr="00C87166" w:rsidRDefault="00EF330F" w:rsidP="00EF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38" w:type="dxa"/>
            <w:gridSpan w:val="4"/>
          </w:tcPr>
          <w:p w:rsidR="00EF330F" w:rsidRPr="00C87166" w:rsidRDefault="00EF330F" w:rsidP="00EF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бособление определений и приложений , б)обособление обстоятельств. Таблица.</w:t>
            </w:r>
          </w:p>
        </w:tc>
      </w:tr>
      <w:tr w:rsidR="00EF330F" w:rsidRPr="00C87166" w:rsidTr="00EF330F">
        <w:tc>
          <w:tcPr>
            <w:tcW w:w="562" w:type="dxa"/>
          </w:tcPr>
          <w:p w:rsidR="00EF330F" w:rsidRPr="00C87166" w:rsidRDefault="00EF330F" w:rsidP="00EF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38" w:type="dxa"/>
            <w:gridSpan w:val="4"/>
          </w:tcPr>
          <w:p w:rsidR="00EF330F" w:rsidRPr="00C87166" w:rsidRDefault="00EF330F" w:rsidP="00EF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)Т</w:t>
            </w:r>
            <w:proofErr w:type="gramEnd"/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ипы сказуемого  б) тире между подлежащим и сказуемым. Таблица.</w:t>
            </w:r>
          </w:p>
        </w:tc>
      </w:tr>
      <w:tr w:rsidR="00EF330F" w:rsidRPr="00C87166" w:rsidTr="00EF330F">
        <w:tc>
          <w:tcPr>
            <w:tcW w:w="562" w:type="dxa"/>
          </w:tcPr>
          <w:p w:rsidR="00EF330F" w:rsidRPr="00C87166" w:rsidRDefault="00EF330F" w:rsidP="00EF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38" w:type="dxa"/>
            <w:gridSpan w:val="4"/>
          </w:tcPr>
          <w:p w:rsidR="00EF330F" w:rsidRPr="00C87166" w:rsidRDefault="00EF330F" w:rsidP="00EF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унктуация при однородных членах с обобщающим словом</w:t>
            </w:r>
          </w:p>
          <w:p w:rsidR="00EF330F" w:rsidRPr="00C87166" w:rsidRDefault="00EF330F" w:rsidP="00EF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 xml:space="preserve"> б) пунктуация при уточняющих членах предложения. Таблица.</w:t>
            </w:r>
          </w:p>
          <w:p w:rsidR="00EF330F" w:rsidRPr="00C87166" w:rsidRDefault="00EF330F" w:rsidP="00EF3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30F" w:rsidRPr="00C87166" w:rsidTr="00EF330F">
        <w:tc>
          <w:tcPr>
            <w:tcW w:w="562" w:type="dxa"/>
          </w:tcPr>
          <w:p w:rsidR="00EF330F" w:rsidRPr="00C87166" w:rsidRDefault="00EF330F" w:rsidP="00EF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38" w:type="dxa"/>
            <w:gridSpan w:val="4"/>
          </w:tcPr>
          <w:p w:rsidR="00EF330F" w:rsidRPr="00C87166" w:rsidRDefault="00EF330F" w:rsidP="00EF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Знаки препинания между частями сложноподчиненного предложения.   Таблица.</w:t>
            </w:r>
          </w:p>
        </w:tc>
      </w:tr>
      <w:tr w:rsidR="00EF330F" w:rsidRPr="00C87166" w:rsidTr="00EF330F">
        <w:tc>
          <w:tcPr>
            <w:tcW w:w="562" w:type="dxa"/>
          </w:tcPr>
          <w:p w:rsidR="00EF330F" w:rsidRPr="00C87166" w:rsidRDefault="00EF330F" w:rsidP="00EF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38" w:type="dxa"/>
            <w:gridSpan w:val="4"/>
          </w:tcPr>
          <w:p w:rsidR="00EF330F" w:rsidRPr="00C87166" w:rsidRDefault="00EF330F" w:rsidP="00EF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 средства. Таблица.</w:t>
            </w:r>
          </w:p>
        </w:tc>
      </w:tr>
      <w:tr w:rsidR="00EF330F" w:rsidRPr="00C87166" w:rsidTr="00EF330F">
        <w:tc>
          <w:tcPr>
            <w:tcW w:w="9400" w:type="dxa"/>
            <w:gridSpan w:val="5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7166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материалы</w:t>
            </w:r>
          </w:p>
        </w:tc>
      </w:tr>
      <w:tr w:rsidR="00EF330F" w:rsidRPr="00C87166" w:rsidTr="00EF330F">
        <w:tc>
          <w:tcPr>
            <w:tcW w:w="562" w:type="dxa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Карточки для дифференцированного контроля знаний. 11 класс. Все темы.</w:t>
            </w:r>
          </w:p>
        </w:tc>
        <w:tc>
          <w:tcPr>
            <w:tcW w:w="1614" w:type="dxa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30F" w:rsidRPr="00C87166" w:rsidTr="00EF330F">
        <w:tc>
          <w:tcPr>
            <w:tcW w:w="562" w:type="dxa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Тесты для контроля знаний. 11 класс. Все темы.</w:t>
            </w:r>
          </w:p>
        </w:tc>
        <w:tc>
          <w:tcPr>
            <w:tcW w:w="1614" w:type="dxa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30F" w:rsidRPr="00C87166" w:rsidTr="00EF330F">
        <w:tc>
          <w:tcPr>
            <w:tcW w:w="562" w:type="dxa"/>
          </w:tcPr>
          <w:p w:rsidR="00EF330F" w:rsidRPr="00C87166" w:rsidRDefault="00EF330F" w:rsidP="00EF3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F330F" w:rsidRPr="00C87166" w:rsidRDefault="00EF330F" w:rsidP="00EF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для лингвистического анализа.</w:t>
            </w:r>
          </w:p>
        </w:tc>
        <w:tc>
          <w:tcPr>
            <w:tcW w:w="1614" w:type="dxa"/>
          </w:tcPr>
          <w:p w:rsidR="00EF330F" w:rsidRPr="00C87166" w:rsidRDefault="00EF330F" w:rsidP="00EF3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30F" w:rsidRPr="00C87166" w:rsidRDefault="00EF330F" w:rsidP="00EF3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EF330F" w:rsidRPr="00C87166" w:rsidRDefault="00EF330F" w:rsidP="00EF3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30F" w:rsidRPr="00C87166" w:rsidTr="00EF330F">
        <w:tc>
          <w:tcPr>
            <w:tcW w:w="9400" w:type="dxa"/>
            <w:gridSpan w:val="5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7166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образовательные ресурсы</w:t>
            </w:r>
          </w:p>
        </w:tc>
      </w:tr>
      <w:tr w:rsidR="00EF330F" w:rsidRPr="00C87166" w:rsidTr="00EF330F">
        <w:tc>
          <w:tcPr>
            <w:tcW w:w="562" w:type="dxa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09" w:type="dxa"/>
            <w:gridSpan w:val="2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Название, ссылка</w:t>
            </w:r>
          </w:p>
        </w:tc>
        <w:tc>
          <w:tcPr>
            <w:tcW w:w="2829" w:type="dxa"/>
            <w:gridSpan w:val="2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</w:tc>
      </w:tr>
      <w:tr w:rsidR="00EF330F" w:rsidRPr="00C87166" w:rsidTr="00EF330F">
        <w:tc>
          <w:tcPr>
            <w:tcW w:w="562" w:type="dxa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9" w:type="dxa"/>
            <w:gridSpan w:val="2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Фонетика. Повторение.</w:t>
            </w:r>
          </w:p>
        </w:tc>
        <w:tc>
          <w:tcPr>
            <w:tcW w:w="2829" w:type="dxa"/>
            <w:gridSpan w:val="2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EF330F" w:rsidRPr="00C87166" w:rsidTr="00EF330F">
        <w:tc>
          <w:tcPr>
            <w:tcW w:w="562" w:type="dxa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9" w:type="dxa"/>
            <w:gridSpan w:val="2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Способы словообразования.</w:t>
            </w:r>
          </w:p>
        </w:tc>
        <w:tc>
          <w:tcPr>
            <w:tcW w:w="2829" w:type="dxa"/>
            <w:gridSpan w:val="2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EF330F" w:rsidRPr="00C87166" w:rsidTr="00EF330F">
        <w:tc>
          <w:tcPr>
            <w:tcW w:w="562" w:type="dxa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9" w:type="dxa"/>
            <w:gridSpan w:val="2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 xml:space="preserve">Виды словосочетаний. </w:t>
            </w:r>
          </w:p>
        </w:tc>
        <w:tc>
          <w:tcPr>
            <w:tcW w:w="2829" w:type="dxa"/>
            <w:gridSpan w:val="2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EF330F" w:rsidRPr="00C87166" w:rsidTr="00EF330F">
        <w:tc>
          <w:tcPr>
            <w:tcW w:w="562" w:type="dxa"/>
          </w:tcPr>
          <w:p w:rsidR="00EF330F" w:rsidRPr="00C87166" w:rsidRDefault="00EF330F" w:rsidP="00EF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9" w:type="dxa"/>
            <w:gridSpan w:val="2"/>
          </w:tcPr>
          <w:p w:rsidR="00EF330F" w:rsidRPr="00C87166" w:rsidRDefault="00EF330F" w:rsidP="00EF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Обособленные члены предложения. Повторение.</w:t>
            </w:r>
          </w:p>
        </w:tc>
        <w:tc>
          <w:tcPr>
            <w:tcW w:w="2829" w:type="dxa"/>
            <w:gridSpan w:val="2"/>
          </w:tcPr>
          <w:p w:rsidR="00EF330F" w:rsidRPr="00C87166" w:rsidRDefault="00EF330F" w:rsidP="00EF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EF330F" w:rsidRPr="00C87166" w:rsidTr="00EF330F">
        <w:tc>
          <w:tcPr>
            <w:tcW w:w="562" w:type="dxa"/>
          </w:tcPr>
          <w:p w:rsidR="00EF330F" w:rsidRPr="00C87166" w:rsidRDefault="00EF330F" w:rsidP="00EF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9" w:type="dxa"/>
            <w:gridSpan w:val="2"/>
          </w:tcPr>
          <w:p w:rsidR="00EF330F" w:rsidRPr="00C87166" w:rsidRDefault="00EF330F" w:rsidP="00EF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Виды сложных предложений. Повторение.</w:t>
            </w:r>
          </w:p>
        </w:tc>
        <w:tc>
          <w:tcPr>
            <w:tcW w:w="2829" w:type="dxa"/>
            <w:gridSpan w:val="2"/>
          </w:tcPr>
          <w:p w:rsidR="00EF330F" w:rsidRPr="00C87166" w:rsidRDefault="00EF330F" w:rsidP="00EF3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30F" w:rsidRPr="00C87166" w:rsidTr="00EF330F">
        <w:tc>
          <w:tcPr>
            <w:tcW w:w="562" w:type="dxa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9" w:type="dxa"/>
            <w:gridSpan w:val="2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Сложные синтаксические конструкции.</w:t>
            </w:r>
          </w:p>
        </w:tc>
        <w:tc>
          <w:tcPr>
            <w:tcW w:w="2829" w:type="dxa"/>
            <w:gridSpan w:val="2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EF330F" w:rsidRPr="00C87166" w:rsidTr="00EF330F">
        <w:tc>
          <w:tcPr>
            <w:tcW w:w="562" w:type="dxa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09" w:type="dxa"/>
            <w:gridSpan w:val="2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Способы связи предложений в тексте.</w:t>
            </w:r>
          </w:p>
        </w:tc>
        <w:tc>
          <w:tcPr>
            <w:tcW w:w="2829" w:type="dxa"/>
            <w:gridSpan w:val="2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EF330F" w:rsidRPr="00C87166" w:rsidTr="00EF330F">
        <w:tc>
          <w:tcPr>
            <w:tcW w:w="562" w:type="dxa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9" w:type="dxa"/>
            <w:gridSpan w:val="2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Типы речи.</w:t>
            </w:r>
          </w:p>
        </w:tc>
        <w:tc>
          <w:tcPr>
            <w:tcW w:w="2829" w:type="dxa"/>
            <w:gridSpan w:val="2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EF330F" w:rsidRPr="00C87166" w:rsidTr="00EF330F">
        <w:tc>
          <w:tcPr>
            <w:tcW w:w="562" w:type="dxa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009" w:type="dxa"/>
            <w:gridSpan w:val="2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Обучающее сочинение в формате ЕГЭ.</w:t>
            </w:r>
          </w:p>
        </w:tc>
        <w:tc>
          <w:tcPr>
            <w:tcW w:w="2829" w:type="dxa"/>
            <w:gridSpan w:val="2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EF330F" w:rsidRPr="00C87166" w:rsidTr="00EF330F">
        <w:tc>
          <w:tcPr>
            <w:tcW w:w="562" w:type="dxa"/>
          </w:tcPr>
          <w:p w:rsidR="00EF330F" w:rsidRPr="00C87166" w:rsidRDefault="00EF330F" w:rsidP="00EF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9" w:type="dxa"/>
            <w:gridSpan w:val="2"/>
          </w:tcPr>
          <w:p w:rsidR="00EF330F" w:rsidRPr="00C87166" w:rsidRDefault="00EF330F" w:rsidP="00EF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Нормы РЛЯ.</w:t>
            </w:r>
          </w:p>
        </w:tc>
        <w:tc>
          <w:tcPr>
            <w:tcW w:w="2829" w:type="dxa"/>
            <w:gridSpan w:val="2"/>
          </w:tcPr>
          <w:p w:rsidR="00EF330F" w:rsidRPr="00C87166" w:rsidRDefault="00EF330F" w:rsidP="00EF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Видеоматериалы.</w:t>
            </w:r>
          </w:p>
        </w:tc>
      </w:tr>
      <w:tr w:rsidR="00EF330F" w:rsidRPr="00C87166" w:rsidTr="00EF330F">
        <w:tc>
          <w:tcPr>
            <w:tcW w:w="562" w:type="dxa"/>
          </w:tcPr>
          <w:p w:rsidR="00EF330F" w:rsidRPr="00C87166" w:rsidRDefault="00EF330F" w:rsidP="00EF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09" w:type="dxa"/>
            <w:gridSpan w:val="2"/>
          </w:tcPr>
          <w:p w:rsidR="00EF330F" w:rsidRPr="00C87166" w:rsidRDefault="00EF330F" w:rsidP="00EF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Стили речи.</w:t>
            </w:r>
          </w:p>
        </w:tc>
        <w:tc>
          <w:tcPr>
            <w:tcW w:w="2829" w:type="dxa"/>
            <w:gridSpan w:val="2"/>
          </w:tcPr>
          <w:p w:rsidR="00EF330F" w:rsidRPr="00C87166" w:rsidRDefault="00EF330F" w:rsidP="00EF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EF330F" w:rsidRPr="00C87166" w:rsidTr="00EF330F">
        <w:tc>
          <w:tcPr>
            <w:tcW w:w="562" w:type="dxa"/>
          </w:tcPr>
          <w:p w:rsidR="00EF330F" w:rsidRPr="00C87166" w:rsidRDefault="00EF330F" w:rsidP="00EF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09" w:type="dxa"/>
            <w:gridSpan w:val="2"/>
          </w:tcPr>
          <w:p w:rsidR="00EF330F" w:rsidRPr="00C87166" w:rsidRDefault="00EF330F" w:rsidP="00EF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2829" w:type="dxa"/>
            <w:gridSpan w:val="2"/>
          </w:tcPr>
          <w:p w:rsidR="00EF330F" w:rsidRPr="00C87166" w:rsidRDefault="00EF330F" w:rsidP="00EF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EF330F" w:rsidRPr="00C87166" w:rsidTr="00EF330F">
        <w:tc>
          <w:tcPr>
            <w:tcW w:w="562" w:type="dxa"/>
          </w:tcPr>
          <w:p w:rsidR="00EF330F" w:rsidRPr="00C87166" w:rsidRDefault="00EF330F" w:rsidP="00EF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09" w:type="dxa"/>
            <w:gridSpan w:val="2"/>
          </w:tcPr>
          <w:p w:rsidR="00EF330F" w:rsidRPr="00C87166" w:rsidRDefault="00EF330F" w:rsidP="00EF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орфография.</w:t>
            </w:r>
          </w:p>
        </w:tc>
        <w:tc>
          <w:tcPr>
            <w:tcW w:w="2829" w:type="dxa"/>
            <w:gridSpan w:val="2"/>
          </w:tcPr>
          <w:p w:rsidR="00EF330F" w:rsidRPr="00C87166" w:rsidRDefault="00EF330F" w:rsidP="00EF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EF330F" w:rsidRPr="00C87166" w:rsidTr="00EF330F">
        <w:tc>
          <w:tcPr>
            <w:tcW w:w="562" w:type="dxa"/>
          </w:tcPr>
          <w:p w:rsidR="00EF330F" w:rsidRPr="00C87166" w:rsidRDefault="00EF330F" w:rsidP="00EF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09" w:type="dxa"/>
            <w:gridSpan w:val="2"/>
          </w:tcPr>
          <w:p w:rsidR="00EF330F" w:rsidRPr="00C87166" w:rsidRDefault="00EF330F" w:rsidP="00EF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C87166">
              <w:rPr>
                <w:rFonts w:ascii="Times New Roman" w:hAnsi="Times New Roman" w:cs="Times New Roman"/>
                <w:sz w:val="24"/>
                <w:szCs w:val="24"/>
              </w:rPr>
              <w:t xml:space="preserve"> и орфография.</w:t>
            </w:r>
          </w:p>
        </w:tc>
        <w:tc>
          <w:tcPr>
            <w:tcW w:w="2829" w:type="dxa"/>
            <w:gridSpan w:val="2"/>
          </w:tcPr>
          <w:p w:rsidR="00EF330F" w:rsidRPr="00C87166" w:rsidRDefault="00EF330F" w:rsidP="00EF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EF330F" w:rsidRPr="00C87166" w:rsidTr="00EF330F">
        <w:tc>
          <w:tcPr>
            <w:tcW w:w="562" w:type="dxa"/>
          </w:tcPr>
          <w:p w:rsidR="00EF330F" w:rsidRPr="00C87166" w:rsidRDefault="00EF330F" w:rsidP="00EF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09" w:type="dxa"/>
            <w:gridSpan w:val="2"/>
          </w:tcPr>
          <w:p w:rsidR="00EF330F" w:rsidRPr="00C87166" w:rsidRDefault="00EF330F" w:rsidP="00EF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Пунктуация сложного предложения.</w:t>
            </w:r>
          </w:p>
        </w:tc>
        <w:tc>
          <w:tcPr>
            <w:tcW w:w="2829" w:type="dxa"/>
            <w:gridSpan w:val="2"/>
          </w:tcPr>
          <w:p w:rsidR="00EF330F" w:rsidRPr="00C87166" w:rsidRDefault="00EF330F" w:rsidP="00EF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EF330F" w:rsidRPr="00C87166" w:rsidTr="00EF330F">
        <w:tc>
          <w:tcPr>
            <w:tcW w:w="562" w:type="dxa"/>
          </w:tcPr>
          <w:p w:rsidR="00EF330F" w:rsidRPr="00C87166" w:rsidRDefault="00EF330F" w:rsidP="00EF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09" w:type="dxa"/>
            <w:gridSpan w:val="2"/>
          </w:tcPr>
          <w:p w:rsidR="00EF330F" w:rsidRPr="00C87166" w:rsidRDefault="00EF330F" w:rsidP="00EF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Тропы и фигуры речи.</w:t>
            </w:r>
          </w:p>
        </w:tc>
        <w:tc>
          <w:tcPr>
            <w:tcW w:w="2829" w:type="dxa"/>
            <w:gridSpan w:val="2"/>
          </w:tcPr>
          <w:p w:rsidR="00EF330F" w:rsidRPr="00C87166" w:rsidRDefault="00EF330F" w:rsidP="00EF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EF330F" w:rsidRPr="00C87166" w:rsidTr="00EF330F">
        <w:tc>
          <w:tcPr>
            <w:tcW w:w="562" w:type="dxa"/>
          </w:tcPr>
          <w:p w:rsidR="00EF330F" w:rsidRPr="00C87166" w:rsidRDefault="00EF330F" w:rsidP="00EF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09" w:type="dxa"/>
            <w:gridSpan w:val="2"/>
          </w:tcPr>
          <w:p w:rsidR="00EF330F" w:rsidRPr="00C87166" w:rsidRDefault="00EF330F" w:rsidP="00EF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Электронные тематические тесты</w:t>
            </w:r>
            <w:proofErr w:type="gramStart"/>
            <w:r w:rsidRPr="00C87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829" w:type="dxa"/>
            <w:gridSpan w:val="2"/>
          </w:tcPr>
          <w:p w:rsidR="00EF330F" w:rsidRPr="00C87166" w:rsidRDefault="00EF330F" w:rsidP="00EF3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30F" w:rsidRPr="00C87166" w:rsidTr="00EF330F">
        <w:tc>
          <w:tcPr>
            <w:tcW w:w="9400" w:type="dxa"/>
            <w:gridSpan w:val="5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7166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EF330F" w:rsidRPr="00C87166" w:rsidTr="00EF330F">
        <w:tc>
          <w:tcPr>
            <w:tcW w:w="562" w:type="dxa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8" w:type="dxa"/>
            <w:gridSpan w:val="4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</w:tr>
      <w:tr w:rsidR="00EF330F" w:rsidRPr="00C87166" w:rsidTr="00EF330F">
        <w:tc>
          <w:tcPr>
            <w:tcW w:w="562" w:type="dxa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8" w:type="dxa"/>
            <w:gridSpan w:val="4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C87166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</w:t>
            </w:r>
          </w:p>
        </w:tc>
      </w:tr>
      <w:tr w:rsidR="00EF330F" w:rsidRPr="00C87166" w:rsidTr="00EF330F">
        <w:tc>
          <w:tcPr>
            <w:tcW w:w="562" w:type="dxa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8" w:type="dxa"/>
            <w:gridSpan w:val="4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</w:p>
        </w:tc>
      </w:tr>
      <w:tr w:rsidR="00EF330F" w:rsidRPr="00C87166" w:rsidTr="00EF330F">
        <w:tc>
          <w:tcPr>
            <w:tcW w:w="562" w:type="dxa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8" w:type="dxa"/>
            <w:gridSpan w:val="4"/>
          </w:tcPr>
          <w:p w:rsidR="00EF330F" w:rsidRPr="00C87166" w:rsidRDefault="00EF330F" w:rsidP="00EF33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(колонки)</w:t>
            </w:r>
          </w:p>
        </w:tc>
      </w:tr>
    </w:tbl>
    <w:p w:rsidR="00EF330F" w:rsidRPr="00D776D8" w:rsidRDefault="00EF330F" w:rsidP="00D776D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D776D8" w:rsidRDefault="00D776D8" w:rsidP="00210F55">
      <w:pPr>
        <w:ind w:firstLine="708"/>
        <w:rPr>
          <w:b/>
        </w:rPr>
      </w:pPr>
    </w:p>
    <w:p w:rsidR="00EF330F" w:rsidRDefault="00EF330F" w:rsidP="00210F55">
      <w:pPr>
        <w:ind w:firstLine="708"/>
        <w:rPr>
          <w:b/>
        </w:rPr>
      </w:pPr>
      <w:bookmarkStart w:id="0" w:name="_GoBack"/>
      <w:bookmarkEnd w:id="0"/>
    </w:p>
    <w:p w:rsidR="00EF330F" w:rsidRDefault="00EF330F" w:rsidP="00210F55">
      <w:pPr>
        <w:ind w:firstLine="708"/>
        <w:rPr>
          <w:b/>
        </w:rPr>
      </w:pPr>
    </w:p>
    <w:p w:rsidR="00EF330F" w:rsidRDefault="00EF330F" w:rsidP="00210F55">
      <w:pPr>
        <w:ind w:firstLine="708"/>
        <w:rPr>
          <w:b/>
        </w:rPr>
      </w:pPr>
    </w:p>
    <w:p w:rsidR="00EF330F" w:rsidRDefault="00EF330F" w:rsidP="00210F55">
      <w:pPr>
        <w:ind w:firstLine="708"/>
        <w:rPr>
          <w:b/>
        </w:rPr>
      </w:pPr>
    </w:p>
    <w:p w:rsidR="00EF330F" w:rsidRDefault="00EF330F" w:rsidP="00210F55">
      <w:pPr>
        <w:ind w:firstLine="708"/>
        <w:rPr>
          <w:b/>
        </w:rPr>
      </w:pPr>
    </w:p>
    <w:p w:rsidR="00EF330F" w:rsidRDefault="00EF330F" w:rsidP="00210F55">
      <w:pPr>
        <w:ind w:firstLine="708"/>
        <w:rPr>
          <w:b/>
        </w:rPr>
      </w:pPr>
    </w:p>
    <w:p w:rsidR="00EF330F" w:rsidRDefault="00EF330F" w:rsidP="00210F55">
      <w:pPr>
        <w:ind w:firstLine="708"/>
        <w:rPr>
          <w:b/>
        </w:rPr>
      </w:pPr>
    </w:p>
    <w:p w:rsidR="00EF330F" w:rsidRDefault="00EF330F" w:rsidP="00210F55">
      <w:pPr>
        <w:ind w:firstLine="708"/>
        <w:rPr>
          <w:b/>
        </w:rPr>
      </w:pPr>
    </w:p>
    <w:p w:rsidR="00EF330F" w:rsidRDefault="00EF330F" w:rsidP="00210F55">
      <w:pPr>
        <w:ind w:firstLine="708"/>
        <w:rPr>
          <w:b/>
        </w:rPr>
      </w:pPr>
    </w:p>
    <w:p w:rsidR="00EF330F" w:rsidRDefault="00EF330F" w:rsidP="00210F55">
      <w:pPr>
        <w:ind w:firstLine="708"/>
        <w:rPr>
          <w:b/>
        </w:rPr>
      </w:pPr>
    </w:p>
    <w:p w:rsidR="00EF330F" w:rsidRDefault="00EF330F" w:rsidP="00210F55">
      <w:pPr>
        <w:ind w:firstLine="708"/>
        <w:rPr>
          <w:b/>
        </w:rPr>
      </w:pPr>
    </w:p>
    <w:p w:rsidR="00EF330F" w:rsidRDefault="00EF330F" w:rsidP="00210F55">
      <w:pPr>
        <w:ind w:firstLine="708"/>
        <w:rPr>
          <w:b/>
        </w:rPr>
      </w:pPr>
    </w:p>
    <w:p w:rsidR="00EF330F" w:rsidRDefault="00EF330F" w:rsidP="00210F55">
      <w:pPr>
        <w:ind w:firstLine="708"/>
        <w:rPr>
          <w:b/>
        </w:rPr>
      </w:pPr>
    </w:p>
    <w:p w:rsidR="00EF330F" w:rsidRPr="00D97F4B" w:rsidRDefault="00EF330F" w:rsidP="00D97F4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F55" w:rsidRPr="00D97F4B" w:rsidRDefault="00D776D8" w:rsidP="00D97F4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F4B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210F55" w:rsidRPr="00D97F4B" w:rsidRDefault="00210F55" w:rsidP="00D97F4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82"/>
        <w:tblW w:w="921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1"/>
        <w:gridCol w:w="5869"/>
        <w:gridCol w:w="1118"/>
        <w:gridCol w:w="765"/>
        <w:gridCol w:w="765"/>
      </w:tblGrid>
      <w:tr w:rsidR="00210F55" w:rsidRPr="00D97F4B" w:rsidTr="00210F55">
        <w:trPr>
          <w:cantSplit/>
          <w:trHeight w:val="405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Н№</w:t>
            </w:r>
            <w:proofErr w:type="gramStart"/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(разделы, темы)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F55" w:rsidRPr="00D97F4B" w:rsidRDefault="00210F55" w:rsidP="00D97F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10F55" w:rsidRPr="00D97F4B" w:rsidRDefault="00210F55" w:rsidP="00D97F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 xml:space="preserve">Даты проведения </w:t>
            </w:r>
          </w:p>
        </w:tc>
      </w:tr>
      <w:tr w:rsidR="00210F55" w:rsidRPr="00D97F4B" w:rsidTr="00210F55">
        <w:trPr>
          <w:cantSplit/>
          <w:trHeight w:val="405"/>
        </w:trPr>
        <w:tc>
          <w:tcPr>
            <w:tcW w:w="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пплан</w:t>
            </w:r>
            <w:proofErr w:type="spellEnd"/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ффакт</w:t>
            </w:r>
            <w:proofErr w:type="spellEnd"/>
          </w:p>
        </w:tc>
      </w:tr>
      <w:tr w:rsidR="00210F55" w:rsidRPr="00D97F4B" w:rsidTr="00210F55">
        <w:trPr>
          <w:cantSplit/>
          <w:trHeight w:val="37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b/>
                <w:sz w:val="24"/>
                <w:szCs w:val="24"/>
              </w:rPr>
              <w:t>Речевой этикет в письменном общении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7F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F55" w:rsidRPr="00D97F4B" w:rsidTr="00210F55">
        <w:trPr>
          <w:cantSplit/>
          <w:trHeight w:val="37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Речевой этикет как правила речевого поведения. Речевой этикет в частной и деловой переписке.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F55" w:rsidRPr="00D97F4B" w:rsidTr="00210F55">
        <w:trPr>
          <w:cantSplit/>
          <w:trHeight w:val="37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Основные правила письменного общения в виртуальных дискуссиях.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F55" w:rsidRPr="00D97F4B" w:rsidTr="00210F55">
        <w:trPr>
          <w:cantSplit/>
          <w:trHeight w:val="37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b/>
                <w:sz w:val="24"/>
                <w:szCs w:val="24"/>
              </w:rPr>
              <w:t>Пунктуация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7F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F55" w:rsidRPr="00D97F4B" w:rsidTr="00210F55">
        <w:trPr>
          <w:cantSplit/>
          <w:trHeight w:val="37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b/>
                <w:sz w:val="24"/>
                <w:szCs w:val="24"/>
              </w:rPr>
              <w:t>Пунктуация как система правил расстановки знаков препинания.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F55" w:rsidRPr="00D97F4B" w:rsidTr="00210F55">
        <w:trPr>
          <w:cantSplit/>
          <w:trHeight w:val="37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F55" w:rsidRPr="00D97F4B" w:rsidRDefault="00D776D8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0F55" w:rsidRPr="00D97F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Некоторые сведения из истории русской пунктуации. Основные назначение пунктуаци</w:t>
            </w:r>
            <w:proofErr w:type="gramStart"/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D97F4B">
              <w:rPr>
                <w:rFonts w:ascii="Times New Roman" w:hAnsi="Times New Roman" w:cs="Times New Roman"/>
                <w:sz w:val="24"/>
                <w:szCs w:val="24"/>
              </w:rPr>
              <w:t xml:space="preserve"> расчленять письменную речь для облегчения ее понимания.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F55" w:rsidRPr="00D97F4B" w:rsidTr="00210F55">
        <w:trPr>
          <w:cantSplit/>
          <w:trHeight w:val="37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F55" w:rsidRPr="00D97F4B" w:rsidRDefault="00D776D8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предложения и пунктуация. Смысл предложения, интонация и пунктуация.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F55" w:rsidRPr="00D97F4B" w:rsidTr="00210F55">
        <w:trPr>
          <w:cantSplit/>
          <w:trHeight w:val="37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F55" w:rsidRPr="00D97F4B" w:rsidRDefault="00D776D8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Разделы русской пунктуации.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F55" w:rsidRPr="00D97F4B" w:rsidTr="00210F55">
        <w:trPr>
          <w:cantSplit/>
          <w:trHeight w:val="65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b/>
                <w:sz w:val="24"/>
                <w:szCs w:val="24"/>
              </w:rPr>
              <w:t>Знаки препинания в конце предложения.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F55" w:rsidRPr="00D97F4B" w:rsidTr="00210F55">
        <w:trPr>
          <w:cantSplit/>
          <w:trHeight w:val="37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F55" w:rsidRPr="00D97F4B" w:rsidRDefault="00D776D8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Предложения и его основные признаки. Выбор знака препинания с учетом особенностей предложения.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F55" w:rsidRPr="00D97F4B" w:rsidTr="00210F55">
        <w:trPr>
          <w:cantSplit/>
          <w:trHeight w:val="37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b/>
                <w:sz w:val="24"/>
                <w:szCs w:val="24"/>
              </w:rPr>
              <w:t>Знаки препинания внутри простого предложения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F55" w:rsidRPr="00D97F4B" w:rsidTr="00210F55">
        <w:trPr>
          <w:cantSplit/>
          <w:trHeight w:val="37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="00D776D8" w:rsidRPr="00D97F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Знаки препинания между членами предложения. Тире между подлежащим и сказуемым. Тире в неполном предложении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F55" w:rsidRPr="00D97F4B" w:rsidTr="00210F55">
        <w:trPr>
          <w:cantSplit/>
          <w:trHeight w:val="37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55" w:rsidRPr="00D97F4B" w:rsidRDefault="00D776D8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10F55" w:rsidRPr="00D97F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iCs/>
                <w:sz w:val="24"/>
                <w:szCs w:val="24"/>
              </w:rPr>
              <w:t>Знаки препинания между однородными членами предложения. Грамматические и интонационные особенности предложений с однородными членами.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F55" w:rsidRPr="00D97F4B" w:rsidTr="00210F55">
        <w:trPr>
          <w:cantSplit/>
          <w:trHeight w:val="37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55" w:rsidRPr="00D97F4B" w:rsidRDefault="00D776D8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10F55" w:rsidRPr="00D97F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iCs/>
                <w:sz w:val="24"/>
                <w:szCs w:val="24"/>
              </w:rPr>
              <w:t>.Однородные члены, не соединенные союзом. Однородные члены, соединенные неповторяющимися и повторяющимися союзами.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F55" w:rsidRPr="00D97F4B" w:rsidTr="00210F55">
        <w:trPr>
          <w:cantSplit/>
          <w:trHeight w:val="37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55" w:rsidRPr="00D97F4B" w:rsidRDefault="00D776D8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Однородные и неоднородные определения.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F55" w:rsidRPr="00D97F4B" w:rsidTr="00210F55">
        <w:trPr>
          <w:cantSplit/>
          <w:trHeight w:val="37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776D8" w:rsidRPr="00D97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предложениях с обособленными членами.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F55" w:rsidRPr="00D97F4B" w:rsidTr="00210F55">
        <w:trPr>
          <w:cantSplit/>
          <w:trHeight w:val="37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76D8" w:rsidRPr="00D97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Обособленные определения распространенные и нераспространенные, согласованные и несогласованные. Приложения.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F55" w:rsidRPr="00D97F4B" w:rsidTr="00210F55">
        <w:trPr>
          <w:cantSplit/>
          <w:trHeight w:val="37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76D8" w:rsidRPr="00D97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Обособление обстоятельств, выраженных деепричастием и </w:t>
            </w:r>
            <w:proofErr w:type="spellStart"/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дееприч</w:t>
            </w:r>
            <w:proofErr w:type="spellEnd"/>
            <w:r w:rsidRPr="00D97F4B">
              <w:rPr>
                <w:rFonts w:ascii="Times New Roman" w:hAnsi="Times New Roman" w:cs="Times New Roman"/>
                <w:sz w:val="24"/>
                <w:szCs w:val="24"/>
              </w:rPr>
              <w:t xml:space="preserve">. оборотом.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F55" w:rsidRPr="00D97F4B" w:rsidTr="00210F55">
        <w:trPr>
          <w:cantSplit/>
          <w:trHeight w:val="37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76D8" w:rsidRPr="00D97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Смысловая и интонационная характеристика предложений с обособленными дополнениями.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F55" w:rsidRPr="00D97F4B" w:rsidTr="00210F55">
        <w:trPr>
          <w:cantSplit/>
          <w:trHeight w:val="37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76D8" w:rsidRPr="00D97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. Выделение голосом при произношении и знаками препинания на письме уточняющих, поясняющих и присоединительных знаков препинания.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F55" w:rsidRPr="00D97F4B" w:rsidTr="00210F55">
        <w:trPr>
          <w:cantSplit/>
          <w:trHeight w:val="37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76D8" w:rsidRPr="00D97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предложениях </w:t>
            </w:r>
            <w:proofErr w:type="gramStart"/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97F4B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сравнительным оборотом. Сопоставительный анализ.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F55" w:rsidRPr="00D97F4B" w:rsidTr="00210F55">
        <w:trPr>
          <w:cantSplit/>
          <w:trHeight w:val="37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76D8" w:rsidRPr="00D97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словах, грамматически не связанных с членами предложения.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F55" w:rsidRPr="00D97F4B" w:rsidTr="00210F55">
        <w:trPr>
          <w:cantSplit/>
          <w:trHeight w:val="37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76D8" w:rsidRPr="00D97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Интонационные и пунктуационные особенности предложений с обращениями.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F55" w:rsidRPr="00D97F4B" w:rsidTr="00210F55">
        <w:trPr>
          <w:cantSplit/>
          <w:trHeight w:val="37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76D8" w:rsidRPr="00D97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 xml:space="preserve">Пунктуационное выделение междометий, утвердительных, отрицательных, вопросительных слов.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F55" w:rsidRPr="00D97F4B" w:rsidTr="00210F55">
        <w:trPr>
          <w:cantSplit/>
          <w:trHeight w:val="37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b/>
                <w:sz w:val="24"/>
                <w:szCs w:val="24"/>
              </w:rPr>
              <w:t>Знаки препинания между частями сложного предложения.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F55" w:rsidRPr="00D97F4B" w:rsidTr="00210F55">
        <w:trPr>
          <w:cantSplit/>
          <w:trHeight w:val="37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76D8" w:rsidRPr="00D97F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и пунктуационные особенности сложных предложений.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F55" w:rsidRPr="00D97F4B" w:rsidTr="00210F55">
        <w:trPr>
          <w:cantSplit/>
          <w:trHeight w:val="37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76D8" w:rsidRPr="00D97F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Знаки препинания между частями сложносочиненного предложения.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F55" w:rsidRPr="00D97F4B" w:rsidTr="00210F55">
        <w:trPr>
          <w:cantSplit/>
          <w:trHeight w:val="37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776D8" w:rsidRPr="00D97F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Интонационные и смысловые особенности предложений, между частями которых ставятся знаки.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F55" w:rsidRPr="00D97F4B" w:rsidTr="00210F55">
        <w:trPr>
          <w:cantSplit/>
          <w:trHeight w:val="37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776D8" w:rsidRPr="00D97F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Употребление знаков препинания между частями сложноподчиненного предложения.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F55" w:rsidRPr="00D97F4B" w:rsidTr="00210F55">
        <w:trPr>
          <w:cantSplit/>
          <w:trHeight w:val="37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76D8" w:rsidRPr="00D97F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Семантико- интонационный</w:t>
            </w:r>
            <w:proofErr w:type="gramEnd"/>
            <w:r w:rsidRPr="00D97F4B">
              <w:rPr>
                <w:rFonts w:ascii="Times New Roman" w:hAnsi="Times New Roman" w:cs="Times New Roman"/>
                <w:sz w:val="24"/>
                <w:szCs w:val="24"/>
              </w:rPr>
              <w:t xml:space="preserve"> анализ как основа выбора знака препинания в бессоюзном сложном предложении.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F55" w:rsidRPr="00D97F4B" w:rsidTr="00210F55">
        <w:trPr>
          <w:cantSplit/>
          <w:trHeight w:val="37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76D8" w:rsidRPr="00D97F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Грамматико- интонационный</w:t>
            </w:r>
            <w:proofErr w:type="gramEnd"/>
            <w:r w:rsidRPr="00D97F4B">
              <w:rPr>
                <w:rFonts w:ascii="Times New Roman" w:hAnsi="Times New Roman" w:cs="Times New Roman"/>
                <w:sz w:val="24"/>
                <w:szCs w:val="24"/>
              </w:rPr>
              <w:t xml:space="preserve"> анализ предложений, состоящих из трех и более частей.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F55" w:rsidRPr="00D97F4B" w:rsidTr="00210F55">
        <w:trPr>
          <w:cantSplit/>
          <w:trHeight w:val="37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76D8" w:rsidRPr="00D97F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сочетании союзов.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F55" w:rsidRPr="00D97F4B" w:rsidTr="00210F55">
        <w:trPr>
          <w:cantSplit/>
          <w:trHeight w:val="37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76D8" w:rsidRPr="00D97F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Сочетание знаков препинания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F55" w:rsidRPr="00D97F4B" w:rsidTr="00210F55">
        <w:trPr>
          <w:cantSplit/>
          <w:trHeight w:val="37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Знаки препинания </w:t>
            </w:r>
            <w:proofErr w:type="gramStart"/>
            <w:r w:rsidRPr="00D97F4B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proofErr w:type="gramEnd"/>
            <w:r w:rsidRPr="00D97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97F4B">
              <w:rPr>
                <w:rFonts w:ascii="Times New Roman" w:hAnsi="Times New Roman" w:cs="Times New Roman"/>
                <w:b/>
                <w:sz w:val="24"/>
                <w:szCs w:val="24"/>
              </w:rPr>
              <w:t>передачи</w:t>
            </w:r>
            <w:proofErr w:type="gramEnd"/>
            <w:r w:rsidRPr="00D97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чужой речи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F55" w:rsidRPr="00D97F4B" w:rsidTr="00210F55">
        <w:trPr>
          <w:cantSplit/>
          <w:trHeight w:val="37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76D8" w:rsidRPr="00D97F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Прямая и косвенная речь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F55" w:rsidRPr="00D97F4B" w:rsidTr="00210F55">
        <w:trPr>
          <w:cantSplit/>
          <w:trHeight w:val="37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76D8" w:rsidRPr="00D97F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Оформление на письме прямой речи и диалога.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F55" w:rsidRPr="00D97F4B" w:rsidTr="00210F55">
        <w:trPr>
          <w:cantSplit/>
          <w:trHeight w:val="37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76D8" w:rsidRPr="00D97F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Разные способы оформления на письме цитат.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F55" w:rsidRPr="00D97F4B" w:rsidTr="00210F55">
        <w:trPr>
          <w:cantSplit/>
          <w:trHeight w:val="37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b/>
                <w:sz w:val="24"/>
                <w:szCs w:val="24"/>
              </w:rPr>
              <w:t>Знаки препинания в связном тексте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F55" w:rsidRPr="00D97F4B" w:rsidTr="00210F55">
        <w:trPr>
          <w:cantSplit/>
          <w:trHeight w:val="37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76D8" w:rsidRPr="00D97F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Связный текст как совокупность предложений, объединенных одной мыслью.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F55" w:rsidRPr="00D97F4B" w:rsidTr="00210F55">
        <w:trPr>
          <w:cantSplit/>
          <w:trHeight w:val="37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76D8" w:rsidRPr="00D97F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Поиски оптимального пунктуационного варианта с учетом контекста.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F55" w:rsidRPr="00D97F4B" w:rsidTr="00210F55">
        <w:trPr>
          <w:cantSplit/>
          <w:trHeight w:val="37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76D8" w:rsidRPr="00D97F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Авторские знаки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F55" w:rsidRPr="00D97F4B" w:rsidTr="00210F55">
        <w:trPr>
          <w:cantSplit/>
          <w:trHeight w:val="37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76D8" w:rsidRPr="00D97F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Абзац как пунктуационный знак, передающий структурно-смысловое членение текста.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F55" w:rsidRPr="00D97F4B" w:rsidTr="00210F55">
        <w:trPr>
          <w:cantSplit/>
          <w:trHeight w:val="37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55" w:rsidRPr="00D97F4B" w:rsidRDefault="00D776D8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7F4B">
              <w:rPr>
                <w:rFonts w:ascii="Times New Roman" w:hAnsi="Times New Roman" w:cs="Times New Roman"/>
                <w:b/>
                <w:sz w:val="24"/>
                <w:szCs w:val="24"/>
              </w:rPr>
              <w:t>иитого</w:t>
            </w:r>
            <w:proofErr w:type="spellEnd"/>
          </w:p>
        </w:tc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D776D8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55" w:rsidRPr="00D97F4B" w:rsidRDefault="00210F55" w:rsidP="00D97F4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0F55" w:rsidRPr="00D97F4B" w:rsidRDefault="00210F55" w:rsidP="00D97F4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10F55" w:rsidRPr="00D97F4B" w:rsidRDefault="00210F55" w:rsidP="00D97F4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F4B">
        <w:rPr>
          <w:rFonts w:ascii="Times New Roman" w:hAnsi="Times New Roman" w:cs="Times New Roman"/>
          <w:sz w:val="24"/>
          <w:szCs w:val="24"/>
        </w:rPr>
        <w:tab/>
      </w:r>
    </w:p>
    <w:p w:rsidR="00EF330F" w:rsidRDefault="00EF330F" w:rsidP="00210F55">
      <w:pPr>
        <w:ind w:firstLine="708"/>
      </w:pPr>
    </w:p>
    <w:p w:rsidR="00EF330F" w:rsidRPr="00EF330F" w:rsidRDefault="00EF330F" w:rsidP="00EF330F"/>
    <w:p w:rsidR="00EF330F" w:rsidRPr="00EF330F" w:rsidRDefault="00EF330F" w:rsidP="00EF330F"/>
    <w:p w:rsidR="00EF330F" w:rsidRPr="00EF330F" w:rsidRDefault="00EF330F" w:rsidP="00EF330F"/>
    <w:p w:rsidR="00EF330F" w:rsidRPr="00EF330F" w:rsidRDefault="00EF330F" w:rsidP="00EF330F"/>
    <w:p w:rsidR="00EF330F" w:rsidRPr="00EF330F" w:rsidRDefault="00EF330F" w:rsidP="00EF330F"/>
    <w:p w:rsidR="00EF330F" w:rsidRPr="00EF330F" w:rsidRDefault="00EF330F" w:rsidP="00EF330F"/>
    <w:p w:rsidR="00EF330F" w:rsidRPr="00EF330F" w:rsidRDefault="00EF330F" w:rsidP="00EF330F"/>
    <w:p w:rsidR="00EF330F" w:rsidRPr="00EF330F" w:rsidRDefault="00EF330F" w:rsidP="00EF330F"/>
    <w:p w:rsidR="00EF330F" w:rsidRPr="00EF330F" w:rsidRDefault="00EF330F" w:rsidP="00EF330F"/>
    <w:p w:rsidR="00EF330F" w:rsidRPr="00EF330F" w:rsidRDefault="00EF330F" w:rsidP="00EF330F"/>
    <w:p w:rsidR="00EF330F" w:rsidRPr="00EF330F" w:rsidRDefault="00EF330F" w:rsidP="00EF330F"/>
    <w:p w:rsidR="00EF330F" w:rsidRPr="00EF330F" w:rsidRDefault="00EF330F" w:rsidP="00EF330F"/>
    <w:p w:rsidR="00EF330F" w:rsidRPr="00EF330F" w:rsidRDefault="00EF330F" w:rsidP="00EF330F"/>
    <w:p w:rsidR="00EF330F" w:rsidRPr="00EF330F" w:rsidRDefault="00EF330F" w:rsidP="00EF330F"/>
    <w:p w:rsidR="00EF330F" w:rsidRPr="00EF330F" w:rsidRDefault="00EF330F" w:rsidP="00EF330F"/>
    <w:p w:rsidR="00EF330F" w:rsidRDefault="00EF330F" w:rsidP="00EF330F"/>
    <w:p w:rsidR="00210F55" w:rsidRDefault="00EF330F" w:rsidP="00EF330F">
      <w:pPr>
        <w:tabs>
          <w:tab w:val="left" w:pos="1050"/>
        </w:tabs>
      </w:pPr>
      <w:r>
        <w:tab/>
      </w:r>
    </w:p>
    <w:p w:rsidR="00EF330F" w:rsidRDefault="00EF330F" w:rsidP="00EF330F">
      <w:pPr>
        <w:tabs>
          <w:tab w:val="left" w:pos="1050"/>
        </w:tabs>
      </w:pPr>
    </w:p>
    <w:p w:rsidR="00EF330F" w:rsidRDefault="00EF330F" w:rsidP="00EF330F">
      <w:pPr>
        <w:tabs>
          <w:tab w:val="left" w:pos="1050"/>
        </w:tabs>
      </w:pPr>
    </w:p>
    <w:p w:rsidR="00EF330F" w:rsidRDefault="00EF330F" w:rsidP="00EF330F">
      <w:pPr>
        <w:tabs>
          <w:tab w:val="left" w:pos="1050"/>
        </w:tabs>
      </w:pPr>
    </w:p>
    <w:p w:rsidR="00EF330F" w:rsidRDefault="00EF330F" w:rsidP="00EF330F">
      <w:pPr>
        <w:tabs>
          <w:tab w:val="left" w:pos="1050"/>
        </w:tabs>
      </w:pPr>
    </w:p>
    <w:p w:rsidR="00EF330F" w:rsidRPr="00EF330F" w:rsidRDefault="00EF330F" w:rsidP="00EF330F">
      <w:pPr>
        <w:tabs>
          <w:tab w:val="left" w:pos="1050"/>
        </w:tabs>
      </w:pPr>
    </w:p>
    <w:sectPr w:rsidR="00EF330F" w:rsidRPr="00EF330F" w:rsidSect="00A87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5A7AAC"/>
    <w:lvl w:ilvl="0">
      <w:numFmt w:val="bullet"/>
      <w:lvlText w:val="*"/>
      <w:lvlJc w:val="left"/>
    </w:lvl>
  </w:abstractNum>
  <w:abstractNum w:abstractNumId="1">
    <w:nsid w:val="026E6640"/>
    <w:multiLevelType w:val="hybridMultilevel"/>
    <w:tmpl w:val="EB329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F55"/>
    <w:rsid w:val="00210F55"/>
    <w:rsid w:val="003343CB"/>
    <w:rsid w:val="00A877F8"/>
    <w:rsid w:val="00D776D8"/>
    <w:rsid w:val="00D97F4B"/>
    <w:rsid w:val="00ED78F7"/>
    <w:rsid w:val="00EF330F"/>
    <w:rsid w:val="00FA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F55"/>
    <w:pPr>
      <w:ind w:left="720"/>
      <w:contextualSpacing/>
    </w:pPr>
  </w:style>
  <w:style w:type="paragraph" w:customStyle="1" w:styleId="a4">
    <w:name w:val="Стиль"/>
    <w:rsid w:val="00210F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F3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2014-09-27T03:08:00Z</dcterms:created>
  <dcterms:modified xsi:type="dcterms:W3CDTF">2014-10-02T12:58:00Z</dcterms:modified>
</cp:coreProperties>
</file>