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C5" w:rsidRDefault="00280628" w:rsidP="002806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28">
        <w:rPr>
          <w:rFonts w:ascii="Times New Roman" w:hAnsi="Times New Roman" w:cs="Times New Roman"/>
          <w:b/>
          <w:sz w:val="28"/>
          <w:szCs w:val="28"/>
        </w:rPr>
        <w:t>Конспект урока по литературному чтению «Н.Н.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28">
        <w:rPr>
          <w:rFonts w:ascii="Times New Roman" w:hAnsi="Times New Roman" w:cs="Times New Roman"/>
          <w:b/>
          <w:sz w:val="28"/>
          <w:szCs w:val="28"/>
        </w:rPr>
        <w:t>Носов «Живая шляпа»»</w:t>
      </w:r>
    </w:p>
    <w:p w:rsidR="00280628" w:rsidRDefault="00280628" w:rsidP="00280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280628">
        <w:rPr>
          <w:rFonts w:ascii="Times New Roman" w:hAnsi="Times New Roman" w:cs="Times New Roman"/>
          <w:i/>
          <w:sz w:val="28"/>
          <w:szCs w:val="28"/>
        </w:rPr>
        <w:t>21.02.17</w:t>
      </w:r>
    </w:p>
    <w:p w:rsidR="00280628" w:rsidRDefault="00280628" w:rsidP="002806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280628">
        <w:rPr>
          <w:rFonts w:ascii="Times New Roman" w:hAnsi="Times New Roman" w:cs="Times New Roman"/>
          <w:i/>
          <w:sz w:val="28"/>
          <w:szCs w:val="28"/>
        </w:rPr>
        <w:t>2</w:t>
      </w:r>
    </w:p>
    <w:p w:rsidR="00280628" w:rsidRDefault="00280628" w:rsidP="0028062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bookmarkStart w:id="0" w:name="_GoBack"/>
      <w:bookmarkEnd w:id="0"/>
    </w:p>
    <w:p w:rsidR="00280628" w:rsidRDefault="00280628" w:rsidP="0028062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80628" w:rsidRDefault="00280628" w:rsidP="00280628">
      <w:pPr>
        <w:rPr>
          <w:b/>
          <w:sz w:val="28"/>
          <w:szCs w:val="28"/>
        </w:rPr>
      </w:pPr>
      <w:r w:rsidRPr="00F35941">
        <w:rPr>
          <w:b/>
          <w:sz w:val="28"/>
          <w:szCs w:val="28"/>
        </w:rPr>
        <w:t>Цель</w:t>
      </w:r>
      <w:r w:rsidRPr="00F35941">
        <w:rPr>
          <w:sz w:val="28"/>
          <w:szCs w:val="28"/>
        </w:rPr>
        <w:t xml:space="preserve">: познакомить </w:t>
      </w:r>
      <w:proofErr w:type="gramStart"/>
      <w:r w:rsidRPr="00F35941">
        <w:rPr>
          <w:rFonts w:eastAsia="Calibri"/>
          <w:sz w:val="28"/>
          <w:szCs w:val="28"/>
        </w:rPr>
        <w:t>обучающихся</w:t>
      </w:r>
      <w:proofErr w:type="gramEnd"/>
      <w:r w:rsidRPr="00F35941">
        <w:rPr>
          <w:sz w:val="28"/>
          <w:szCs w:val="28"/>
        </w:rPr>
        <w:t xml:space="preserve"> с содержанием произведения Н. Н. Носова «Живая шляпа».</w:t>
      </w:r>
    </w:p>
    <w:p w:rsidR="00280628" w:rsidRDefault="00280628" w:rsidP="00280628">
      <w:pPr>
        <w:jc w:val="both"/>
        <w:rPr>
          <w:b/>
          <w:sz w:val="28"/>
          <w:szCs w:val="28"/>
        </w:rPr>
      </w:pPr>
      <w:proofErr w:type="gramStart"/>
      <w:r w:rsidRPr="00F35941">
        <w:rPr>
          <w:b/>
          <w:sz w:val="28"/>
          <w:szCs w:val="28"/>
        </w:rPr>
        <w:t xml:space="preserve">Задачи: </w:t>
      </w:r>
      <w:r w:rsidRPr="00F35941">
        <w:rPr>
          <w:rFonts w:eastAsia="Calibri"/>
          <w:sz w:val="28"/>
          <w:szCs w:val="28"/>
        </w:rPr>
        <w:t xml:space="preserve">учить анализировать художественное произведение, </w:t>
      </w:r>
      <w:r>
        <w:rPr>
          <w:rFonts w:eastAsia="Calibri"/>
          <w:sz w:val="28"/>
          <w:szCs w:val="28"/>
        </w:rPr>
        <w:t xml:space="preserve"> </w:t>
      </w:r>
      <w:r w:rsidRPr="00F35941">
        <w:rPr>
          <w:rFonts w:eastAsia="Calibri"/>
          <w:sz w:val="28"/>
          <w:szCs w:val="28"/>
        </w:rPr>
        <w:t xml:space="preserve">внимательно относиться к художественному слову, определять основную мысль, давать характеристику  действиям и поступкам героев; способствовать развитию у обучающихся внимания. </w:t>
      </w:r>
      <w:proofErr w:type="gramEnd"/>
    </w:p>
    <w:p w:rsidR="00280628" w:rsidRDefault="00280628" w:rsidP="00280628">
      <w:pPr>
        <w:jc w:val="both"/>
        <w:rPr>
          <w:b/>
          <w:sz w:val="28"/>
          <w:szCs w:val="28"/>
        </w:rPr>
      </w:pPr>
    </w:p>
    <w:p w:rsidR="00280628" w:rsidRPr="00F35941" w:rsidRDefault="00280628" w:rsidP="00280628">
      <w:pPr>
        <w:jc w:val="both"/>
        <w:rPr>
          <w:b/>
          <w:sz w:val="28"/>
          <w:szCs w:val="28"/>
        </w:rPr>
      </w:pPr>
      <w:r w:rsidRPr="00F35941">
        <w:rPr>
          <w:b/>
          <w:sz w:val="28"/>
          <w:szCs w:val="28"/>
        </w:rPr>
        <w:t>Планируемые результаты:</w:t>
      </w:r>
    </w:p>
    <w:p w:rsidR="00280628" w:rsidRPr="00F35941" w:rsidRDefault="00280628" w:rsidP="00280628">
      <w:pPr>
        <w:jc w:val="both"/>
        <w:rPr>
          <w:sz w:val="28"/>
          <w:szCs w:val="28"/>
        </w:rPr>
      </w:pPr>
      <w:r w:rsidRPr="00280628">
        <w:rPr>
          <w:i/>
          <w:sz w:val="28"/>
          <w:szCs w:val="28"/>
          <w:u w:val="single"/>
        </w:rPr>
        <w:t>Предметные умения:</w:t>
      </w:r>
      <w:r w:rsidRPr="00F35941">
        <w:rPr>
          <w:sz w:val="28"/>
          <w:szCs w:val="28"/>
        </w:rPr>
        <w:t xml:space="preserve"> ознакомление с рассказом Н. Носова «Живая шляпа»; осознанное восприятие литературного произведения; умение</w:t>
      </w:r>
      <w:r w:rsidRPr="00F35941">
        <w:rPr>
          <w:b/>
          <w:sz w:val="28"/>
          <w:szCs w:val="28"/>
        </w:rPr>
        <w:t xml:space="preserve"> </w:t>
      </w:r>
      <w:r w:rsidRPr="00F35941">
        <w:rPr>
          <w:sz w:val="28"/>
          <w:szCs w:val="28"/>
        </w:rPr>
        <w:t>сформулировать ответы на вопросы по содержанию произведения.</w:t>
      </w:r>
    </w:p>
    <w:p w:rsidR="00280628" w:rsidRPr="00280628" w:rsidRDefault="00280628" w:rsidP="00280628">
      <w:pPr>
        <w:rPr>
          <w:b/>
          <w:i/>
          <w:sz w:val="28"/>
          <w:szCs w:val="28"/>
          <w:u w:val="single"/>
        </w:rPr>
      </w:pPr>
      <w:proofErr w:type="spellStart"/>
      <w:r w:rsidRPr="00280628">
        <w:rPr>
          <w:b/>
          <w:i/>
          <w:sz w:val="28"/>
          <w:szCs w:val="28"/>
          <w:u w:val="single"/>
        </w:rPr>
        <w:t>Метапредметные</w:t>
      </w:r>
      <w:proofErr w:type="spellEnd"/>
      <w:r w:rsidRPr="00280628">
        <w:rPr>
          <w:b/>
          <w:i/>
          <w:sz w:val="28"/>
          <w:szCs w:val="28"/>
          <w:u w:val="single"/>
        </w:rPr>
        <w:t xml:space="preserve"> универсальные учебные действия (УУД): </w:t>
      </w:r>
    </w:p>
    <w:p w:rsidR="00280628" w:rsidRPr="00F35941" w:rsidRDefault="00280628" w:rsidP="00280628">
      <w:pPr>
        <w:jc w:val="both"/>
        <w:rPr>
          <w:b/>
          <w:sz w:val="28"/>
          <w:szCs w:val="28"/>
        </w:rPr>
      </w:pPr>
      <w:r w:rsidRPr="00280628">
        <w:rPr>
          <w:i/>
          <w:sz w:val="28"/>
          <w:szCs w:val="28"/>
          <w:u w:val="single"/>
        </w:rPr>
        <w:t>Познавательные</w:t>
      </w:r>
      <w:r w:rsidRPr="00F35941">
        <w:rPr>
          <w:b/>
          <w:sz w:val="28"/>
          <w:szCs w:val="28"/>
        </w:rPr>
        <w:t xml:space="preserve"> –</w:t>
      </w:r>
      <w:r w:rsidRPr="00F35941">
        <w:rPr>
          <w:color w:val="333333"/>
          <w:sz w:val="28"/>
          <w:szCs w:val="28"/>
        </w:rPr>
        <w:t xml:space="preserve"> </w:t>
      </w:r>
      <w:r w:rsidRPr="008E6BDF">
        <w:rPr>
          <w:sz w:val="28"/>
          <w:szCs w:val="28"/>
        </w:rPr>
        <w:t xml:space="preserve">работать с источником информации, </w:t>
      </w:r>
      <w:r w:rsidRPr="00F35941">
        <w:rPr>
          <w:sz w:val="28"/>
          <w:szCs w:val="28"/>
        </w:rPr>
        <w:t>добывать новые знания, преобразовывать информацию из одной формы в другую, делать выводы</w:t>
      </w:r>
      <w:r w:rsidRPr="00F35941">
        <w:rPr>
          <w:b/>
          <w:sz w:val="28"/>
          <w:szCs w:val="28"/>
        </w:rPr>
        <w:t>.</w:t>
      </w:r>
    </w:p>
    <w:p w:rsidR="00280628" w:rsidRPr="00F35941" w:rsidRDefault="00280628" w:rsidP="00280628">
      <w:pPr>
        <w:jc w:val="both"/>
        <w:rPr>
          <w:sz w:val="28"/>
          <w:szCs w:val="28"/>
        </w:rPr>
      </w:pPr>
      <w:r w:rsidRPr="00280628">
        <w:rPr>
          <w:i/>
          <w:sz w:val="28"/>
          <w:szCs w:val="28"/>
          <w:u w:val="single"/>
        </w:rPr>
        <w:t>Регулятивны</w:t>
      </w:r>
      <w:proofErr w:type="gramStart"/>
      <w:r w:rsidRPr="00280628">
        <w:rPr>
          <w:i/>
          <w:sz w:val="28"/>
          <w:szCs w:val="28"/>
          <w:u w:val="single"/>
        </w:rPr>
        <w:t>е</w:t>
      </w:r>
      <w:r w:rsidRPr="00F35941">
        <w:rPr>
          <w:b/>
          <w:sz w:val="28"/>
          <w:szCs w:val="28"/>
        </w:rPr>
        <w:t>-</w:t>
      </w:r>
      <w:proofErr w:type="gramEnd"/>
      <w:r w:rsidRPr="00F35941">
        <w:rPr>
          <w:sz w:val="28"/>
          <w:szCs w:val="28"/>
        </w:rPr>
        <w:t xml:space="preserve"> </w:t>
      </w:r>
      <w:r w:rsidRPr="00280628">
        <w:rPr>
          <w:sz w:val="28"/>
          <w:szCs w:val="28"/>
        </w:rPr>
        <w:t xml:space="preserve">формулировать вместе с учителем учебную задачу урока в соответствии с целями темы; </w:t>
      </w:r>
      <w:r>
        <w:rPr>
          <w:sz w:val="28"/>
          <w:szCs w:val="28"/>
        </w:rPr>
        <w:t xml:space="preserve">формулировать </w:t>
      </w:r>
      <w:r w:rsidRPr="00F35941">
        <w:rPr>
          <w:sz w:val="28"/>
          <w:szCs w:val="28"/>
        </w:rPr>
        <w:t xml:space="preserve">умение высказывать свое мнение, предположение, составлять </w:t>
      </w:r>
      <w:r w:rsidR="008E6BDF">
        <w:rPr>
          <w:sz w:val="28"/>
          <w:szCs w:val="28"/>
        </w:rPr>
        <w:t>картинный</w:t>
      </w:r>
      <w:r w:rsidR="008E6BDF" w:rsidRPr="008E6BDF">
        <w:rPr>
          <w:sz w:val="28"/>
          <w:szCs w:val="28"/>
        </w:rPr>
        <w:t xml:space="preserve"> план</w:t>
      </w:r>
      <w:r w:rsidRPr="00280628">
        <w:rPr>
          <w:color w:val="FF0000"/>
          <w:sz w:val="28"/>
          <w:szCs w:val="28"/>
        </w:rPr>
        <w:t xml:space="preserve">, </w:t>
      </w:r>
      <w:r w:rsidRPr="00F35941">
        <w:rPr>
          <w:sz w:val="28"/>
          <w:szCs w:val="28"/>
        </w:rPr>
        <w:t>оценивать деятельность свою и товарища</w:t>
      </w:r>
      <w:r w:rsidRPr="00F35941">
        <w:rPr>
          <w:b/>
          <w:sz w:val="28"/>
          <w:szCs w:val="28"/>
        </w:rPr>
        <w:t>.</w:t>
      </w:r>
      <w:r w:rsidRPr="00280628">
        <w:rPr>
          <w:b/>
          <w:sz w:val="28"/>
          <w:szCs w:val="28"/>
        </w:rPr>
        <w:t xml:space="preserve"> </w:t>
      </w:r>
    </w:p>
    <w:p w:rsidR="00280628" w:rsidRPr="00F35941" w:rsidRDefault="00280628" w:rsidP="00280628">
      <w:pPr>
        <w:jc w:val="both"/>
        <w:rPr>
          <w:sz w:val="28"/>
          <w:szCs w:val="28"/>
        </w:rPr>
      </w:pPr>
      <w:r w:rsidRPr="00280628">
        <w:rPr>
          <w:i/>
          <w:sz w:val="28"/>
          <w:szCs w:val="28"/>
          <w:u w:val="single"/>
        </w:rPr>
        <w:t>Коммуникативные</w:t>
      </w:r>
      <w:r w:rsidRPr="00F35941">
        <w:rPr>
          <w:b/>
          <w:sz w:val="28"/>
          <w:szCs w:val="28"/>
        </w:rPr>
        <w:t xml:space="preserve"> -</w:t>
      </w:r>
      <w:r w:rsidRPr="00F35941">
        <w:rPr>
          <w:sz w:val="28"/>
          <w:szCs w:val="28"/>
        </w:rPr>
        <w:t xml:space="preserve"> умение донести свою позицию до других:</w:t>
      </w:r>
      <w:r w:rsidRPr="00F35941">
        <w:rPr>
          <w:i/>
          <w:iCs/>
          <w:sz w:val="28"/>
          <w:szCs w:val="28"/>
        </w:rPr>
        <w:t xml:space="preserve"> </w:t>
      </w:r>
      <w:r w:rsidRPr="00F35941">
        <w:rPr>
          <w:sz w:val="28"/>
          <w:szCs w:val="28"/>
        </w:rPr>
        <w:t>оформлять свою мысль в устной и письменной речи, выполнять различн</w:t>
      </w:r>
      <w:r w:rsidRPr="008E6BDF">
        <w:rPr>
          <w:sz w:val="28"/>
          <w:szCs w:val="28"/>
        </w:rPr>
        <w:t xml:space="preserve">ые </w:t>
      </w:r>
      <w:r w:rsidR="008E6BDF">
        <w:rPr>
          <w:sz w:val="28"/>
          <w:szCs w:val="28"/>
        </w:rPr>
        <w:t>роли в группе, паре</w:t>
      </w:r>
    </w:p>
    <w:p w:rsidR="00280628" w:rsidRPr="00F35941" w:rsidRDefault="00280628" w:rsidP="00280628">
      <w:pPr>
        <w:jc w:val="both"/>
        <w:rPr>
          <w:sz w:val="28"/>
          <w:szCs w:val="28"/>
        </w:rPr>
      </w:pPr>
      <w:r w:rsidRPr="00280628">
        <w:rPr>
          <w:i/>
          <w:sz w:val="28"/>
          <w:szCs w:val="28"/>
          <w:u w:val="single"/>
        </w:rPr>
        <w:t xml:space="preserve">Личностные результаты </w:t>
      </w:r>
      <w:r w:rsidRPr="00F35941">
        <w:rPr>
          <w:b/>
          <w:sz w:val="28"/>
          <w:szCs w:val="28"/>
        </w:rPr>
        <w:t>-</w:t>
      </w:r>
      <w:r w:rsidRPr="00F35941">
        <w:rPr>
          <w:sz w:val="28"/>
          <w:szCs w:val="28"/>
        </w:rPr>
        <w:t xml:space="preserve"> умение</w:t>
      </w:r>
      <w:r w:rsidRPr="00F35941">
        <w:rPr>
          <w:b/>
          <w:sz w:val="28"/>
          <w:szCs w:val="28"/>
        </w:rPr>
        <w:t xml:space="preserve"> </w:t>
      </w:r>
      <w:r w:rsidRPr="00F35941">
        <w:rPr>
          <w:sz w:val="28"/>
          <w:szCs w:val="28"/>
        </w:rPr>
        <w:t>проявлять положительное отношение к учебной деятельности на уроке литературного чтения; осуществлять эмоциональное восприятие поступков героев; уметь оценивать поведение героев произведения; проявлять способность выражать свои эмоции в выразительном чтении.</w:t>
      </w:r>
    </w:p>
    <w:p w:rsidR="00280628" w:rsidRDefault="00280628" w:rsidP="00280628">
      <w:pPr>
        <w:rPr>
          <w:sz w:val="28"/>
          <w:szCs w:val="28"/>
        </w:rPr>
      </w:pPr>
    </w:p>
    <w:p w:rsidR="00280628" w:rsidRPr="00F35941" w:rsidRDefault="00280628" w:rsidP="00280628">
      <w:pPr>
        <w:rPr>
          <w:sz w:val="28"/>
          <w:szCs w:val="28"/>
        </w:rPr>
      </w:pPr>
      <w:r w:rsidRPr="00F35941">
        <w:rPr>
          <w:b/>
          <w:sz w:val="28"/>
          <w:szCs w:val="28"/>
        </w:rPr>
        <w:t>Тип урока</w:t>
      </w:r>
      <w:r w:rsidRPr="00F35941">
        <w:rPr>
          <w:sz w:val="28"/>
          <w:szCs w:val="28"/>
        </w:rPr>
        <w:t>: изучение нового материала.</w:t>
      </w:r>
    </w:p>
    <w:p w:rsidR="00280628" w:rsidRDefault="00280628" w:rsidP="002806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4DB8" w:rsidRPr="00317C05" w:rsidRDefault="00064DB8" w:rsidP="00064DB8">
      <w:pPr>
        <w:rPr>
          <w:b/>
          <w:sz w:val="28"/>
          <w:szCs w:val="28"/>
          <w:u w:val="single"/>
        </w:rPr>
      </w:pPr>
      <w:r w:rsidRPr="00317C05">
        <w:rPr>
          <w:b/>
          <w:sz w:val="28"/>
          <w:szCs w:val="28"/>
          <w:u w:val="single"/>
        </w:rPr>
        <w:t>Оборудование:</w:t>
      </w:r>
    </w:p>
    <w:p w:rsidR="00064DB8" w:rsidRPr="008E6BDF" w:rsidRDefault="00064DB8" w:rsidP="008E6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</w:rPr>
        <w:t xml:space="preserve">        ● Учебник «Литературное чтение»</w:t>
      </w:r>
    </w:p>
    <w:p w:rsidR="00064DB8" w:rsidRPr="008E6BDF" w:rsidRDefault="00064DB8" w:rsidP="008E6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</w:rPr>
        <w:t xml:space="preserve">        ● </w:t>
      </w:r>
      <w:r w:rsidR="00635C8A" w:rsidRPr="008E6BDF">
        <w:rPr>
          <w:rFonts w:ascii="Times New Roman" w:hAnsi="Times New Roman" w:cs="Times New Roman"/>
          <w:sz w:val="28"/>
          <w:szCs w:val="28"/>
        </w:rPr>
        <w:t>Аудиозапись  в формате MP3,</w:t>
      </w:r>
    </w:p>
    <w:p w:rsidR="00064DB8" w:rsidRPr="008E6BDF" w:rsidRDefault="00064DB8" w:rsidP="008E6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</w:rPr>
        <w:t xml:space="preserve">        ● Мультимедийный проектор, экран</w:t>
      </w:r>
    </w:p>
    <w:p w:rsidR="008E6BDF" w:rsidRDefault="00064DB8" w:rsidP="008E6BD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6BDF">
        <w:rPr>
          <w:rFonts w:ascii="Times New Roman" w:hAnsi="Times New Roman" w:cs="Times New Roman"/>
          <w:sz w:val="28"/>
          <w:szCs w:val="28"/>
        </w:rPr>
        <w:t xml:space="preserve">       </w:t>
      </w:r>
      <w:r w:rsidR="00635C8A" w:rsidRPr="008E6BDF">
        <w:rPr>
          <w:rFonts w:ascii="Times New Roman" w:hAnsi="Times New Roman" w:cs="Times New Roman"/>
          <w:sz w:val="28"/>
          <w:szCs w:val="28"/>
        </w:rPr>
        <w:t xml:space="preserve">● </w:t>
      </w:r>
      <w:r w:rsidRPr="008E6BDF"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8E6BDF" w:rsidRPr="008E6BDF" w:rsidRDefault="008E6BDF" w:rsidP="008E6B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E6BDF">
        <w:rPr>
          <w:rFonts w:ascii="Times New Roman" w:hAnsi="Times New Roman" w:cs="Times New Roman"/>
          <w:sz w:val="28"/>
          <w:szCs w:val="28"/>
        </w:rPr>
        <w:t>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для групповой, парной, индивидуальной работы</w:t>
      </w:r>
      <w:r w:rsidRPr="008E6B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BDF" w:rsidRPr="008E6BDF" w:rsidRDefault="008E6BDF" w:rsidP="008E6B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E6BDF">
        <w:rPr>
          <w:rFonts w:ascii="Times New Roman" w:hAnsi="Times New Roman" w:cs="Times New Roman"/>
          <w:sz w:val="28"/>
          <w:szCs w:val="28"/>
        </w:rPr>
        <w:t xml:space="preserve">ляпа, </w:t>
      </w:r>
    </w:p>
    <w:p w:rsidR="00064DB8" w:rsidRPr="008E6BDF" w:rsidRDefault="008E6BDF" w:rsidP="008E6BD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6BDF">
        <w:rPr>
          <w:rFonts w:ascii="Times New Roman" w:hAnsi="Times New Roman" w:cs="Times New Roman"/>
          <w:sz w:val="28"/>
          <w:szCs w:val="28"/>
        </w:rPr>
        <w:t xml:space="preserve">майлики </w:t>
      </w:r>
      <w:r w:rsidR="00064DB8" w:rsidRPr="008E6BDF">
        <w:rPr>
          <w:rFonts w:ascii="Times New Roman" w:hAnsi="Times New Roman" w:cs="Times New Roman"/>
          <w:sz w:val="28"/>
          <w:szCs w:val="28"/>
        </w:rPr>
        <w:t>для определения настроения детей в начале и самооценки в конце урока</w:t>
      </w:r>
    </w:p>
    <w:p w:rsidR="00635C8A" w:rsidRPr="00064DB8" w:rsidRDefault="00635C8A" w:rsidP="00064DB8">
      <w:pPr>
        <w:jc w:val="both"/>
        <w:rPr>
          <w:color w:val="FF0000"/>
          <w:sz w:val="28"/>
          <w:szCs w:val="28"/>
        </w:rPr>
      </w:pPr>
    </w:p>
    <w:p w:rsidR="008E6BDF" w:rsidRDefault="008E6BD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280628" w:rsidRDefault="00635C8A" w:rsidP="0063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8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5"/>
        <w:tblW w:w="110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560"/>
        <w:gridCol w:w="1843"/>
      </w:tblGrid>
      <w:tr w:rsidR="00635C8A" w:rsidTr="00DF0B2F">
        <w:tc>
          <w:tcPr>
            <w:tcW w:w="1985" w:type="dxa"/>
            <w:vAlign w:val="center"/>
          </w:tcPr>
          <w:p w:rsidR="00635C8A" w:rsidRPr="00635C8A" w:rsidRDefault="00635C8A" w:rsidP="00635C8A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  <w:vAlign w:val="center"/>
          </w:tcPr>
          <w:p w:rsidR="00635C8A" w:rsidRPr="00635C8A" w:rsidRDefault="00635C8A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560" w:type="dxa"/>
            <w:vAlign w:val="center"/>
          </w:tcPr>
          <w:p w:rsidR="00635C8A" w:rsidRPr="00635C8A" w:rsidRDefault="00635C8A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43" w:type="dxa"/>
            <w:vAlign w:val="center"/>
          </w:tcPr>
          <w:p w:rsidR="00635C8A" w:rsidRPr="00635C8A" w:rsidRDefault="00635C8A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8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35C8A" w:rsidTr="00DF0B2F">
        <w:tc>
          <w:tcPr>
            <w:tcW w:w="1985" w:type="dxa"/>
          </w:tcPr>
          <w:p w:rsidR="00635C8A" w:rsidRPr="00635C8A" w:rsidRDefault="00635C8A" w:rsidP="00635C8A">
            <w:pPr>
              <w:pStyle w:val="a4"/>
              <w:numPr>
                <w:ilvl w:val="0"/>
                <w:numId w:val="2"/>
              </w:numPr>
              <w:ind w:left="317" w:hanging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35C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Организационный момент</w:t>
            </w:r>
          </w:p>
          <w:p w:rsidR="00635C8A" w:rsidRPr="00635C8A" w:rsidRDefault="00635C8A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35C8A" w:rsidRDefault="00635C8A" w:rsidP="00635C8A">
            <w:r w:rsidRPr="00363E51">
              <w:rPr>
                <w:u w:val="single"/>
              </w:rPr>
              <w:t>Настрой на работу.</w:t>
            </w:r>
            <w:r w:rsidRPr="00363E51">
              <w:t xml:space="preserve">  </w:t>
            </w:r>
          </w:p>
          <w:p w:rsidR="00635C8A" w:rsidRPr="00363E51" w:rsidRDefault="00635C8A" w:rsidP="00635C8A">
            <w:pPr>
              <w:jc w:val="both"/>
            </w:pPr>
            <w:r>
              <w:t xml:space="preserve">- </w:t>
            </w:r>
            <w:r w:rsidRPr="00363E51">
              <w:t xml:space="preserve">Давайте улыбнемся друг другу. Пусть урок принесет нам всем радость общения, а помощниками вам будут: внимание, находчивость, смекалка. </w:t>
            </w:r>
          </w:p>
          <w:p w:rsidR="00635C8A" w:rsidRPr="00363E51" w:rsidRDefault="00635C8A" w:rsidP="00635C8A">
            <w:pPr>
              <w:jc w:val="both"/>
              <w:rPr>
                <w:rFonts w:eastAsia="Calibri"/>
              </w:rPr>
            </w:pPr>
            <w:r w:rsidRPr="00363E51">
              <w:t xml:space="preserve">- </w:t>
            </w:r>
            <w:r w:rsidRPr="00363E51">
              <w:rPr>
                <w:rFonts w:eastAsia="Calibri"/>
              </w:rPr>
              <w:t xml:space="preserve">Посмотрите на меня и подарите вашу улыбку мне. Ведь улыбка украшает человека, дарит всем </w:t>
            </w:r>
            <w:r w:rsidR="00FB0741">
              <w:rPr>
                <w:rFonts w:eastAsia="Calibri"/>
              </w:rPr>
              <w:t>хорошее настроение</w:t>
            </w:r>
            <w:r w:rsidRPr="00363E51">
              <w:rPr>
                <w:rFonts w:eastAsia="Calibri"/>
              </w:rPr>
              <w:t>. Такое настроение нам понадобится на сегодняшнем уроке.  У нас присутствуют гости и я, надеюсь, что наш урок им понравится, а вы сумеете показать, чему научились.</w:t>
            </w:r>
          </w:p>
          <w:p w:rsidR="00635C8A" w:rsidRPr="00635C8A" w:rsidRDefault="00635C8A" w:rsidP="00635C8A">
            <w:r w:rsidRPr="00363E51">
              <w:t>- Покажите смайлик – ваше настроение на начало урока.</w:t>
            </w:r>
          </w:p>
        </w:tc>
        <w:tc>
          <w:tcPr>
            <w:tcW w:w="1560" w:type="dxa"/>
          </w:tcPr>
          <w:p w:rsidR="00635C8A" w:rsidRPr="00635C8A" w:rsidRDefault="00635C8A" w:rsidP="00635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Pr="00635C8A">
              <w:rPr>
                <w:rFonts w:ascii="Times New Roman" w:hAnsi="Times New Roman" w:cs="Times New Roman"/>
                <w:sz w:val="24"/>
                <w:szCs w:val="24"/>
              </w:rPr>
              <w:t xml:space="preserve">ют готовность к уроку </w:t>
            </w:r>
          </w:p>
        </w:tc>
        <w:tc>
          <w:tcPr>
            <w:tcW w:w="1843" w:type="dxa"/>
          </w:tcPr>
          <w:p w:rsidR="00635C8A" w:rsidRPr="00635C8A" w:rsidRDefault="00635C8A" w:rsidP="00635C8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3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</w:t>
            </w:r>
            <w:proofErr w:type="spellEnd"/>
            <w:r w:rsidRPr="00635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5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контролируют свои действия</w:t>
            </w:r>
          </w:p>
        </w:tc>
      </w:tr>
      <w:tr w:rsidR="00635C8A" w:rsidTr="00DF0B2F">
        <w:tc>
          <w:tcPr>
            <w:tcW w:w="1985" w:type="dxa"/>
          </w:tcPr>
          <w:p w:rsidR="00635C8A" w:rsidRPr="00DF0B2F" w:rsidRDefault="00DF0B2F" w:rsidP="00DF0B2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0B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Речевая разминка</w:t>
            </w:r>
          </w:p>
        </w:tc>
        <w:tc>
          <w:tcPr>
            <w:tcW w:w="5670" w:type="dxa"/>
          </w:tcPr>
          <w:p w:rsidR="00635C8A" w:rsidRPr="00635C8A" w:rsidRDefault="00635C8A" w:rsidP="00635C8A">
            <w:pPr>
              <w:rPr>
                <w:u w:val="single"/>
              </w:rPr>
            </w:pPr>
            <w:r w:rsidRPr="00635C8A">
              <w:rPr>
                <w:u w:val="single"/>
              </w:rPr>
              <w:t>Речевая разминка:</w:t>
            </w:r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r w:rsidRPr="00635C8A">
              <w:rPr>
                <w:b/>
              </w:rPr>
              <w:t xml:space="preserve">- </w:t>
            </w:r>
            <w:r w:rsidRPr="00635C8A">
              <w:t>Давайте вспомним</w:t>
            </w:r>
            <w:r w:rsidRPr="00635C8A">
              <w:rPr>
                <w:b/>
              </w:rPr>
              <w:t xml:space="preserve">  </w:t>
            </w:r>
            <w:r w:rsidRPr="00635C8A">
              <w:t>правила поведения на уроке чтения?</w:t>
            </w:r>
            <w:r w:rsidRPr="00635C8A">
              <w:rPr>
                <w:sz w:val="20"/>
                <w:szCs w:val="20"/>
              </w:rPr>
              <w:t xml:space="preserve"> </w:t>
            </w:r>
          </w:p>
          <w:p w:rsidR="00635C8A" w:rsidRPr="00635C8A" w:rsidRDefault="00635C8A" w:rsidP="00635C8A">
            <w:pPr>
              <w:pStyle w:val="aa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35C8A">
              <w:rPr>
                <w:rFonts w:ascii="Times New Roman" w:hAnsi="Times New Roman"/>
                <w:i/>
                <w:sz w:val="20"/>
                <w:szCs w:val="20"/>
              </w:rPr>
              <w:t>Говорить чётко и ясно.</w:t>
            </w:r>
          </w:p>
          <w:p w:rsidR="00635C8A" w:rsidRPr="00635C8A" w:rsidRDefault="00635C8A" w:rsidP="00635C8A">
            <w:pPr>
              <w:pStyle w:val="aa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35C8A">
              <w:rPr>
                <w:rFonts w:ascii="Times New Roman" w:hAnsi="Times New Roman"/>
                <w:i/>
                <w:sz w:val="20"/>
                <w:szCs w:val="20"/>
              </w:rPr>
              <w:t>Отвечать полным ответом.</w:t>
            </w:r>
          </w:p>
          <w:p w:rsidR="00635C8A" w:rsidRPr="00635C8A" w:rsidRDefault="00635C8A" w:rsidP="00635C8A">
            <w:pPr>
              <w:pStyle w:val="aa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35C8A">
              <w:rPr>
                <w:rFonts w:ascii="Times New Roman" w:hAnsi="Times New Roman"/>
                <w:i/>
                <w:sz w:val="20"/>
                <w:szCs w:val="20"/>
              </w:rPr>
              <w:t>Выслушивать вопрос до конца.</w:t>
            </w:r>
          </w:p>
          <w:p w:rsidR="00635C8A" w:rsidRPr="00635C8A" w:rsidRDefault="00635C8A" w:rsidP="00635C8A">
            <w:pPr>
              <w:pStyle w:val="aa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635C8A">
              <w:rPr>
                <w:rFonts w:ascii="Times New Roman" w:hAnsi="Times New Roman"/>
                <w:i/>
                <w:sz w:val="20"/>
                <w:szCs w:val="20"/>
              </w:rPr>
              <w:t>Не выкрикивать.</w:t>
            </w:r>
          </w:p>
          <w:p w:rsidR="00DF0B2F" w:rsidRDefault="00635C8A" w:rsidP="00635C8A">
            <w:pPr>
              <w:pStyle w:val="aa"/>
              <w:numPr>
                <w:ilvl w:val="0"/>
                <w:numId w:val="3"/>
              </w:numPr>
              <w:spacing w:after="0"/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 w:rsidRPr="00635C8A">
              <w:rPr>
                <w:rFonts w:ascii="Times New Roman" w:hAnsi="Times New Roman"/>
                <w:i/>
                <w:sz w:val="20"/>
                <w:szCs w:val="20"/>
              </w:rPr>
              <w:t>Высказывать собственное мнение.</w:t>
            </w:r>
          </w:p>
          <w:p w:rsidR="00DF0B2F" w:rsidRDefault="00DF0B2F" w:rsidP="00DF0B2F">
            <w:pPr>
              <w:rPr>
                <w:lang w:eastAsia="en-US"/>
              </w:rPr>
            </w:pPr>
          </w:p>
          <w:p w:rsidR="00DF0B2F" w:rsidRDefault="00DF0B2F" w:rsidP="00DF0B2F">
            <w:pPr>
              <w:rPr>
                <w:lang w:eastAsia="en-US"/>
              </w:rPr>
            </w:pPr>
            <w:r>
              <w:rPr>
                <w:lang w:eastAsia="en-US"/>
              </w:rPr>
              <w:t>- Прочитайте слова на слайде, подготовьтесь к чтению:</w:t>
            </w:r>
          </w:p>
          <w:p w:rsidR="00DF0B2F" w:rsidRPr="00DF0B2F" w:rsidRDefault="00DF0B2F" w:rsidP="00DF0B2F">
            <w:pPr>
              <w:rPr>
                <w:b/>
              </w:rPr>
            </w:pPr>
            <w:r w:rsidRPr="00DF0B2F">
              <w:rPr>
                <w:b/>
              </w:rPr>
              <w:t>Чтобы разговаривать, надо выговаривать</w:t>
            </w:r>
          </w:p>
          <w:p w:rsidR="00DF0B2F" w:rsidRPr="00DF0B2F" w:rsidRDefault="00DF0B2F" w:rsidP="00DF0B2F">
            <w:pPr>
              <w:rPr>
                <w:b/>
              </w:rPr>
            </w:pPr>
            <w:r w:rsidRPr="00DF0B2F">
              <w:rPr>
                <w:b/>
              </w:rPr>
              <w:t>Всё правильно и внятно, чтоб было всем понятно</w:t>
            </w:r>
          </w:p>
          <w:p w:rsidR="00DF0B2F" w:rsidRPr="00DF0B2F" w:rsidRDefault="00DF0B2F" w:rsidP="00DF0B2F">
            <w:pPr>
              <w:rPr>
                <w:b/>
              </w:rPr>
            </w:pPr>
            <w:r w:rsidRPr="00DF0B2F">
              <w:rPr>
                <w:b/>
              </w:rPr>
              <w:t>Мы будем разговаривать, мы будем выговаривать</w:t>
            </w:r>
          </w:p>
          <w:p w:rsidR="00DF0B2F" w:rsidRPr="00DF0B2F" w:rsidRDefault="00DF0B2F" w:rsidP="00DF0B2F">
            <w:pPr>
              <w:rPr>
                <w:b/>
              </w:rPr>
            </w:pPr>
            <w:r w:rsidRPr="00DF0B2F">
              <w:rPr>
                <w:b/>
              </w:rPr>
              <w:t>Всё правильно и внятно, чтоб было всё понятно.</w:t>
            </w:r>
          </w:p>
          <w:p w:rsidR="00635C8A" w:rsidRPr="00DF0B2F" w:rsidRDefault="00635C8A" w:rsidP="00DF0B2F">
            <w:pPr>
              <w:tabs>
                <w:tab w:val="left" w:pos="1250"/>
              </w:tabs>
              <w:rPr>
                <w:lang w:eastAsia="en-US"/>
              </w:rPr>
            </w:pPr>
          </w:p>
        </w:tc>
        <w:tc>
          <w:tcPr>
            <w:tcW w:w="1560" w:type="dxa"/>
          </w:tcPr>
          <w:p w:rsidR="00635C8A" w:rsidRPr="00635C8A" w:rsidRDefault="00635C8A" w:rsidP="00635C8A">
            <w:pPr>
              <w:rPr>
                <w:sz w:val="20"/>
                <w:szCs w:val="20"/>
              </w:rPr>
            </w:pPr>
            <w:r w:rsidRPr="00635C8A">
              <w:rPr>
                <w:sz w:val="20"/>
                <w:szCs w:val="20"/>
              </w:rPr>
              <w:t>Учащиеся</w:t>
            </w:r>
            <w:r>
              <w:rPr>
                <w:sz w:val="20"/>
                <w:szCs w:val="20"/>
              </w:rPr>
              <w:t xml:space="preserve"> рассказывают по</w:t>
            </w:r>
            <w:proofErr w:type="gramStart"/>
            <w:r w:rsidRPr="00635C8A">
              <w:rPr>
                <w:sz w:val="20"/>
                <w:szCs w:val="20"/>
              </w:rPr>
              <w:t>1</w:t>
            </w:r>
            <w:proofErr w:type="gramEnd"/>
            <w:r w:rsidRPr="00635C8A">
              <w:rPr>
                <w:sz w:val="20"/>
                <w:szCs w:val="20"/>
              </w:rPr>
              <w:t xml:space="preserve"> правилу:</w:t>
            </w:r>
          </w:p>
          <w:p w:rsidR="00635C8A" w:rsidRPr="00635C8A" w:rsidRDefault="00635C8A" w:rsidP="00635C8A"/>
        </w:tc>
        <w:tc>
          <w:tcPr>
            <w:tcW w:w="1843" w:type="dxa"/>
          </w:tcPr>
          <w:p w:rsidR="00635C8A" w:rsidRPr="00635C8A" w:rsidRDefault="00635C8A" w:rsidP="00635C8A">
            <w:pPr>
              <w:rPr>
                <w:b/>
                <w:sz w:val="20"/>
                <w:szCs w:val="20"/>
              </w:rPr>
            </w:pPr>
            <w:proofErr w:type="gramStart"/>
            <w:r w:rsidRPr="00635C8A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635C8A">
              <w:rPr>
                <w:b/>
                <w:sz w:val="20"/>
                <w:szCs w:val="20"/>
              </w:rPr>
              <w:t xml:space="preserve">: </w:t>
            </w:r>
            <w:r w:rsidRPr="00635C8A">
              <w:rPr>
                <w:sz w:val="20"/>
                <w:szCs w:val="20"/>
              </w:rPr>
              <w:t xml:space="preserve">реакция на начало урока, волевая </w:t>
            </w:r>
            <w:proofErr w:type="spellStart"/>
            <w:r w:rsidRPr="00635C8A">
              <w:rPr>
                <w:sz w:val="20"/>
                <w:szCs w:val="20"/>
              </w:rPr>
              <w:t>саморегуляция</w:t>
            </w:r>
            <w:proofErr w:type="spellEnd"/>
            <w:r w:rsidRPr="00635C8A">
              <w:rPr>
                <w:sz w:val="20"/>
                <w:szCs w:val="20"/>
              </w:rPr>
              <w:t>.</w:t>
            </w:r>
            <w:r w:rsidRPr="00635C8A">
              <w:rPr>
                <w:b/>
                <w:sz w:val="20"/>
                <w:szCs w:val="20"/>
              </w:rPr>
              <w:t xml:space="preserve"> </w:t>
            </w:r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proofErr w:type="gramStart"/>
            <w:r w:rsidRPr="00635C8A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635C8A">
              <w:rPr>
                <w:sz w:val="20"/>
                <w:szCs w:val="20"/>
              </w:rPr>
              <w:t xml:space="preserve">: действие </w:t>
            </w:r>
            <w:proofErr w:type="spellStart"/>
            <w:r w:rsidRPr="00635C8A">
              <w:rPr>
                <w:sz w:val="20"/>
                <w:szCs w:val="20"/>
              </w:rPr>
              <w:t>смыслообразова</w:t>
            </w:r>
            <w:proofErr w:type="spellEnd"/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proofErr w:type="spellStart"/>
            <w:r w:rsidRPr="00635C8A">
              <w:rPr>
                <w:sz w:val="20"/>
                <w:szCs w:val="20"/>
              </w:rPr>
              <w:t>ния</w:t>
            </w:r>
            <w:proofErr w:type="spellEnd"/>
            <w:r w:rsidRPr="00635C8A">
              <w:rPr>
                <w:sz w:val="20"/>
                <w:szCs w:val="20"/>
              </w:rPr>
              <w:t>.</w:t>
            </w:r>
          </w:p>
          <w:p w:rsidR="00635C8A" w:rsidRPr="00635C8A" w:rsidRDefault="00635C8A" w:rsidP="00635C8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35C8A">
              <w:rPr>
                <w:b/>
                <w:bCs/>
                <w:sz w:val="20"/>
                <w:szCs w:val="20"/>
              </w:rPr>
              <w:t>Коммуникатив</w:t>
            </w:r>
            <w:proofErr w:type="spellEnd"/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proofErr w:type="spellStart"/>
            <w:r w:rsidRPr="00635C8A">
              <w:rPr>
                <w:b/>
                <w:bCs/>
                <w:sz w:val="20"/>
                <w:szCs w:val="20"/>
              </w:rPr>
              <w:t>ные</w:t>
            </w:r>
            <w:proofErr w:type="spellEnd"/>
            <w:r w:rsidRPr="00635C8A">
              <w:rPr>
                <w:b/>
                <w:bCs/>
                <w:sz w:val="20"/>
                <w:szCs w:val="20"/>
              </w:rPr>
              <w:t>:</w:t>
            </w:r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r w:rsidRPr="00635C8A">
              <w:rPr>
                <w:sz w:val="20"/>
                <w:szCs w:val="20"/>
              </w:rPr>
              <w:t>планирование учебного сотрудничества с учителем и со сверстниками.</w:t>
            </w:r>
          </w:p>
          <w:p w:rsidR="00635C8A" w:rsidRPr="00635C8A" w:rsidRDefault="00635C8A" w:rsidP="00635C8A">
            <w:pPr>
              <w:rPr>
                <w:sz w:val="20"/>
                <w:szCs w:val="20"/>
              </w:rPr>
            </w:pPr>
            <w:r w:rsidRPr="00635C8A">
              <w:rPr>
                <w:sz w:val="20"/>
                <w:szCs w:val="20"/>
              </w:rPr>
              <w:t xml:space="preserve">управление поведением партнера; </w:t>
            </w:r>
          </w:p>
          <w:p w:rsidR="00635C8A" w:rsidRPr="00635C8A" w:rsidRDefault="00635C8A" w:rsidP="00635C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5C8A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мысли.</w:t>
            </w:r>
          </w:p>
        </w:tc>
      </w:tr>
      <w:tr w:rsidR="00635C8A" w:rsidTr="00DF0B2F">
        <w:tc>
          <w:tcPr>
            <w:tcW w:w="1985" w:type="dxa"/>
          </w:tcPr>
          <w:p w:rsidR="00635C8A" w:rsidRPr="00D2319C" w:rsidRDefault="00D2319C" w:rsidP="00D231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31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Актуализация знаний</w:t>
            </w:r>
          </w:p>
        </w:tc>
        <w:tc>
          <w:tcPr>
            <w:tcW w:w="5670" w:type="dxa"/>
          </w:tcPr>
          <w:p w:rsidR="00DF0B2F" w:rsidRDefault="00DF0B2F" w:rsidP="00DF0B2F">
            <w:pPr>
              <w:jc w:val="both"/>
            </w:pPr>
            <w:r>
              <w:t xml:space="preserve">- С </w:t>
            </w:r>
            <w:proofErr w:type="gramStart"/>
            <w:r>
              <w:t>произведениями</w:t>
            </w:r>
            <w:proofErr w:type="gramEnd"/>
            <w:r>
              <w:t xml:space="preserve"> какого автора мы познакомились на прошлом уроке? </w:t>
            </w:r>
          </w:p>
          <w:p w:rsidR="00DF0B2F" w:rsidRPr="00DF0B2F" w:rsidRDefault="00DF0B2F" w:rsidP="00DF0B2F">
            <w:pPr>
              <w:jc w:val="both"/>
            </w:pPr>
            <w:r>
              <w:t xml:space="preserve">- </w:t>
            </w:r>
            <w:r w:rsidRPr="00DF0B2F">
              <w:t xml:space="preserve">Мы </w:t>
            </w:r>
            <w:r>
              <w:t xml:space="preserve">сегодня продолжаем знакомство с </w:t>
            </w:r>
            <w:r w:rsidRPr="00DF0B2F">
              <w:t xml:space="preserve">произведениями Н.Н. Носова. </w:t>
            </w:r>
          </w:p>
          <w:p w:rsidR="00DF0B2F" w:rsidRPr="00DF0B2F" w:rsidRDefault="00DF0B2F" w:rsidP="000E2236">
            <w:pPr>
              <w:jc w:val="center"/>
            </w:pPr>
            <w:r w:rsidRPr="00DF0B2F">
              <w:rPr>
                <w:i/>
                <w:u w:val="single"/>
              </w:rPr>
              <w:t>(работа в группах)</w:t>
            </w:r>
          </w:p>
          <w:p w:rsidR="00DF0B2F" w:rsidRPr="00DF0B2F" w:rsidRDefault="00DF0B2F" w:rsidP="00DF0B2F">
            <w:r w:rsidRPr="00DF0B2F">
              <w:t>- Давайте вспомним, какие рассказы для детей написал этот замечательный писатель?</w:t>
            </w:r>
          </w:p>
          <w:p w:rsidR="00DF0B2F" w:rsidRPr="00DF0B2F" w:rsidRDefault="00DF0B2F" w:rsidP="00DF0B2F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DF0B2F">
              <w:rPr>
                <w:i/>
                <w:u w:val="single"/>
              </w:rPr>
              <w:t>1 группа</w:t>
            </w:r>
          </w:p>
          <w:p w:rsidR="00DF0B2F" w:rsidRPr="00DF0B2F" w:rsidRDefault="00DF0B2F" w:rsidP="00DF0B2F">
            <w:r w:rsidRPr="00DF0B2F">
              <w:t>Задание: расшифруйте произведение:</w:t>
            </w:r>
          </w:p>
          <w:p w:rsidR="00DF0B2F" w:rsidRPr="00DF0B2F" w:rsidRDefault="00DF0B2F" w:rsidP="00DF0B2F">
            <w:pPr>
              <w:ind w:left="720"/>
            </w:pPr>
            <w:r w:rsidRPr="00DF0B2F">
              <w:t>АТАРЫНФЁЗ</w:t>
            </w:r>
          </w:p>
          <w:p w:rsidR="00DF0B2F" w:rsidRPr="00DF0B2F" w:rsidRDefault="00DF0B2F" w:rsidP="00DF0B2F">
            <w:pPr>
              <w:ind w:left="360"/>
            </w:pPr>
            <w:r w:rsidRPr="00DF0B2F">
              <w:t xml:space="preserve">     КУТ-КУТ-КУТ</w:t>
            </w:r>
          </w:p>
          <w:p w:rsidR="00DF0B2F" w:rsidRPr="00DF0B2F" w:rsidRDefault="00DF0B2F" w:rsidP="00DF0B2F">
            <w:pPr>
              <w:ind w:left="360"/>
            </w:pPr>
            <w:r w:rsidRPr="00DF0B2F">
              <w:t xml:space="preserve">     </w:t>
            </w:r>
            <w:r>
              <w:t>ТЕЙЗАКИНИ</w:t>
            </w:r>
          </w:p>
          <w:p w:rsidR="00DF0B2F" w:rsidRPr="00DF0B2F" w:rsidRDefault="00DF0B2F" w:rsidP="00DF0B2F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r w:rsidRPr="00DF0B2F">
              <w:rPr>
                <w:i/>
                <w:u w:val="single"/>
              </w:rPr>
              <w:t xml:space="preserve">2 группа </w:t>
            </w:r>
          </w:p>
          <w:p w:rsidR="00635C8A" w:rsidRPr="00DF0B2F" w:rsidRDefault="00DF0B2F" w:rsidP="00DF0B2F">
            <w:r>
              <w:t>З</w:t>
            </w:r>
            <w:r w:rsidRPr="00DF0B2F">
              <w:t>адание: выбрать из предложенного перечня произведения Н.Н.</w:t>
            </w:r>
            <w:r>
              <w:t xml:space="preserve"> </w:t>
            </w:r>
            <w:r w:rsidRPr="00DF0B2F">
              <w:t>Носова,  лишние произведения убрать</w:t>
            </w:r>
          </w:p>
          <w:p w:rsidR="00DF0B2F" w:rsidRPr="00DF0B2F" w:rsidRDefault="00DF0B2F" w:rsidP="00DF0B2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0B2F">
              <w:rPr>
                <w:rFonts w:ascii="Times New Roman" w:hAnsi="Times New Roman"/>
              </w:rPr>
              <w:t>Мой щенок</w:t>
            </w:r>
          </w:p>
          <w:p w:rsidR="00DF0B2F" w:rsidRPr="00DF0B2F" w:rsidRDefault="00DF0B2F" w:rsidP="00DF0B2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0B2F">
              <w:rPr>
                <w:rFonts w:ascii="Times New Roman" w:hAnsi="Times New Roman"/>
              </w:rPr>
              <w:t>Верёвочка</w:t>
            </w:r>
          </w:p>
          <w:p w:rsidR="00DF0B2F" w:rsidRPr="00DF0B2F" w:rsidRDefault="00DF0B2F" w:rsidP="00DF0B2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DF0B2F">
              <w:rPr>
                <w:rFonts w:ascii="Times New Roman" w:hAnsi="Times New Roman"/>
                <w:b/>
              </w:rPr>
              <w:t>Затейники</w:t>
            </w:r>
          </w:p>
          <w:p w:rsidR="00DF0B2F" w:rsidRPr="00DF0B2F" w:rsidRDefault="00DF0B2F" w:rsidP="00DF0B2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F0B2F">
              <w:rPr>
                <w:rFonts w:ascii="Times New Roman" w:hAnsi="Times New Roman"/>
              </w:rPr>
              <w:lastRenderedPageBreak/>
              <w:t>Мы не заметили жука</w:t>
            </w:r>
          </w:p>
          <w:p w:rsidR="00DF0B2F" w:rsidRPr="00DF0B2F" w:rsidRDefault="00DF0B2F" w:rsidP="00DF0B2F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DF0B2F">
              <w:rPr>
                <w:rFonts w:ascii="Times New Roman" w:hAnsi="Times New Roman"/>
                <w:b/>
              </w:rPr>
              <w:t>На горке</w:t>
            </w:r>
          </w:p>
          <w:p w:rsidR="00DF0B2F" w:rsidRPr="00D2319C" w:rsidRDefault="00DF0B2F" w:rsidP="00DF0B2F">
            <w:pPr>
              <w:pStyle w:val="aa"/>
              <w:numPr>
                <w:ilvl w:val="0"/>
                <w:numId w:val="7"/>
              </w:numPr>
            </w:pPr>
            <w:proofErr w:type="gramStart"/>
            <w:r w:rsidRPr="00DF0B2F">
              <w:rPr>
                <w:rFonts w:ascii="Times New Roman" w:hAnsi="Times New Roman"/>
              </w:rPr>
              <w:t>Вовка-добрая</w:t>
            </w:r>
            <w:proofErr w:type="gramEnd"/>
            <w:r w:rsidRPr="00DF0B2F">
              <w:rPr>
                <w:rFonts w:ascii="Times New Roman" w:hAnsi="Times New Roman"/>
              </w:rPr>
              <w:t xml:space="preserve"> душа</w:t>
            </w:r>
          </w:p>
          <w:p w:rsidR="00D2319C" w:rsidRDefault="00D2319C" w:rsidP="00D2319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u w:val="single"/>
              </w:rPr>
            </w:pPr>
            <w:r w:rsidRPr="00D2319C">
              <w:rPr>
                <w:rFonts w:ascii="Times New Roman" w:hAnsi="Times New Roman" w:cs="Times New Roman"/>
                <w:i/>
                <w:u w:val="single"/>
              </w:rPr>
              <w:t>3 группа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  <w:r w:rsidRPr="00D2319C">
              <w:rPr>
                <w:rFonts w:ascii="Times New Roman" w:hAnsi="Times New Roman" w:cs="Times New Roman"/>
              </w:rPr>
              <w:t>Задание: соотнести рисунок с названием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</w:p>
          <w:p w:rsidR="00D2319C" w:rsidRPr="00D2319C" w:rsidRDefault="00D2319C" w:rsidP="00D231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67A0CB" wp14:editId="5190746C">
                  <wp:extent cx="1006187" cy="1467059"/>
                  <wp:effectExtent l="19050" t="19050" r="22860" b="19050"/>
                  <wp:docPr id="1" name="Рисунок 1" descr="http://tomuz.ru/uploads/images/n/i/k/nikolaj_nosov_fantazeri_chitaet_lev_du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omuz.ru/uploads/images/n/i/k/nikolaj_nosov_fantazeri_chitaet_lev_du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03" cy="14670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DCF23A2" wp14:editId="7E96D3DE">
                  <wp:extent cx="968616" cy="1557494"/>
                  <wp:effectExtent l="0" t="0" r="3175" b="5080"/>
                  <wp:docPr id="2" name="Рисунок 2" descr="http://www.booklot.ru/templates/newimg/original/48650c2c964dc848d318414ae1e9d3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oklot.ru/templates/newimg/original/48650c2c964dc848d318414ae1e9d30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70" cy="156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B4AD991" wp14:editId="01897B80">
                  <wp:extent cx="941715" cy="1482149"/>
                  <wp:effectExtent l="0" t="0" r="0" b="3810"/>
                  <wp:docPr id="3" name="Рисунок 3" descr="http://www.booklot.ru/templates/newimg/original/ad454567a2bdc7c1b45eaa8082c99c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oklot.ru/templates/newimg/original/ad454567a2bdc7c1b45eaa8082c99c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412" cy="150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9C" w:rsidRPr="00D2319C" w:rsidRDefault="00D2319C" w:rsidP="00D2319C">
            <w:pPr>
              <w:pStyle w:val="a4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560" w:type="dxa"/>
          </w:tcPr>
          <w:p w:rsidR="00635C8A" w:rsidRPr="00635C8A" w:rsidRDefault="00635C8A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B2F" w:rsidRPr="00DF0B2F" w:rsidRDefault="00DF0B2F" w:rsidP="00DF0B2F">
            <w:pPr>
              <w:rPr>
                <w:sz w:val="20"/>
                <w:szCs w:val="20"/>
              </w:rPr>
            </w:pPr>
            <w:proofErr w:type="gramStart"/>
            <w:r w:rsidRPr="00DF0B2F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DF0B2F">
              <w:rPr>
                <w:b/>
                <w:sz w:val="20"/>
                <w:szCs w:val="20"/>
              </w:rPr>
              <w:t xml:space="preserve">: </w:t>
            </w:r>
            <w:r w:rsidRPr="00DF0B2F">
              <w:rPr>
                <w:sz w:val="20"/>
                <w:szCs w:val="20"/>
              </w:rPr>
              <w:t>планируют собственную деятельность.</w:t>
            </w:r>
          </w:p>
          <w:p w:rsidR="00DF0B2F" w:rsidRPr="00DF0B2F" w:rsidRDefault="00DF0B2F" w:rsidP="00DF0B2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F0B2F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DF0B2F">
              <w:rPr>
                <w:b/>
                <w:sz w:val="20"/>
                <w:szCs w:val="20"/>
              </w:rPr>
              <w:t xml:space="preserve">: </w:t>
            </w:r>
            <w:r w:rsidRPr="00DF0B2F">
              <w:rPr>
                <w:sz w:val="20"/>
                <w:szCs w:val="20"/>
              </w:rPr>
              <w:t xml:space="preserve">находить нужную информацию </w:t>
            </w:r>
          </w:p>
          <w:p w:rsidR="00DF0B2F" w:rsidRPr="00DF0B2F" w:rsidRDefault="00DF0B2F" w:rsidP="00DF0B2F">
            <w:pPr>
              <w:rPr>
                <w:sz w:val="20"/>
                <w:szCs w:val="20"/>
              </w:rPr>
            </w:pPr>
            <w:r w:rsidRPr="00DF0B2F">
              <w:rPr>
                <w:b/>
                <w:sz w:val="20"/>
                <w:szCs w:val="20"/>
              </w:rPr>
              <w:t>Познавательные</w:t>
            </w:r>
            <w:r w:rsidRPr="00DF0B2F">
              <w:rPr>
                <w:sz w:val="20"/>
                <w:szCs w:val="20"/>
              </w:rPr>
              <w:t xml:space="preserve">: </w:t>
            </w:r>
            <w:r w:rsidRPr="00DF0B2F">
              <w:rPr>
                <w:bCs/>
                <w:iCs/>
                <w:sz w:val="20"/>
                <w:szCs w:val="20"/>
              </w:rPr>
              <w:t>уметь раскодировать слова.</w:t>
            </w:r>
          </w:p>
          <w:p w:rsidR="00635C8A" w:rsidRPr="00DF0B2F" w:rsidRDefault="00635C8A" w:rsidP="00635C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8A" w:rsidTr="00DF0B2F">
        <w:tc>
          <w:tcPr>
            <w:tcW w:w="1985" w:type="dxa"/>
          </w:tcPr>
          <w:p w:rsidR="00635C8A" w:rsidRPr="00D2319C" w:rsidRDefault="00D2319C" w:rsidP="00D2319C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231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Постановка темы и целей урока</w:t>
            </w:r>
          </w:p>
        </w:tc>
        <w:tc>
          <w:tcPr>
            <w:tcW w:w="5670" w:type="dxa"/>
          </w:tcPr>
          <w:p w:rsidR="00635C8A" w:rsidRDefault="00D2319C" w:rsidP="00D23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319C">
              <w:rPr>
                <w:rFonts w:ascii="Times New Roman" w:hAnsi="Times New Roman" w:cs="Times New Roman"/>
                <w:sz w:val="24"/>
                <w:szCs w:val="24"/>
              </w:rPr>
              <w:t xml:space="preserve">- По названию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Носова </w:t>
            </w:r>
            <w:r w:rsidRPr="00D2319C">
              <w:rPr>
                <w:rFonts w:ascii="Times New Roman" w:hAnsi="Times New Roman" w:cs="Times New Roman"/>
                <w:sz w:val="24"/>
                <w:szCs w:val="24"/>
              </w:rPr>
              <w:t>можно догадаться, о чем оно?</w:t>
            </w:r>
          </w:p>
          <w:p w:rsidR="00D2319C" w:rsidRDefault="00D2319C" w:rsidP="00D2319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учителя в руках шляпа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видите у меня в руках?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шляпа?</w:t>
            </w:r>
          </w:p>
          <w:p w:rsidR="00D2319C" w:rsidRDefault="00D2319C" w:rsidP="00D231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что про шляпу говорит один из героев Н.Н. Носова Незнайка.</w:t>
            </w:r>
          </w:p>
          <w:p w:rsidR="00D2319C" w:rsidRP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Шляпа – лучший друг на свете</w:t>
            </w:r>
          </w:p>
          <w:p w:rsidR="00D2319C" w:rsidRP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Знают взрослые и дети.</w:t>
            </w:r>
          </w:p>
          <w:p w:rsidR="00D2319C" w:rsidRP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При ярком солнце выручает</w:t>
            </w:r>
          </w:p>
          <w:p w:rsidR="00D2319C" w:rsidRP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И быть модной помогает.</w:t>
            </w:r>
          </w:p>
          <w:p w:rsidR="00D2319C" w:rsidRP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От дождя и снега спрячет,</w:t>
            </w:r>
          </w:p>
          <w:p w:rsidR="00D2319C" w:rsidRDefault="00D2319C" w:rsidP="00D2319C">
            <w:pPr>
              <w:ind w:firstLine="884"/>
              <w:rPr>
                <w:i/>
              </w:rPr>
            </w:pPr>
            <w:r w:rsidRPr="00D2319C">
              <w:rPr>
                <w:i/>
              </w:rPr>
              <w:t>Пожелает нам удачи!</w:t>
            </w:r>
          </w:p>
          <w:p w:rsidR="00D2319C" w:rsidRPr="00D2319C" w:rsidRDefault="00D2319C" w:rsidP="00D2319C">
            <w:r>
              <w:t xml:space="preserve">- Какие бывают шляпы? </w:t>
            </w:r>
            <w:r w:rsidRPr="00D2319C">
              <w:rPr>
                <w:i/>
              </w:rPr>
              <w:t>(большие, маленькие, летние, соломенные, мужские, женские, цветные)</w:t>
            </w:r>
          </w:p>
          <w:p w:rsidR="00A83CF0" w:rsidRDefault="00A83CF0" w:rsidP="00A8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A83CF0" w:rsidRPr="00A83CF0" w:rsidRDefault="00A83CF0" w:rsidP="00A83CF0">
            <w:pPr>
              <w:rPr>
                <w:b/>
              </w:rPr>
            </w:pPr>
            <w:r w:rsidRPr="00A83CF0">
              <w:rPr>
                <w:b/>
              </w:rPr>
              <w:t>Проблемный вопрос:</w:t>
            </w:r>
          </w:p>
          <w:p w:rsidR="00A83CF0" w:rsidRPr="00A83CF0" w:rsidRDefault="00A83CF0" w:rsidP="00A83CF0">
            <w:r w:rsidRPr="00A83CF0">
              <w:t>- А верите ли вы в то, что бывают живые шляпы?</w:t>
            </w:r>
          </w:p>
          <w:p w:rsidR="00A83CF0" w:rsidRDefault="00A83CF0" w:rsidP="00A83CF0">
            <w:pPr>
              <w:rPr>
                <w:sz w:val="28"/>
                <w:szCs w:val="28"/>
              </w:rPr>
            </w:pPr>
          </w:p>
          <w:p w:rsidR="00A83CF0" w:rsidRDefault="00A83CF0" w:rsidP="00A83CF0">
            <w:r w:rsidRPr="00A83CF0">
              <w:rPr>
                <w:b/>
                <w:sz w:val="28"/>
                <w:szCs w:val="28"/>
              </w:rPr>
              <w:t>-</w:t>
            </w:r>
            <w:r w:rsidRPr="00A83CF0">
              <w:rPr>
                <w:sz w:val="28"/>
                <w:szCs w:val="28"/>
              </w:rPr>
              <w:t xml:space="preserve"> </w:t>
            </w:r>
            <w:r w:rsidRPr="00A83CF0">
              <w:t>Как вы думаете, как бы назывался рассказ Н.Н. Носова</w:t>
            </w:r>
            <w:r>
              <w:t>,</w:t>
            </w:r>
            <w:r w:rsidRPr="00A83CF0">
              <w:t xml:space="preserve"> где мы могли бы найти ответ на этот вопрос?</w:t>
            </w:r>
          </w:p>
          <w:p w:rsidR="00A83CF0" w:rsidRDefault="00A83CF0" w:rsidP="00A83CF0">
            <w:r>
              <w:t>- Откройте учебники на стр.54 и прочитайте название рассказа Н.Н. Носова.</w:t>
            </w:r>
          </w:p>
          <w:p w:rsidR="00A83CF0" w:rsidRDefault="00A83CF0" w:rsidP="00A83CF0"/>
          <w:p w:rsidR="00A83CF0" w:rsidRPr="00036BE0" w:rsidRDefault="00A83CF0" w:rsidP="00A83CF0">
            <w:r w:rsidRPr="00036BE0">
              <w:t>- Почему писатель именно так озаглавил рассказ?</w:t>
            </w:r>
          </w:p>
          <w:p w:rsidR="00A83CF0" w:rsidRPr="00A83CF0" w:rsidRDefault="00A83CF0" w:rsidP="00A83CF0">
            <w:r w:rsidRPr="00A83CF0">
              <w:t>- Какие задачи мы сегодня поставим перед собой?</w:t>
            </w:r>
          </w:p>
          <w:p w:rsidR="00D2319C" w:rsidRPr="0082778F" w:rsidRDefault="000165C3" w:rsidP="000E2236">
            <w:pPr>
              <w:rPr>
                <w:i/>
              </w:rPr>
            </w:pPr>
            <w:r>
              <w:rPr>
                <w:i/>
              </w:rPr>
              <w:t>(</w:t>
            </w:r>
            <w:r w:rsidRPr="000165C3">
              <w:rPr>
                <w:i/>
              </w:rPr>
              <w:t>познакомить</w:t>
            </w:r>
            <w:r>
              <w:rPr>
                <w:i/>
              </w:rPr>
              <w:t xml:space="preserve">ся с рассказом, </w:t>
            </w:r>
            <w:r w:rsidRPr="000165C3">
              <w:rPr>
                <w:i/>
              </w:rPr>
              <w:t>понять е</w:t>
            </w:r>
            <w:r>
              <w:rPr>
                <w:i/>
              </w:rPr>
              <w:t xml:space="preserve">го содержание (о ком? и о чем?), </w:t>
            </w:r>
            <w:r w:rsidRPr="000165C3">
              <w:rPr>
                <w:i/>
              </w:rPr>
              <w:t xml:space="preserve">активно работать </w:t>
            </w:r>
            <w:r w:rsidR="000E2236">
              <w:rPr>
                <w:i/>
              </w:rPr>
              <w:t xml:space="preserve">на уроке </w:t>
            </w:r>
            <w:r w:rsidRPr="000165C3">
              <w:rPr>
                <w:i/>
              </w:rPr>
              <w:t>и помогать друг другу</w:t>
            </w:r>
            <w:r>
              <w:rPr>
                <w:i/>
              </w:rPr>
              <w:t>)</w:t>
            </w:r>
          </w:p>
        </w:tc>
        <w:tc>
          <w:tcPr>
            <w:tcW w:w="1560" w:type="dxa"/>
          </w:tcPr>
          <w:p w:rsidR="00635C8A" w:rsidRPr="00635C8A" w:rsidRDefault="00635C8A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C8A" w:rsidRPr="00635C8A" w:rsidRDefault="00635C8A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8" w:rsidTr="00DF0B2F">
        <w:tc>
          <w:tcPr>
            <w:tcW w:w="1985" w:type="dxa"/>
            <w:vMerge w:val="restart"/>
          </w:tcPr>
          <w:p w:rsidR="001C13B8" w:rsidRPr="0082778F" w:rsidRDefault="001C13B8" w:rsidP="0082778F">
            <w:pPr>
              <w:pStyle w:val="a4"/>
              <w:numPr>
                <w:ilvl w:val="0"/>
                <w:numId w:val="2"/>
              </w:numPr>
              <w:ind w:left="317" w:hanging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7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по теме урока</w:t>
            </w:r>
          </w:p>
        </w:tc>
        <w:tc>
          <w:tcPr>
            <w:tcW w:w="5670" w:type="dxa"/>
          </w:tcPr>
          <w:p w:rsidR="001C13B8" w:rsidRPr="00A21450" w:rsidRDefault="001C13B8" w:rsidP="00A21450">
            <w:pPr>
              <w:jc w:val="both"/>
            </w:pPr>
            <w:r w:rsidRPr="00A21450">
              <w:t>- Сегодня мы познакомимся с одной историей, которая произошла с такими же ребятами, как вы, когда они сидели дома.</w:t>
            </w:r>
          </w:p>
          <w:p w:rsidR="001C13B8" w:rsidRDefault="001C13B8" w:rsidP="00F13219">
            <w:r>
              <w:t xml:space="preserve">- </w:t>
            </w:r>
            <w:r w:rsidRPr="0082778F">
              <w:t>Послушаем р</w:t>
            </w:r>
            <w:r>
              <w:t>ассказ и посмотрим иллюстрации.</w:t>
            </w:r>
          </w:p>
          <w:p w:rsidR="001C13B8" w:rsidRPr="0082778F" w:rsidRDefault="001C13B8" w:rsidP="00F13219">
            <w:pPr>
              <w:jc w:val="center"/>
            </w:pPr>
            <w:r w:rsidRPr="0082778F">
              <w:rPr>
                <w:u w:val="single"/>
              </w:rPr>
              <w:t>Презентация.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8" w:rsidTr="00DF0B2F">
        <w:tc>
          <w:tcPr>
            <w:tcW w:w="1985" w:type="dxa"/>
            <w:vMerge/>
          </w:tcPr>
          <w:p w:rsidR="001C13B8" w:rsidRPr="00635C8A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3B8" w:rsidRPr="0082778F" w:rsidRDefault="001C13B8" w:rsidP="00F13219">
            <w:pPr>
              <w:jc w:val="center"/>
              <w:rPr>
                <w:b/>
              </w:rPr>
            </w:pPr>
            <w:r w:rsidRPr="0082778F">
              <w:rPr>
                <w:b/>
              </w:rPr>
              <w:t xml:space="preserve">                Проверка первичного восприятия.</w:t>
            </w:r>
          </w:p>
          <w:p w:rsidR="001C13B8" w:rsidRPr="0082778F" w:rsidRDefault="001C13B8" w:rsidP="00F13219">
            <w:r w:rsidRPr="0082778F">
              <w:t>– Понравился рассказа?</w:t>
            </w:r>
          </w:p>
          <w:p w:rsidR="001C13B8" w:rsidRPr="0082778F" w:rsidRDefault="001C13B8" w:rsidP="00F13219">
            <w:pPr>
              <w:jc w:val="both"/>
            </w:pPr>
            <w:r w:rsidRPr="0082778F">
              <w:lastRenderedPageBreak/>
              <w:t>- Что особенно понравилось?</w:t>
            </w:r>
            <w:r w:rsidRPr="0082778F">
              <w:rPr>
                <w:color w:val="000000"/>
              </w:rPr>
              <w:t xml:space="preserve"> Поделитесь мыслями и чувствами, которые у вас возникли во время </w:t>
            </w:r>
            <w:r w:rsidRPr="0082778F">
              <w:t>прослушивания.</w:t>
            </w:r>
          </w:p>
          <w:p w:rsidR="001C13B8" w:rsidRPr="0082778F" w:rsidRDefault="001C13B8" w:rsidP="00F13219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2778F">
              <w:t>- Что изображено на иллюстрациях к этому рассказу?</w:t>
            </w:r>
          </w:p>
          <w:p w:rsidR="001C13B8" w:rsidRPr="0082778F" w:rsidRDefault="001C13B8" w:rsidP="00F13219">
            <w:pPr>
              <w:pStyle w:val="ad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82778F">
              <w:t>- Попадали ли вы в такую ситуацию, которая описана в рассказе?</w:t>
            </w:r>
          </w:p>
          <w:p w:rsidR="001C13B8" w:rsidRPr="0082778F" w:rsidRDefault="001C13B8" w:rsidP="00F13219">
            <w:pPr>
              <w:jc w:val="both"/>
              <w:rPr>
                <w:color w:val="000000"/>
              </w:rPr>
            </w:pPr>
            <w:r w:rsidRPr="0082778F">
              <w:rPr>
                <w:color w:val="000000"/>
              </w:rPr>
              <w:t>- За кого вы волновались и почему?</w:t>
            </w:r>
          </w:p>
          <w:p w:rsidR="001C13B8" w:rsidRPr="0082778F" w:rsidRDefault="001C13B8" w:rsidP="00F13219">
            <w:pPr>
              <w:jc w:val="both"/>
              <w:rPr>
                <w:color w:val="000000"/>
              </w:rPr>
            </w:pPr>
            <w:r w:rsidRPr="0082778F">
              <w:rPr>
                <w:b/>
                <w:bCs/>
                <w:color w:val="000000"/>
              </w:rPr>
              <w:t>-</w:t>
            </w:r>
            <w:r w:rsidRPr="0082778F">
              <w:rPr>
                <w:color w:val="000000"/>
              </w:rPr>
              <w:t> Почему, когда слушали произведение, вы смеялись, а ведь мальчикам было не до смеха?</w:t>
            </w:r>
          </w:p>
          <w:p w:rsidR="001C13B8" w:rsidRPr="00635C8A" w:rsidRDefault="001C13B8" w:rsidP="00F13219">
            <w:pPr>
              <w:rPr>
                <w:sz w:val="28"/>
                <w:szCs w:val="28"/>
              </w:rPr>
            </w:pPr>
            <w:r w:rsidRPr="0082778F">
              <w:rPr>
                <w:color w:val="000000"/>
                <w:u w:val="single"/>
              </w:rPr>
              <w:t>(</w:t>
            </w:r>
            <w:r w:rsidRPr="0082778F">
              <w:rPr>
                <w:i/>
                <w:iCs/>
                <w:color w:val="000000"/>
                <w:u w:val="single"/>
              </w:rPr>
              <w:t>Потому что мы знали,  кто под шляпой, а ребята – нет.)</w:t>
            </w:r>
            <w:r w:rsidRPr="0082778F">
              <w:rPr>
                <w:b/>
                <w:bCs/>
                <w:i/>
                <w:iCs/>
                <w:color w:val="000000"/>
              </w:rPr>
              <w:t>.</w:t>
            </w:r>
            <w:r w:rsidRPr="0082778F">
              <w:rPr>
                <w:b/>
              </w:rPr>
              <w:t xml:space="preserve">                 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8" w:rsidTr="00DF0B2F">
        <w:tc>
          <w:tcPr>
            <w:tcW w:w="1985" w:type="dxa"/>
            <w:vMerge/>
          </w:tcPr>
          <w:p w:rsidR="001C13B8" w:rsidRPr="00635C8A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3B8" w:rsidRPr="0082778F" w:rsidRDefault="001C13B8" w:rsidP="00F13219">
            <w:pPr>
              <w:rPr>
                <w:b/>
              </w:rPr>
            </w:pPr>
            <w:r w:rsidRPr="0082778F">
              <w:rPr>
                <w:b/>
              </w:rPr>
              <w:t>Словарная работа</w:t>
            </w:r>
          </w:p>
          <w:p w:rsidR="001C13B8" w:rsidRPr="0082778F" w:rsidRDefault="001C13B8" w:rsidP="00F13219">
            <w:r w:rsidRPr="0082778F">
              <w:t>- В тексте встрет</w:t>
            </w:r>
            <w:r>
              <w:t>ились</w:t>
            </w:r>
            <w:r w:rsidRPr="0082778F">
              <w:t xml:space="preserve"> слова, давайте уточним их значение</w:t>
            </w:r>
            <w:r>
              <w:t>.</w:t>
            </w:r>
            <w:r w:rsidRPr="0082778F">
              <w:t xml:space="preserve"> </w:t>
            </w:r>
          </w:p>
          <w:p w:rsidR="001C13B8" w:rsidRPr="0082778F" w:rsidRDefault="001C13B8" w:rsidP="00F13219">
            <w:r w:rsidRPr="0082778F">
              <w:t>- Что обозначают эти слова?</w:t>
            </w:r>
          </w:p>
          <w:p w:rsidR="001C13B8" w:rsidRPr="0082778F" w:rsidRDefault="001C13B8" w:rsidP="00F13219">
            <w:r w:rsidRPr="0082778F">
              <w:rPr>
                <w:i/>
                <w:u w:val="single"/>
              </w:rPr>
              <w:t>Кочерга</w:t>
            </w:r>
            <w:r w:rsidRPr="0082778F">
              <w:t xml:space="preserve"> - железный прут с закруглённым концом для перемешивания топлива в печи. </w:t>
            </w:r>
          </w:p>
          <w:p w:rsidR="001C13B8" w:rsidRPr="0082778F" w:rsidRDefault="001C13B8" w:rsidP="00F13219">
            <w:r w:rsidRPr="0082778F">
              <w:rPr>
                <w:i/>
                <w:u w:val="single"/>
              </w:rPr>
              <w:t>Комод</w:t>
            </w:r>
            <w:r w:rsidRPr="0082778F">
              <w:t xml:space="preserve"> - низкий шкаф с выдвижными ящиками для белья, разных мелких домашних вещей. </w:t>
            </w:r>
          </w:p>
          <w:p w:rsidR="001C13B8" w:rsidRPr="0082778F" w:rsidRDefault="001C13B8" w:rsidP="00F13219">
            <w:r w:rsidRPr="0082778F">
              <w:rPr>
                <w:i/>
                <w:u w:val="single"/>
              </w:rPr>
              <w:t>Треснуть</w:t>
            </w:r>
            <w:r w:rsidRPr="0082778F">
              <w:t xml:space="preserve"> - ударить. </w:t>
            </w:r>
          </w:p>
          <w:p w:rsidR="001C13B8" w:rsidRPr="00A21450" w:rsidRDefault="001C13B8" w:rsidP="00F13219">
            <w:pPr>
              <w:jc w:val="both"/>
              <w:rPr>
                <w:color w:val="000000"/>
              </w:rPr>
            </w:pPr>
            <w:r w:rsidRPr="0082778F">
              <w:rPr>
                <w:i/>
                <w:u w:val="single"/>
              </w:rPr>
              <w:t>Плюхнуться</w:t>
            </w:r>
            <w:r w:rsidRPr="0082778F">
              <w:t xml:space="preserve"> – тяжело сесть, упасть.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CF3DB3" w:rsidRDefault="001C13B8" w:rsidP="00CF3DB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F3DB3">
              <w:rPr>
                <w:b/>
                <w:bCs/>
                <w:iCs/>
                <w:sz w:val="20"/>
                <w:szCs w:val="20"/>
              </w:rPr>
              <w:t>Коммуникатив</w:t>
            </w:r>
            <w:r>
              <w:rPr>
                <w:b/>
                <w:bCs/>
                <w:iCs/>
                <w:sz w:val="20"/>
                <w:szCs w:val="20"/>
              </w:rPr>
              <w:t>-</w:t>
            </w:r>
            <w:r w:rsidRPr="00CF3DB3">
              <w:rPr>
                <w:b/>
                <w:bCs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CF3DB3">
              <w:rPr>
                <w:b/>
                <w:bCs/>
                <w:iCs/>
                <w:sz w:val="20"/>
                <w:szCs w:val="20"/>
              </w:rPr>
              <w:t>:</w:t>
            </w:r>
            <w:r w:rsidRPr="00CF3DB3">
              <w:rPr>
                <w:bCs/>
                <w:iCs/>
                <w:sz w:val="20"/>
                <w:szCs w:val="20"/>
              </w:rPr>
              <w:t xml:space="preserve"> строить связное высказывание;</w:t>
            </w:r>
          </w:p>
          <w:p w:rsidR="001C13B8" w:rsidRPr="00CF3DB3" w:rsidRDefault="001C13B8" w:rsidP="00CF3DB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DB3">
              <w:rPr>
                <w:sz w:val="20"/>
                <w:szCs w:val="20"/>
              </w:rPr>
              <w:t>находить нужную информацию через словари.</w:t>
            </w:r>
          </w:p>
          <w:p w:rsidR="001C13B8" w:rsidRPr="00CF3DB3" w:rsidRDefault="001C13B8" w:rsidP="00635C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8F" w:rsidTr="00DF0B2F">
        <w:tc>
          <w:tcPr>
            <w:tcW w:w="1985" w:type="dxa"/>
          </w:tcPr>
          <w:p w:rsidR="0082778F" w:rsidRPr="004909C0" w:rsidRDefault="004909C0" w:rsidP="004909C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490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Физминутка</w:t>
            </w:r>
            <w:proofErr w:type="spellEnd"/>
            <w:r w:rsidRPr="00490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670" w:type="dxa"/>
          </w:tcPr>
          <w:p w:rsidR="007C2F71" w:rsidRPr="006E7BA6" w:rsidRDefault="007C2F71" w:rsidP="007C2F71">
            <w:r w:rsidRPr="006E7BA6">
              <w:t>Мы про шляпу прочитали.</w:t>
            </w:r>
          </w:p>
          <w:p w:rsidR="007C2F71" w:rsidRPr="006E7BA6" w:rsidRDefault="007C2F71" w:rsidP="007C2F71">
            <w:r w:rsidRPr="006E7BA6">
              <w:t>А теперь все дружно встали.</w:t>
            </w:r>
          </w:p>
          <w:p w:rsidR="007C2F71" w:rsidRPr="006E7BA6" w:rsidRDefault="007C2F71" w:rsidP="007C2F71">
            <w:r w:rsidRPr="006E7BA6">
              <w:t>Ручками похлопали – раз, два, три.</w:t>
            </w:r>
          </w:p>
          <w:p w:rsidR="007C2F71" w:rsidRPr="006E7BA6" w:rsidRDefault="007C2F71" w:rsidP="007C2F71">
            <w:r w:rsidRPr="006E7BA6">
              <w:t>Ножками потопали – раз, два, три.</w:t>
            </w:r>
          </w:p>
          <w:p w:rsidR="007C2F71" w:rsidRPr="006E7BA6" w:rsidRDefault="007C2F71" w:rsidP="007C2F71">
            <w:r w:rsidRPr="006E7BA6">
              <w:t>На четыре – руки шире.</w:t>
            </w:r>
          </w:p>
          <w:p w:rsidR="007C2F71" w:rsidRPr="006E7BA6" w:rsidRDefault="007C2F71" w:rsidP="007C2F71">
            <w:r w:rsidRPr="006E7BA6">
              <w:t>Пять, шесть – тихо сесть.</w:t>
            </w:r>
          </w:p>
          <w:p w:rsidR="0082778F" w:rsidRPr="007C2F71" w:rsidRDefault="007C2F71" w:rsidP="007C2F71">
            <w:r w:rsidRPr="006E7BA6">
              <w:t>Семь, восемь – лень отбросим</w:t>
            </w:r>
            <w:r>
              <w:t>.</w:t>
            </w:r>
          </w:p>
        </w:tc>
        <w:tc>
          <w:tcPr>
            <w:tcW w:w="1560" w:type="dxa"/>
          </w:tcPr>
          <w:p w:rsidR="0082778F" w:rsidRPr="00635C8A" w:rsidRDefault="0082778F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9C0" w:rsidRPr="004909C0" w:rsidRDefault="004909C0" w:rsidP="004909C0">
            <w:pPr>
              <w:rPr>
                <w:b/>
                <w:sz w:val="20"/>
                <w:szCs w:val="20"/>
              </w:rPr>
            </w:pPr>
            <w:r w:rsidRPr="004909C0">
              <w:rPr>
                <w:b/>
                <w:sz w:val="20"/>
                <w:szCs w:val="20"/>
              </w:rPr>
              <w:t xml:space="preserve">Регулятивные: </w:t>
            </w:r>
            <w:r w:rsidRPr="004909C0">
              <w:rPr>
                <w:sz w:val="20"/>
                <w:szCs w:val="20"/>
              </w:rPr>
              <w:t xml:space="preserve">волевая </w:t>
            </w:r>
            <w:proofErr w:type="spellStart"/>
            <w:r w:rsidRPr="004909C0">
              <w:rPr>
                <w:sz w:val="20"/>
                <w:szCs w:val="20"/>
              </w:rPr>
              <w:t>саморегуляция</w:t>
            </w:r>
            <w:proofErr w:type="spellEnd"/>
            <w:r w:rsidRPr="004909C0">
              <w:rPr>
                <w:sz w:val="20"/>
                <w:szCs w:val="20"/>
              </w:rPr>
              <w:t>.</w:t>
            </w:r>
            <w:r w:rsidRPr="004909C0">
              <w:rPr>
                <w:b/>
                <w:sz w:val="20"/>
                <w:szCs w:val="20"/>
              </w:rPr>
              <w:t xml:space="preserve"> </w:t>
            </w:r>
          </w:p>
          <w:p w:rsidR="004909C0" w:rsidRPr="004909C0" w:rsidRDefault="004909C0" w:rsidP="004909C0">
            <w:pPr>
              <w:rPr>
                <w:sz w:val="20"/>
                <w:szCs w:val="20"/>
              </w:rPr>
            </w:pPr>
            <w:proofErr w:type="gramStart"/>
            <w:r w:rsidRPr="004909C0">
              <w:rPr>
                <w:b/>
                <w:sz w:val="20"/>
                <w:szCs w:val="20"/>
              </w:rPr>
              <w:t>Личностные</w:t>
            </w:r>
            <w:proofErr w:type="gramEnd"/>
            <w:r w:rsidRPr="004909C0">
              <w:rPr>
                <w:sz w:val="20"/>
                <w:szCs w:val="20"/>
              </w:rPr>
              <w:t xml:space="preserve">: действие </w:t>
            </w:r>
            <w:proofErr w:type="spellStart"/>
            <w:r w:rsidRPr="004909C0">
              <w:rPr>
                <w:sz w:val="20"/>
                <w:szCs w:val="20"/>
              </w:rPr>
              <w:t>смыслообразова</w:t>
            </w:r>
            <w:proofErr w:type="spellEnd"/>
          </w:p>
          <w:p w:rsidR="0082778F" w:rsidRPr="004909C0" w:rsidRDefault="004909C0" w:rsidP="004909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C13B8" w:rsidTr="00DF0B2F">
        <w:tc>
          <w:tcPr>
            <w:tcW w:w="1985" w:type="dxa"/>
            <w:vMerge w:val="restart"/>
          </w:tcPr>
          <w:p w:rsidR="001C13B8" w:rsidRPr="001C13B8" w:rsidRDefault="001C13B8" w:rsidP="001C13B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1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6. Работа по теме урока</w:t>
            </w:r>
          </w:p>
        </w:tc>
        <w:tc>
          <w:tcPr>
            <w:tcW w:w="5670" w:type="dxa"/>
          </w:tcPr>
          <w:p w:rsidR="001C13B8" w:rsidRPr="00ED077C" w:rsidRDefault="001C13B8" w:rsidP="00E92ED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 Кем были Вадик и Вовка: трусами, чудаками или фантазёрами?</w:t>
            </w:r>
            <w:r w:rsidRPr="00ED077C">
              <w:rPr>
                <w:color w:val="000000"/>
              </w:rPr>
              <w:t xml:space="preserve"> </w:t>
            </w:r>
            <w:r w:rsidRPr="00ED077C">
              <w:rPr>
                <w:color w:val="000000"/>
                <w:u w:val="single"/>
              </w:rPr>
              <w:t>(Высказывания детей)</w:t>
            </w:r>
          </w:p>
          <w:p w:rsidR="001C13B8" w:rsidRPr="00ED077C" w:rsidRDefault="001C13B8" w:rsidP="00E92ED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Мнения разделились. Поэтому, чтобы понять характер героев, отношение к ним автора, нужно проследить, как изображает Носов поступки мальчиков, что и как он о них рассказывает.</w:t>
            </w:r>
          </w:p>
          <w:p w:rsidR="001C13B8" w:rsidRPr="00ED077C" w:rsidRDefault="001C13B8" w:rsidP="00E92EDD">
            <w:pPr>
              <w:spacing w:before="100" w:beforeAutospacing="1" w:after="100" w:afterAutospacing="1"/>
              <w:rPr>
                <w:color w:val="000000"/>
              </w:rPr>
            </w:pPr>
            <w:r w:rsidRPr="00ED077C">
              <w:rPr>
                <w:color w:val="000000"/>
              </w:rPr>
              <w:t>- Давайте перечитаем произведение и разберёмся, а потом вернёмся к этому вопросу.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E83946" w:rsidRDefault="001C13B8" w:rsidP="00E83946">
            <w:pPr>
              <w:rPr>
                <w:sz w:val="20"/>
                <w:szCs w:val="20"/>
              </w:rPr>
            </w:pPr>
            <w:r w:rsidRPr="00E83946">
              <w:rPr>
                <w:b/>
                <w:sz w:val="20"/>
                <w:szCs w:val="20"/>
              </w:rPr>
              <w:t>Познавательные:</w:t>
            </w:r>
            <w:r w:rsidRPr="00E83946">
              <w:rPr>
                <w:sz w:val="20"/>
                <w:szCs w:val="20"/>
              </w:rPr>
              <w:t xml:space="preserve"> извлекают необходимую информацию из </w:t>
            </w:r>
            <w:r>
              <w:rPr>
                <w:sz w:val="20"/>
                <w:szCs w:val="20"/>
              </w:rPr>
              <w:t>учебника</w:t>
            </w:r>
            <w:r w:rsidRPr="00E83946">
              <w:rPr>
                <w:sz w:val="20"/>
                <w:szCs w:val="20"/>
              </w:rPr>
              <w:t>; дополняют и расширяют имеющиеся знания и представления о новом изучаемом предмете</w:t>
            </w:r>
            <w:r>
              <w:rPr>
                <w:sz w:val="20"/>
                <w:szCs w:val="20"/>
              </w:rPr>
              <w:t>.</w:t>
            </w:r>
          </w:p>
        </w:tc>
      </w:tr>
      <w:tr w:rsidR="001C13B8" w:rsidTr="00DF0B2F">
        <w:tc>
          <w:tcPr>
            <w:tcW w:w="1985" w:type="dxa"/>
            <w:vMerge/>
          </w:tcPr>
          <w:p w:rsidR="001C13B8" w:rsidRPr="00635C8A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3B8" w:rsidRPr="00ED077C" w:rsidRDefault="001C13B8" w:rsidP="00E92EDD">
            <w:pPr>
              <w:jc w:val="center"/>
              <w:rPr>
                <w:b/>
                <w:u w:val="single"/>
              </w:rPr>
            </w:pPr>
            <w:r w:rsidRPr="00ED077C">
              <w:rPr>
                <w:b/>
                <w:u w:val="single"/>
              </w:rPr>
              <w:t>Отработка техники чтения.</w:t>
            </w:r>
          </w:p>
          <w:p w:rsidR="001C13B8" w:rsidRPr="00ED077C" w:rsidRDefault="001C13B8" w:rsidP="00E92EDD">
            <w:r w:rsidRPr="00ED077C">
              <w:t>(Упражнение с фиксацией зрения на средней линии, направленное на развитие бокового зрения, которое необходимо для развития поля ясного видения).</w:t>
            </w:r>
          </w:p>
          <w:p w:rsidR="001C13B8" w:rsidRPr="00ED077C" w:rsidRDefault="001C13B8" w:rsidP="00E92EDD">
            <w:pPr>
              <w:rPr>
                <w:i/>
              </w:rPr>
            </w:pPr>
            <w:r w:rsidRPr="00ED077C">
              <w:rPr>
                <w:i/>
              </w:rPr>
              <w:t>Учитель</w:t>
            </w:r>
          </w:p>
          <w:p w:rsidR="001C13B8" w:rsidRPr="00ED077C" w:rsidRDefault="001C13B8" w:rsidP="00E92EDD">
            <w:r w:rsidRPr="00ED077C">
              <w:t>- Сосредоточьте свой взгляд на средней линии, краешком глаза «достаньте» каждый слог и прочитайте слова сверху вниз, постоянно фиксируя среднюю линию.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1C13B8" w:rsidRPr="00ED077C" w:rsidTr="00A11482">
              <w:tc>
                <w:tcPr>
                  <w:tcW w:w="2719" w:type="dxa"/>
                  <w:tcBorders>
                    <w:right w:val="single" w:sz="4" w:space="0" w:color="auto"/>
                  </w:tcBorders>
                </w:tcPr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proofErr w:type="gramStart"/>
                  <w:r w:rsidRPr="00ED077C">
                    <w:rPr>
                      <w:b/>
                    </w:rPr>
                    <w:t>ПЛЮХ-НУ</w:t>
                  </w:r>
                  <w:proofErr w:type="gramEnd"/>
                  <w:r w:rsidRPr="00ED077C">
                    <w:rPr>
                      <w:b/>
                    </w:rPr>
                    <w:t>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proofErr w:type="gramStart"/>
                  <w:r w:rsidRPr="00ED077C">
                    <w:rPr>
                      <w:b/>
                    </w:rPr>
                    <w:t>О-БЕР</w:t>
                  </w:r>
                  <w:proofErr w:type="gramEnd"/>
                  <w:r w:rsidRPr="00ED077C">
                    <w:rPr>
                      <w:b/>
                    </w:rPr>
                    <w:t>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proofErr w:type="gramStart"/>
                  <w:r w:rsidRPr="00ED077C">
                    <w:rPr>
                      <w:b/>
                    </w:rPr>
                    <w:t>ПОД-ПРЫГ</w:t>
                  </w:r>
                  <w:proofErr w:type="gramEnd"/>
                  <w:r w:rsidRPr="00ED077C">
                    <w:rPr>
                      <w:b/>
                    </w:rPr>
                    <w:t>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t>ПРИ-ОТ-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t>ОБ-РА-ДО-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lastRenderedPageBreak/>
                    <w:t>СО-СКОЛЬЗ-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t>РАС-КРА-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t>О-СТА-НО-</w:t>
                  </w:r>
                </w:p>
                <w:p w:rsidR="001C13B8" w:rsidRPr="00ED077C" w:rsidRDefault="001C13B8" w:rsidP="00A11482">
                  <w:pPr>
                    <w:jc w:val="right"/>
                    <w:rPr>
                      <w:b/>
                    </w:rPr>
                  </w:pPr>
                  <w:r w:rsidRPr="00ED077C">
                    <w:rPr>
                      <w:b/>
                    </w:rPr>
                    <w:t>СПРА-ШИ-</w:t>
                  </w:r>
                </w:p>
              </w:tc>
              <w:tc>
                <w:tcPr>
                  <w:tcW w:w="2720" w:type="dxa"/>
                  <w:tcBorders>
                    <w:left w:val="single" w:sz="4" w:space="0" w:color="auto"/>
                  </w:tcBorders>
                </w:tcPr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lastRenderedPageBreak/>
                    <w:t>-ЛОСЬ</w:t>
                  </w:r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-НУЛ-СЯ</w:t>
                  </w:r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-НЕТ</w:t>
                  </w:r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</w:t>
                  </w:r>
                  <w:proofErr w:type="gramStart"/>
                  <w:r w:rsidRPr="00ED077C">
                    <w:rPr>
                      <w:b/>
                    </w:rPr>
                    <w:t>КРЫ-ЛИСЬ</w:t>
                  </w:r>
                  <w:proofErr w:type="gramEnd"/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</w:t>
                  </w:r>
                  <w:proofErr w:type="gramStart"/>
                  <w:r w:rsidRPr="00ED077C">
                    <w:rPr>
                      <w:b/>
                    </w:rPr>
                    <w:t>ВА-ЛИСЬ</w:t>
                  </w:r>
                  <w:proofErr w:type="gramEnd"/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lastRenderedPageBreak/>
                    <w:t>-НУ-ЛА</w:t>
                  </w:r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-ШИ-ВА-ЛИ</w:t>
                  </w:r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</w:t>
                  </w:r>
                  <w:proofErr w:type="gramStart"/>
                  <w:r w:rsidRPr="00ED077C">
                    <w:rPr>
                      <w:b/>
                    </w:rPr>
                    <w:t>ВИ-ЛАСЬ</w:t>
                  </w:r>
                  <w:proofErr w:type="gramEnd"/>
                </w:p>
                <w:p w:rsidR="001C13B8" w:rsidRPr="00ED077C" w:rsidRDefault="001C13B8" w:rsidP="00A11482">
                  <w:pPr>
                    <w:rPr>
                      <w:b/>
                    </w:rPr>
                  </w:pPr>
                  <w:r w:rsidRPr="00ED077C">
                    <w:rPr>
                      <w:b/>
                    </w:rPr>
                    <w:t>-ВА-ЕТ</w:t>
                  </w:r>
                </w:p>
              </w:tc>
            </w:tr>
          </w:tbl>
          <w:p w:rsidR="001C13B8" w:rsidRPr="00ED077C" w:rsidRDefault="001C13B8" w:rsidP="00E92E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8" w:rsidTr="00DF0B2F">
        <w:tc>
          <w:tcPr>
            <w:tcW w:w="1985" w:type="dxa"/>
            <w:vMerge/>
          </w:tcPr>
          <w:p w:rsidR="001C13B8" w:rsidRPr="00635C8A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3B8" w:rsidRPr="00ED077C" w:rsidRDefault="001C13B8" w:rsidP="00A72F3D">
            <w:pPr>
              <w:jc w:val="center"/>
              <w:rPr>
                <w:b/>
                <w:color w:val="000000"/>
                <w:u w:val="single"/>
              </w:rPr>
            </w:pPr>
            <w:r w:rsidRPr="00ED077C">
              <w:rPr>
                <w:b/>
                <w:color w:val="000000"/>
                <w:u w:val="single"/>
              </w:rPr>
              <w:t>Чтение текста учащимися</w:t>
            </w:r>
          </w:p>
          <w:p w:rsidR="001C13B8" w:rsidRDefault="001C13B8" w:rsidP="00ED0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 w:rsidRPr="00ED077C">
              <w:rPr>
                <w:color w:val="000000"/>
              </w:rPr>
              <w:t xml:space="preserve"> произведени</w:t>
            </w:r>
            <w:r>
              <w:rPr>
                <w:color w:val="000000"/>
              </w:rPr>
              <w:t>я</w:t>
            </w:r>
            <w:r w:rsidRPr="00ED077C">
              <w:rPr>
                <w:color w:val="000000"/>
              </w:rPr>
              <w:t>.</w:t>
            </w:r>
          </w:p>
          <w:p w:rsidR="001C13B8" w:rsidRPr="00ED077C" w:rsidRDefault="001C13B8" w:rsidP="00ED077C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Как котёнок оказался под шляпой? </w:t>
            </w:r>
            <w:r w:rsidRPr="00ED077C">
              <w:rPr>
                <w:color w:val="000000"/>
                <w:u w:val="single"/>
              </w:rPr>
              <w:t>(читают)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Почему мальчики не </w:t>
            </w:r>
            <w:proofErr w:type="gramStart"/>
            <w:r w:rsidRPr="00ED077C">
              <w:rPr>
                <w:color w:val="000000"/>
              </w:rPr>
              <w:t>видели</w:t>
            </w:r>
            <w:proofErr w:type="gramEnd"/>
            <w:r w:rsidRPr="00ED077C">
              <w:rPr>
                <w:color w:val="000000"/>
              </w:rPr>
              <w:t xml:space="preserve"> что случилось с котёнком? </w:t>
            </w:r>
            <w:r w:rsidRPr="00ED077C">
              <w:rPr>
                <w:i/>
                <w:iCs/>
                <w:color w:val="000000"/>
                <w:u w:val="single"/>
              </w:rPr>
              <w:t>(Они сидели за столом и раскрашивали картинки, были увлечены своим занятием.)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А мы, читатели, знаем</w:t>
            </w:r>
            <w:r>
              <w:rPr>
                <w:color w:val="000000"/>
              </w:rPr>
              <w:t>,</w:t>
            </w:r>
            <w:r w:rsidRPr="00ED077C">
              <w:rPr>
                <w:color w:val="000000"/>
              </w:rPr>
              <w:t xml:space="preserve"> кто прячется под шляпой?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-Когда мы это узнаём? </w:t>
            </w:r>
            <w:r w:rsidRPr="00ED077C">
              <w:rPr>
                <w:i/>
                <w:iCs/>
                <w:color w:val="000000"/>
                <w:u w:val="single"/>
              </w:rPr>
              <w:t>(Мы это узнаём сразу в начале рассказа.)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 Почему писатель начал свой рассказ с того, как котёнок попал под шляпу? </w:t>
            </w:r>
            <w:r w:rsidRPr="00ED077C">
              <w:rPr>
                <w:i/>
                <w:iCs/>
                <w:color w:val="000000"/>
                <w:u w:val="single"/>
              </w:rPr>
              <w:t>(Чтобы читатели знали, что бояться нечего;</w:t>
            </w:r>
            <w:r>
              <w:rPr>
                <w:color w:val="000000"/>
              </w:rPr>
              <w:t xml:space="preserve"> </w:t>
            </w:r>
            <w:r w:rsidRPr="00ED077C">
              <w:rPr>
                <w:i/>
                <w:iCs/>
                <w:color w:val="000000"/>
                <w:u w:val="single"/>
              </w:rPr>
              <w:t>так интереснее читателям, иначе было бы не смешно.)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Когда мальчики заметили шляпу?</w:t>
            </w:r>
            <w:r>
              <w:rPr>
                <w:color w:val="000000"/>
              </w:rPr>
              <w:t xml:space="preserve"> </w:t>
            </w:r>
            <w:r w:rsidRPr="00ED077C">
              <w:rPr>
                <w:i/>
                <w:iCs/>
                <w:color w:val="000000"/>
              </w:rPr>
              <w:t>(Услышали, как позади что-то плюхнулось.)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Что же так испугало мальчиков? </w:t>
            </w:r>
            <w:r w:rsidRPr="00ED077C">
              <w:rPr>
                <w:i/>
                <w:iCs/>
                <w:color w:val="000000"/>
                <w:u w:val="single"/>
              </w:rPr>
              <w:t>(Шляпа, которая двигалась.)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>- Понимали ли они, что шляпы не бывают живыми?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proofErr w:type="gramStart"/>
            <w:r w:rsidRPr="00ED077C">
              <w:rPr>
                <w:i/>
                <w:iCs/>
                <w:color w:val="000000"/>
                <w:u w:val="single"/>
              </w:rPr>
              <w:t>(Понимали.</w:t>
            </w:r>
            <w:proofErr w:type="gramEnd"/>
            <w:r w:rsidRPr="00ED077C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D077C">
              <w:rPr>
                <w:i/>
                <w:iCs/>
                <w:color w:val="000000"/>
                <w:u w:val="single"/>
              </w:rPr>
              <w:t>Один из мальчиков даже сказал, что «шляпы не бывают живыми».)</w:t>
            </w:r>
            <w:proofErr w:type="gramEnd"/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Тогда что их так напугало? </w:t>
            </w:r>
            <w:r w:rsidRPr="00ED077C">
              <w:rPr>
                <w:i/>
                <w:iCs/>
                <w:color w:val="000000"/>
                <w:u w:val="single"/>
              </w:rPr>
              <w:t>(Обычный, знакомый предмет ведёт себя странно, непонятно.)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Какими словами писатель говорит о состоянии мальчиков? </w:t>
            </w:r>
            <w:r w:rsidRPr="00ED077C">
              <w:rPr>
                <w:i/>
                <w:iCs/>
                <w:color w:val="000000"/>
              </w:rPr>
              <w:t>(Прыгнули на диван и трясутся от страха.)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Что значит «трястись от страха»?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Как ещё по тексту можно догадаться о состоянии мальчиков в этот момент? Посмотрите на оформление предложений. </w:t>
            </w:r>
            <w:proofErr w:type="gramStart"/>
            <w:r w:rsidRPr="00ED077C">
              <w:rPr>
                <w:i/>
                <w:iCs/>
                <w:color w:val="000000"/>
                <w:u w:val="single"/>
              </w:rPr>
              <w:t>(Один из них заикается от страха.</w:t>
            </w:r>
            <w:proofErr w:type="gramEnd"/>
            <w:r w:rsidRPr="00ED077C">
              <w:rPr>
                <w:i/>
                <w:iCs/>
                <w:color w:val="000000"/>
                <w:u w:val="single"/>
              </w:rPr>
              <w:t xml:space="preserve"> </w:t>
            </w:r>
            <w:proofErr w:type="gramStart"/>
            <w:r w:rsidRPr="00ED077C">
              <w:rPr>
                <w:i/>
                <w:iCs/>
                <w:color w:val="000000"/>
                <w:u w:val="single"/>
              </w:rPr>
              <w:t>Они говорят </w:t>
            </w:r>
            <w:r w:rsidRPr="00ED077C">
              <w:rPr>
                <w:b/>
                <w:bCs/>
                <w:i/>
                <w:iCs/>
                <w:color w:val="000000"/>
                <w:u w:val="single"/>
              </w:rPr>
              <w:t>короткими фразами</w:t>
            </w:r>
            <w:r w:rsidRPr="00ED077C">
              <w:rPr>
                <w:i/>
                <w:iCs/>
                <w:color w:val="000000"/>
                <w:u w:val="single"/>
              </w:rPr>
              <w:t>, а так говорит человек</w:t>
            </w:r>
            <w:r>
              <w:rPr>
                <w:i/>
                <w:iCs/>
                <w:color w:val="000000"/>
                <w:u w:val="single"/>
              </w:rPr>
              <w:t>,</w:t>
            </w:r>
            <w:r w:rsidRPr="00ED077C">
              <w:rPr>
                <w:i/>
                <w:iCs/>
                <w:color w:val="000000"/>
                <w:u w:val="single"/>
              </w:rPr>
              <w:t xml:space="preserve"> если он сильно волнуется или боится.)</w:t>
            </w:r>
            <w:proofErr w:type="gramEnd"/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Итак, как повели себя ребята в первый момент, когда увидели «живую шляпу»? </w:t>
            </w:r>
            <w:r w:rsidRPr="00ED077C">
              <w:rPr>
                <w:b/>
                <w:bCs/>
                <w:color w:val="000000"/>
              </w:rPr>
              <w:t>(Испугались.)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Что предприняли мальчики? </w:t>
            </w:r>
            <w:r w:rsidRPr="00ED077C">
              <w:rPr>
                <w:i/>
                <w:iCs/>
                <w:color w:val="000000"/>
                <w:u w:val="single"/>
              </w:rPr>
              <w:t>(Они убежали на кухню.)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Кто из мальчиков посмелей: Володя или Вадик? </w:t>
            </w:r>
            <w:r w:rsidRPr="00ED077C">
              <w:rPr>
                <w:i/>
                <w:iCs/>
                <w:color w:val="000000"/>
                <w:u w:val="single"/>
              </w:rPr>
              <w:t>(Вадик.)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Почему? </w:t>
            </w:r>
            <w:r w:rsidRPr="00ED077C">
              <w:rPr>
                <w:i/>
                <w:iCs/>
                <w:color w:val="000000"/>
                <w:u w:val="single"/>
              </w:rPr>
              <w:t>(Вовка хотел уйти домой, бросить друга.)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Как меняется поведение  мальчиков на кухне? </w:t>
            </w:r>
            <w:r w:rsidRPr="00ED077C">
              <w:rPr>
                <w:i/>
                <w:iCs/>
                <w:color w:val="000000"/>
                <w:u w:val="single"/>
              </w:rPr>
              <w:t>(Они успокаиваются и начинают думать, что делать дальше?)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Прочитайте, какие слова стали переломными в их настроении. </w:t>
            </w:r>
            <w:r w:rsidRPr="00ED077C">
              <w:rPr>
                <w:i/>
                <w:iCs/>
                <w:color w:val="000000"/>
              </w:rPr>
              <w:t>(А может быть, её кто-нибудь за верёвочку дёргает?)</w:t>
            </w:r>
          </w:p>
          <w:p w:rsidR="001C13B8" w:rsidRPr="00ED077C" w:rsidRDefault="001C13B8" w:rsidP="008630A2">
            <w:pPr>
              <w:jc w:val="center"/>
              <w:rPr>
                <w:color w:val="000000"/>
              </w:rPr>
            </w:pPr>
            <w:r w:rsidRPr="00ED077C">
              <w:rPr>
                <w:b/>
                <w:bCs/>
                <w:i/>
                <w:iCs/>
                <w:color w:val="000000"/>
              </w:rPr>
              <w:t>(</w:t>
            </w:r>
            <w:r w:rsidRPr="00ED077C">
              <w:rPr>
                <w:b/>
                <w:bCs/>
                <w:i/>
                <w:iCs/>
                <w:color w:val="000000"/>
                <w:u w:val="single"/>
              </w:rPr>
              <w:t>Мальчики успокоились и осмелели.)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Что делали мальчики, чтобы узнать тайну «живой шляпы»? </w:t>
            </w:r>
            <w:r w:rsidRPr="00ED077C">
              <w:rPr>
                <w:i/>
                <w:iCs/>
                <w:color w:val="000000"/>
                <w:u w:val="single"/>
              </w:rPr>
              <w:t>(Хотели треснуть, но боялись подойти ближе; стучали по полу кочергой, кричали.)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lastRenderedPageBreak/>
              <w:t xml:space="preserve">- А как вела себя шляпа всё это время? </w:t>
            </w:r>
            <w:r w:rsidRPr="00ED077C">
              <w:rPr>
                <w:i/>
                <w:iCs/>
                <w:color w:val="000000"/>
                <w:u w:val="single"/>
              </w:rPr>
              <w:t>(Она не двигалась.)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Как вы думаете, почему? </w:t>
            </w:r>
            <w:r w:rsidRPr="00ED077C">
              <w:rPr>
                <w:i/>
                <w:iCs/>
                <w:color w:val="000000"/>
                <w:u w:val="single"/>
              </w:rPr>
              <w:t>(Она сама боялась.)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Что произошло, когда ребята стали швырять картофелем в шляпу? </w:t>
            </w:r>
            <w:r w:rsidRPr="00ED077C">
              <w:rPr>
                <w:color w:val="000000"/>
                <w:u w:val="single"/>
              </w:rPr>
              <w:t>(Зачитать.)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Почему они сначала боялись, а потом сами стали нападать на шляпу? </w:t>
            </w:r>
            <w:r w:rsidRPr="00ED077C">
              <w:rPr>
                <w:i/>
                <w:iCs/>
                <w:color w:val="000000"/>
                <w:u w:val="single"/>
              </w:rPr>
              <w:t>(Они побороли свой страх окончательно, потому что поняли, что шляпа их сама боится.)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Какое слово  передаёт их настроение? </w:t>
            </w:r>
            <w:r w:rsidRPr="00ED077C">
              <w:rPr>
                <w:b/>
                <w:bCs/>
                <w:i/>
                <w:iCs/>
                <w:color w:val="000000"/>
              </w:rPr>
              <w:t>(Обрадовались.)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 xml:space="preserve"> Какие чувства испытали мальчики, когда узнали секрет шляпы? </w:t>
            </w:r>
            <w:r w:rsidRPr="00ED077C">
              <w:rPr>
                <w:i/>
                <w:iCs/>
                <w:color w:val="000000"/>
                <w:u w:val="single"/>
              </w:rPr>
              <w:t>(Радость – что всё хорошо закончилось, страх прошёл;</w:t>
            </w:r>
            <w:r>
              <w:rPr>
                <w:color w:val="000000"/>
              </w:rPr>
              <w:t xml:space="preserve"> </w:t>
            </w:r>
            <w:r w:rsidRPr="00ED077C">
              <w:rPr>
                <w:i/>
                <w:iCs/>
                <w:color w:val="000000"/>
                <w:u w:val="single"/>
              </w:rPr>
              <w:t>стыд – что они испугались шляпы;</w:t>
            </w:r>
            <w:r>
              <w:rPr>
                <w:color w:val="000000"/>
              </w:rPr>
              <w:t xml:space="preserve"> </w:t>
            </w:r>
            <w:r w:rsidRPr="00ED077C">
              <w:rPr>
                <w:i/>
                <w:iCs/>
                <w:color w:val="000000"/>
                <w:u w:val="single"/>
              </w:rPr>
              <w:t>жалость – Ваське зря попало.)</w:t>
            </w:r>
          </w:p>
          <w:p w:rsidR="001C13B8" w:rsidRPr="008630A2" w:rsidRDefault="001C13B8" w:rsidP="008630A2">
            <w:pPr>
              <w:rPr>
                <w:b/>
                <w:color w:val="000000"/>
                <w:u w:val="single"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Вывод: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>- А теперь, прежде чем вернуться к вопросу, на который вы отвечали,  давайте ещё раз перечитаем слова, которые характеризуют настроение и душевное состояние мальчиков по ходу развития событий: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(Слайд)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Испугались;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успокоились и осмелели;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побороли свой страх;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веселились и радовались;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обрадовались.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(Слайд)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Как вы теперь ответите на вопрос: </w:t>
            </w:r>
            <w:r w:rsidRPr="00ED077C">
              <w:rPr>
                <w:b/>
                <w:bCs/>
                <w:color w:val="000000"/>
              </w:rPr>
              <w:t>«Кем были Вадик и Вовка: трусами, чудаками или фантазёрами?»</w:t>
            </w:r>
            <w:r w:rsidRPr="00ED077C">
              <w:rPr>
                <w:color w:val="000000"/>
              </w:rPr>
              <w:t xml:space="preserve"> </w:t>
            </w:r>
            <w:proofErr w:type="gramStart"/>
            <w:r w:rsidRPr="00ED077C">
              <w:rPr>
                <w:i/>
                <w:iCs/>
                <w:color w:val="000000"/>
                <w:u w:val="single"/>
              </w:rPr>
              <w:t>(Они не были трусами, потому что справились со страхом.</w:t>
            </w:r>
            <w:proofErr w:type="gramEnd"/>
            <w:r w:rsidRPr="00ED077C">
              <w:rPr>
                <w:i/>
                <w:iCs/>
                <w:color w:val="000000"/>
                <w:u w:val="single"/>
              </w:rPr>
              <w:t xml:space="preserve"> Мальчики были активные, деятельные.  Они не сидели на месте, а искали выход. Пытались узнать, кто там под шляпой.</w:t>
            </w:r>
          </w:p>
          <w:p w:rsidR="001C13B8" w:rsidRPr="00ED077C" w:rsidRDefault="001C13B8" w:rsidP="00D5367F">
            <w:pPr>
              <w:rPr>
                <w:color w:val="000000"/>
              </w:rPr>
            </w:pPr>
            <w:r w:rsidRPr="00ED077C">
              <w:rPr>
                <w:i/>
                <w:iCs/>
                <w:color w:val="000000"/>
                <w:u w:val="single"/>
              </w:rPr>
              <w:t>Ребята были </w:t>
            </w:r>
            <w:r w:rsidRPr="00ED077C">
              <w:rPr>
                <w:b/>
                <w:bCs/>
                <w:i/>
                <w:iCs/>
                <w:color w:val="000000"/>
                <w:u w:val="single"/>
              </w:rPr>
              <w:t>фантазёрами.</w:t>
            </w:r>
            <w:r w:rsidRPr="00ED077C">
              <w:rPr>
                <w:i/>
                <w:iCs/>
                <w:color w:val="000000"/>
                <w:u w:val="single"/>
              </w:rPr>
              <w:t> </w:t>
            </w:r>
            <w:proofErr w:type="gramStart"/>
            <w:r w:rsidRPr="00ED077C">
              <w:rPr>
                <w:i/>
                <w:iCs/>
                <w:color w:val="000000"/>
                <w:u w:val="single"/>
              </w:rPr>
              <w:t xml:space="preserve">Они </w:t>
            </w:r>
            <w:proofErr w:type="spellStart"/>
            <w:r w:rsidRPr="00ED077C">
              <w:rPr>
                <w:i/>
                <w:iCs/>
                <w:color w:val="000000"/>
                <w:u w:val="single"/>
              </w:rPr>
              <w:t>напридумывали</w:t>
            </w:r>
            <w:proofErr w:type="spellEnd"/>
            <w:r w:rsidRPr="00ED077C">
              <w:rPr>
                <w:i/>
                <w:iCs/>
                <w:color w:val="000000"/>
                <w:u w:val="single"/>
              </w:rPr>
              <w:t>, что шляпу кто-то дёргает за верёвочку.)</w:t>
            </w:r>
            <w:proofErr w:type="gramEnd"/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 А как автор относится к героям своего произведения? </w:t>
            </w:r>
            <w:r w:rsidRPr="00ED077C">
              <w:rPr>
                <w:i/>
                <w:iCs/>
                <w:color w:val="000000"/>
                <w:u w:val="single"/>
              </w:rPr>
              <w:t>(Ребята ему нравятся, он над ними посмеивается.)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 А какой это смех: добрый или злой? </w:t>
            </w:r>
            <w:r w:rsidRPr="00ED077C">
              <w:rPr>
                <w:i/>
                <w:iCs/>
                <w:color w:val="000000"/>
                <w:u w:val="single"/>
              </w:rPr>
              <w:t>(Добрый.)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 xml:space="preserve">- Как называется такой смех? </w:t>
            </w:r>
            <w:r w:rsidRPr="00ED077C">
              <w:rPr>
                <w:i/>
                <w:iCs/>
                <w:color w:val="000000"/>
                <w:u w:val="single"/>
              </w:rPr>
              <w:t>(Юмор.)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color w:val="000000"/>
              </w:rPr>
              <w:t>-  </w:t>
            </w:r>
            <w:r w:rsidRPr="00ED077C">
              <w:rPr>
                <w:b/>
                <w:bCs/>
                <w:color w:val="000000"/>
              </w:rPr>
              <w:t>Какая главная мысль этого рассказа?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(</w:t>
            </w:r>
            <w:r w:rsidRPr="00ED077C">
              <w:rPr>
                <w:b/>
                <w:bCs/>
                <w:i/>
                <w:iCs/>
                <w:color w:val="000000"/>
              </w:rPr>
              <w:t>Учись справляться со своим страхом и  тогда ты найдёшь выход из трудной ситуации.)</w:t>
            </w:r>
          </w:p>
          <w:p w:rsidR="001C13B8" w:rsidRPr="008630A2" w:rsidRDefault="001C13B8" w:rsidP="00A72F3D">
            <w:pPr>
              <w:jc w:val="center"/>
              <w:rPr>
                <w:b/>
                <w:color w:val="000000"/>
              </w:rPr>
            </w:pPr>
          </w:p>
          <w:p w:rsidR="001C13B8" w:rsidRPr="008630A2" w:rsidRDefault="001C13B8" w:rsidP="00A72F3D">
            <w:pPr>
              <w:jc w:val="center"/>
              <w:rPr>
                <w:b/>
                <w:color w:val="000000"/>
                <w:u w:val="single"/>
              </w:rPr>
            </w:pPr>
            <w:r w:rsidRPr="008630A2">
              <w:rPr>
                <w:b/>
                <w:bCs/>
                <w:iCs/>
                <w:color w:val="000000"/>
                <w:u w:val="single"/>
              </w:rPr>
              <w:t>Соотнесение пословиц с содержанием рассказа.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i/>
                <w:iCs/>
                <w:color w:val="000000"/>
              </w:rPr>
              <w:t>- </w:t>
            </w:r>
            <w:r w:rsidRPr="00ED077C">
              <w:rPr>
                <w:color w:val="000000"/>
              </w:rPr>
              <w:t>Какую пословицу вы бы подобрали сами к этому произведению?</w:t>
            </w:r>
          </w:p>
          <w:p w:rsidR="001C13B8" w:rsidRPr="00ED077C" w:rsidRDefault="001C13B8" w:rsidP="00A72F3D">
            <w:pPr>
              <w:rPr>
                <w:color w:val="000000"/>
              </w:rPr>
            </w:pPr>
            <w:r w:rsidRPr="00ED077C">
              <w:rPr>
                <w:b/>
                <w:bCs/>
                <w:i/>
                <w:iCs/>
                <w:color w:val="000000"/>
              </w:rPr>
              <w:t>(Слайд)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b/>
                <w:bCs/>
                <w:color w:val="000000"/>
              </w:rPr>
              <w:t>-</w:t>
            </w:r>
            <w:r w:rsidRPr="00ED077C">
              <w:rPr>
                <w:color w:val="000000"/>
              </w:rPr>
              <w:t> Прочитайте пословицы и выберите одну, которая больше подходит к содержанию этого произведения.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i/>
                <w:iCs/>
                <w:color w:val="000000"/>
              </w:rPr>
              <w:t>Семь раз отмерь, один раз отрежь.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i/>
                <w:iCs/>
                <w:color w:val="000000"/>
              </w:rPr>
              <w:t>Волков бояться – в лес не ходить.</w:t>
            </w:r>
          </w:p>
          <w:p w:rsidR="001C13B8" w:rsidRPr="00ED077C" w:rsidRDefault="001C13B8" w:rsidP="00A72F3D">
            <w:pPr>
              <w:jc w:val="both"/>
              <w:rPr>
                <w:color w:val="000000"/>
              </w:rPr>
            </w:pPr>
            <w:r w:rsidRPr="00ED077C">
              <w:rPr>
                <w:i/>
                <w:iCs/>
                <w:color w:val="000000"/>
              </w:rPr>
              <w:t>У страха глаза велики – чего нет, и то видят.</w:t>
            </w:r>
          </w:p>
          <w:p w:rsidR="001C13B8" w:rsidRPr="008630A2" w:rsidRDefault="001C13B8" w:rsidP="008630A2">
            <w:pPr>
              <w:jc w:val="both"/>
              <w:rPr>
                <w:color w:val="000000"/>
              </w:rPr>
            </w:pPr>
            <w:r w:rsidRPr="00ED077C">
              <w:rPr>
                <w:i/>
                <w:iCs/>
                <w:color w:val="000000"/>
              </w:rPr>
              <w:lastRenderedPageBreak/>
              <w:t>Чучело только видом пугает.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C13B8" w:rsidRPr="001C13B8" w:rsidRDefault="001C13B8" w:rsidP="00E1744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B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1C13B8" w:rsidRPr="001C13B8" w:rsidRDefault="001C13B8" w:rsidP="00E1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3B8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C13B8">
              <w:rPr>
                <w:rFonts w:ascii="Times New Roman" w:hAnsi="Times New Roman" w:cs="Times New Roman"/>
                <w:sz w:val="20"/>
                <w:szCs w:val="20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1C13B8" w:rsidRPr="001C13B8" w:rsidRDefault="001C13B8" w:rsidP="00E1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13B8">
              <w:rPr>
                <w:rFonts w:ascii="Times New Roman" w:hAnsi="Times New Roman" w:cs="Times New Roman"/>
                <w:b/>
                <w:sz w:val="20"/>
                <w:szCs w:val="20"/>
              </w:rPr>
              <w:t>УУД постановки и решения проблем:</w:t>
            </w:r>
            <w:r w:rsidRPr="001C13B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создание способов решения проблем поискового характера.</w:t>
            </w:r>
          </w:p>
          <w:p w:rsidR="001C13B8" w:rsidRDefault="001C13B8" w:rsidP="00E174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C13B8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C13B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эталоном;</w:t>
            </w:r>
          </w:p>
          <w:p w:rsidR="001C13B8" w:rsidRPr="001C13B8" w:rsidRDefault="001C13B8" w:rsidP="001C13B8">
            <w:pPr>
              <w:rPr>
                <w:lang w:eastAsia="en-US"/>
              </w:rPr>
            </w:pPr>
            <w:proofErr w:type="spellStart"/>
            <w:proofErr w:type="gramStart"/>
            <w:r w:rsidRPr="00D84E00">
              <w:rPr>
                <w:b/>
                <w:sz w:val="20"/>
                <w:szCs w:val="20"/>
              </w:rPr>
              <w:t>Коммуникатив</w:t>
            </w:r>
            <w:r>
              <w:rPr>
                <w:b/>
                <w:sz w:val="20"/>
                <w:szCs w:val="20"/>
              </w:rPr>
              <w:t>-</w:t>
            </w:r>
            <w:r w:rsidRPr="00D84E00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D84E00">
              <w:rPr>
                <w:sz w:val="20"/>
                <w:szCs w:val="20"/>
              </w:rPr>
              <w:t>: строить связное высказывание; оценивать поступок героя, учитывая его мотив</w:t>
            </w:r>
          </w:p>
        </w:tc>
      </w:tr>
      <w:tr w:rsidR="001C13B8" w:rsidTr="00DF0B2F">
        <w:tc>
          <w:tcPr>
            <w:tcW w:w="1985" w:type="dxa"/>
            <w:vMerge w:val="restart"/>
          </w:tcPr>
          <w:p w:rsidR="001C13B8" w:rsidRPr="001C13B8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1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7. Закрепление </w:t>
            </w:r>
            <w:proofErr w:type="gramStart"/>
            <w:r w:rsidRPr="001C13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изученного</w:t>
            </w:r>
            <w:proofErr w:type="gramEnd"/>
          </w:p>
        </w:tc>
        <w:tc>
          <w:tcPr>
            <w:tcW w:w="5670" w:type="dxa"/>
          </w:tcPr>
          <w:p w:rsidR="001C13B8" w:rsidRPr="008630A2" w:rsidRDefault="001C13B8" w:rsidP="008630A2">
            <w:pPr>
              <w:ind w:left="34"/>
              <w:rPr>
                <w:b/>
              </w:rPr>
            </w:pPr>
            <w:r w:rsidRPr="008630A2">
              <w:rPr>
                <w:b/>
              </w:rPr>
              <w:t>1. Составление картинного плана.</w:t>
            </w:r>
          </w:p>
          <w:p w:rsidR="001C13B8" w:rsidRPr="008630A2" w:rsidRDefault="001C13B8" w:rsidP="008630A2">
            <w:pPr>
              <w:ind w:left="34"/>
            </w:pPr>
            <w:r w:rsidRPr="008630A2">
              <w:t>- Давайте воспроизведем события, которые произошли в рассказе.</w:t>
            </w:r>
          </w:p>
          <w:p w:rsidR="001C13B8" w:rsidRPr="008630A2" w:rsidRDefault="001C13B8" w:rsidP="008630A2">
            <w:pPr>
              <w:ind w:left="34"/>
            </w:pPr>
            <w:r w:rsidRPr="008630A2">
              <w:t xml:space="preserve">- Для этого нужно расставить сюжетные картинки по порядку. </w:t>
            </w:r>
          </w:p>
          <w:p w:rsidR="001C13B8" w:rsidRPr="008630A2" w:rsidRDefault="001C13B8" w:rsidP="008630A2">
            <w:pPr>
              <w:ind w:left="34"/>
              <w:rPr>
                <w:b/>
              </w:rPr>
            </w:pPr>
            <w:r w:rsidRPr="008630A2">
              <w:rPr>
                <w:b/>
              </w:rPr>
              <w:t>2. Подбор заголовков к иллюстрациям:</w:t>
            </w:r>
          </w:p>
          <w:p w:rsidR="001C13B8" w:rsidRPr="008630A2" w:rsidRDefault="001C13B8" w:rsidP="008630A2">
            <w:pPr>
              <w:ind w:left="34"/>
            </w:pPr>
            <w:r w:rsidRPr="008630A2">
              <w:t>1. Вовка и Вадик сидели дома.</w:t>
            </w:r>
          </w:p>
          <w:p w:rsidR="001C13B8" w:rsidRPr="008630A2" w:rsidRDefault="001C13B8" w:rsidP="008630A2">
            <w:pPr>
              <w:ind w:left="34"/>
            </w:pPr>
            <w:r w:rsidRPr="008630A2">
              <w:t>2. Шляпа живая?</w:t>
            </w:r>
          </w:p>
          <w:p w:rsidR="001C13B8" w:rsidRPr="008630A2" w:rsidRDefault="001C13B8" w:rsidP="008630A2">
            <w:pPr>
              <w:ind w:left="34"/>
            </w:pPr>
            <w:r w:rsidRPr="008630A2">
              <w:t>3. Мальчики трясутся от страха.</w:t>
            </w:r>
          </w:p>
          <w:p w:rsidR="001C13B8" w:rsidRPr="008630A2" w:rsidRDefault="001C13B8" w:rsidP="008630A2">
            <w:pPr>
              <w:ind w:left="34"/>
            </w:pPr>
            <w:r w:rsidRPr="008630A2">
              <w:t>4. Вовка и Вадик пошли в атаку.</w:t>
            </w:r>
          </w:p>
          <w:p w:rsidR="001C13B8" w:rsidRPr="008630A2" w:rsidRDefault="001C13B8" w:rsidP="008630A2">
            <w:pPr>
              <w:ind w:left="34"/>
            </w:pPr>
            <w:r w:rsidRPr="008630A2">
              <w:t>5. Это же наш котенок Васька!</w:t>
            </w:r>
          </w:p>
          <w:p w:rsidR="001C13B8" w:rsidRPr="008630A2" w:rsidRDefault="001C13B8" w:rsidP="00F41EA7">
            <w:r>
              <w:rPr>
                <w:b/>
              </w:rPr>
              <w:t xml:space="preserve">- </w:t>
            </w:r>
            <w:r w:rsidRPr="008630A2">
              <w:rPr>
                <w:b/>
              </w:rPr>
              <w:t>С какой целью автор предлагает нам этот рассказ?</w:t>
            </w:r>
          </w:p>
          <w:p w:rsidR="001C13B8" w:rsidRPr="008630A2" w:rsidRDefault="001C13B8" w:rsidP="008630A2">
            <w:pPr>
              <w:jc w:val="both"/>
            </w:pPr>
            <w:r>
              <w:t xml:space="preserve">   </w:t>
            </w:r>
            <w:r w:rsidRPr="008630A2">
              <w:t>Если человек трус, любое дело ему кажется страшным. Любая вещь его может напугать. Страх  может превратиться в комическую ситуацию.</w:t>
            </w:r>
          </w:p>
          <w:p w:rsidR="001C13B8" w:rsidRPr="008630A2" w:rsidRDefault="001C13B8" w:rsidP="008630A2">
            <w:pPr>
              <w:jc w:val="both"/>
            </w:pPr>
            <w:r w:rsidRPr="008630A2">
              <w:t>- Что нужно делать, чтобы не бояться ничего? (Над</w:t>
            </w:r>
            <w:r>
              <w:t>о преодолевать страх)</w:t>
            </w:r>
            <w:r w:rsidRPr="008630A2">
              <w:t xml:space="preserve"> 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13B8" w:rsidRPr="001C13B8" w:rsidRDefault="001C13B8" w:rsidP="001C13B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B8" w:rsidTr="00DF0B2F">
        <w:tc>
          <w:tcPr>
            <w:tcW w:w="1985" w:type="dxa"/>
            <w:vMerge/>
          </w:tcPr>
          <w:p w:rsidR="001C13B8" w:rsidRPr="00635C8A" w:rsidRDefault="001C13B8" w:rsidP="004909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C13B8" w:rsidRPr="008630A2" w:rsidRDefault="001C13B8" w:rsidP="008630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0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Проверка понимания произведения.</w:t>
            </w:r>
          </w:p>
          <w:p w:rsidR="001C13B8" w:rsidRPr="008630A2" w:rsidRDefault="001C13B8" w:rsidP="008630A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30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(Индивидуальная работа)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30A2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(картинки: машина, шляпа, картофель, котёнок, лыжи, клюшка, сани, лыжная палка, ребята)</w:t>
            </w:r>
            <w:proofErr w:type="gramEnd"/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– Найдите те предметы и тех действующих лиц, которые встретились в рассказе. Назовите лишние предметы.</w:t>
            </w:r>
          </w:p>
          <w:p w:rsidR="001C13B8" w:rsidRDefault="001C13B8" w:rsidP="00D14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BA">
              <w:rPr>
                <w:rFonts w:ascii="Times New Roman" w:hAnsi="Times New Roman" w:cs="Times New Roman"/>
                <w:b/>
                <w:sz w:val="24"/>
                <w:szCs w:val="24"/>
              </w:rPr>
              <w:t>Парная работа</w:t>
            </w:r>
          </w:p>
          <w:p w:rsidR="001C13B8" w:rsidRPr="00D14DBA" w:rsidRDefault="001C13B8" w:rsidP="00D14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 xml:space="preserve">Тест по рассказу Николая Носова “Жива шляпа”. 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1) Кота в рассказе зовут: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а) Борька; б) Васька; в) Тишка.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 xml:space="preserve">2) Кот попал </w:t>
            </w:r>
            <w:proofErr w:type="gramStart"/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а) платок; б) пальто; в) шляпу.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3) Спасаясь, от шляпы мальчики взяли: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а) лыжную палку; б) кочергу; в) доску.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4) Чем стреляли мальчики в шляпу: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а) морковкой; б) картошкой; в) огурцами.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5) Кто был под шляпой:</w:t>
            </w:r>
          </w:p>
          <w:p w:rsidR="001C13B8" w:rsidRPr="008630A2" w:rsidRDefault="001C13B8" w:rsidP="008630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а) щенок; б) котенок; мышонок.</w:t>
            </w:r>
          </w:p>
          <w:p w:rsidR="001C13B8" w:rsidRDefault="001C13B8" w:rsidP="00D14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>-Давайте проверим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0A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вы выполнили задание. </w:t>
            </w:r>
          </w:p>
          <w:p w:rsidR="001C13B8" w:rsidRPr="00D14DBA" w:rsidRDefault="001C13B8" w:rsidP="00D14D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Самопроверка с доской</w:t>
            </w:r>
          </w:p>
        </w:tc>
        <w:tc>
          <w:tcPr>
            <w:tcW w:w="1560" w:type="dxa"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13B8" w:rsidRPr="00635C8A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B8" w:rsidTr="00DF0B2F">
        <w:tc>
          <w:tcPr>
            <w:tcW w:w="1985" w:type="dxa"/>
          </w:tcPr>
          <w:p w:rsidR="001C13B8" w:rsidRPr="004909C0" w:rsidRDefault="001C13B8" w:rsidP="00635C8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8. </w:t>
            </w:r>
            <w:r w:rsidRPr="00490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 урока</w:t>
            </w:r>
          </w:p>
        </w:tc>
        <w:tc>
          <w:tcPr>
            <w:tcW w:w="5670" w:type="dxa"/>
          </w:tcPr>
          <w:p w:rsidR="001C13B8" w:rsidRPr="00036BE0" w:rsidRDefault="001C13B8" w:rsidP="004909C0">
            <w:r w:rsidRPr="00036BE0">
              <w:t>- Попадали ли вы в такую ситуацию, которая описана в рассказе?</w:t>
            </w:r>
          </w:p>
          <w:p w:rsidR="001C13B8" w:rsidRPr="00036BE0" w:rsidRDefault="001C13B8" w:rsidP="004909C0">
            <w:r w:rsidRPr="00036BE0">
              <w:t>- А как бы вы поступили на месте мальчиков?</w:t>
            </w:r>
          </w:p>
          <w:p w:rsidR="001C13B8" w:rsidRPr="00036BE0" w:rsidRDefault="001C13B8" w:rsidP="004909C0">
            <w:r w:rsidRPr="00036BE0">
              <w:t>- Так смешной или страшный этот рассказ?</w:t>
            </w:r>
          </w:p>
          <w:p w:rsidR="001C13B8" w:rsidRDefault="001C13B8" w:rsidP="004909C0">
            <w:r w:rsidRPr="00036BE0">
              <w:t>- С какой целью его написал Носов?</w:t>
            </w:r>
          </w:p>
          <w:p w:rsidR="001C13B8" w:rsidRPr="00B55F4D" w:rsidRDefault="001C13B8" w:rsidP="00B55F4D">
            <w:r w:rsidRPr="00B55F4D">
              <w:t xml:space="preserve">- </w:t>
            </w:r>
            <w:r>
              <w:t>Давайте вспомним к</w:t>
            </w:r>
            <w:r w:rsidRPr="00B55F4D">
              <w:t>акие мы ставили цели на урок?</w:t>
            </w:r>
          </w:p>
          <w:p w:rsidR="001C13B8" w:rsidRPr="00B55F4D" w:rsidRDefault="001C13B8" w:rsidP="00B55F4D">
            <w:r w:rsidRPr="00B55F4D">
              <w:t>- Мы достигли их?</w:t>
            </w:r>
          </w:p>
          <w:p w:rsidR="001C13B8" w:rsidRPr="00B55F4D" w:rsidRDefault="001C13B8" w:rsidP="00B55F4D">
            <w:r w:rsidRPr="00B55F4D">
              <w:t>- Столкнулись ли вы с трудностями?</w:t>
            </w:r>
          </w:p>
          <w:p w:rsidR="001C13B8" w:rsidRPr="00B55F4D" w:rsidRDefault="001C13B8" w:rsidP="00B55F4D">
            <w:r w:rsidRPr="00B55F4D">
              <w:t>- С какими?</w:t>
            </w:r>
          </w:p>
        </w:tc>
        <w:tc>
          <w:tcPr>
            <w:tcW w:w="1560" w:type="dxa"/>
          </w:tcPr>
          <w:p w:rsidR="001C13B8" w:rsidRPr="004909C0" w:rsidRDefault="001C13B8" w:rsidP="00635C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9C0">
              <w:rPr>
                <w:rFonts w:ascii="Times New Roman" w:hAnsi="Times New Roman" w:cs="Times New Roman"/>
                <w:sz w:val="24"/>
                <w:szCs w:val="24"/>
              </w:rPr>
              <w:t>Рассуждения и выводы детей.</w:t>
            </w:r>
          </w:p>
        </w:tc>
        <w:tc>
          <w:tcPr>
            <w:tcW w:w="1843" w:type="dxa"/>
          </w:tcPr>
          <w:p w:rsidR="001C13B8" w:rsidRPr="004909C0" w:rsidRDefault="001C13B8" w:rsidP="004909C0">
            <w:pPr>
              <w:rPr>
                <w:sz w:val="20"/>
                <w:szCs w:val="20"/>
              </w:rPr>
            </w:pPr>
            <w:r w:rsidRPr="004909C0">
              <w:rPr>
                <w:b/>
                <w:sz w:val="20"/>
                <w:szCs w:val="20"/>
              </w:rPr>
              <w:t>Регулятивные:</w:t>
            </w:r>
            <w:r w:rsidRPr="004909C0">
              <w:rPr>
                <w:sz w:val="20"/>
                <w:szCs w:val="20"/>
              </w:rPr>
              <w:t xml:space="preserve"> контроль в форме сличения способа действия и его результата с заданным эталоном; </w:t>
            </w:r>
          </w:p>
          <w:p w:rsidR="001C13B8" w:rsidRPr="004909C0" w:rsidRDefault="001C13B8" w:rsidP="004909C0">
            <w:pPr>
              <w:rPr>
                <w:sz w:val="20"/>
                <w:szCs w:val="20"/>
              </w:rPr>
            </w:pPr>
            <w:r w:rsidRPr="004909C0">
              <w:rPr>
                <w:b/>
                <w:bCs/>
                <w:sz w:val="20"/>
                <w:szCs w:val="20"/>
              </w:rPr>
              <w:t>Познавательные:</w:t>
            </w:r>
            <w:r w:rsidRPr="004909C0">
              <w:rPr>
                <w:sz w:val="20"/>
                <w:szCs w:val="20"/>
              </w:rPr>
              <w:t xml:space="preserve"> </w:t>
            </w:r>
          </w:p>
          <w:p w:rsidR="001C13B8" w:rsidRPr="004909C0" w:rsidRDefault="001C13B8" w:rsidP="004909C0">
            <w:pPr>
              <w:rPr>
                <w:sz w:val="20"/>
                <w:szCs w:val="20"/>
              </w:rPr>
            </w:pPr>
            <w:proofErr w:type="spellStart"/>
            <w:r w:rsidRPr="004909C0">
              <w:rPr>
                <w:i/>
                <w:iCs/>
                <w:sz w:val="20"/>
                <w:szCs w:val="20"/>
                <w:u w:val="single"/>
              </w:rPr>
              <w:t>общеучебные</w:t>
            </w:r>
            <w:proofErr w:type="spellEnd"/>
            <w:r w:rsidRPr="004909C0">
              <w:rPr>
                <w:sz w:val="20"/>
                <w:szCs w:val="20"/>
                <w:u w:val="single"/>
              </w:rPr>
              <w:t>:</w:t>
            </w:r>
            <w:r w:rsidRPr="004909C0">
              <w:rPr>
                <w:sz w:val="20"/>
                <w:szCs w:val="20"/>
              </w:rPr>
              <w:t xml:space="preserve"> умение осознанно и произвольно строить речевое высказывание</w:t>
            </w:r>
          </w:p>
        </w:tc>
      </w:tr>
      <w:tr w:rsidR="001C13B8" w:rsidTr="00DF0B2F">
        <w:tc>
          <w:tcPr>
            <w:tcW w:w="1985" w:type="dxa"/>
          </w:tcPr>
          <w:p w:rsidR="001C13B8" w:rsidRPr="00A21450" w:rsidRDefault="001C13B8" w:rsidP="00A2145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9. </w:t>
            </w:r>
            <w:r w:rsidRPr="00A2145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Рефлексия </w:t>
            </w:r>
          </w:p>
        </w:tc>
        <w:tc>
          <w:tcPr>
            <w:tcW w:w="5670" w:type="dxa"/>
          </w:tcPr>
          <w:p w:rsidR="001C13B8" w:rsidRPr="00656C36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C36">
              <w:rPr>
                <w:rFonts w:ascii="Times New Roman" w:hAnsi="Times New Roman"/>
                <w:sz w:val="24"/>
                <w:szCs w:val="24"/>
                <w:u w:val="single"/>
              </w:rPr>
              <w:t>Оцените сами свою работу.</w:t>
            </w:r>
          </w:p>
          <w:p w:rsidR="001C13B8" w:rsidRPr="00036BE0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6BE0">
              <w:rPr>
                <w:rFonts w:ascii="Times New Roman" w:hAnsi="Times New Roman"/>
                <w:sz w:val="24"/>
                <w:szCs w:val="24"/>
              </w:rPr>
              <w:lastRenderedPageBreak/>
              <w:t>- Поднимите руки, кто считает, что он был активен на уроке, всегда давал полные и правильные ответы?</w:t>
            </w:r>
          </w:p>
          <w:p w:rsidR="001C13B8" w:rsidRPr="00036BE0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6BE0">
              <w:rPr>
                <w:rFonts w:ascii="Times New Roman" w:hAnsi="Times New Roman"/>
                <w:sz w:val="24"/>
                <w:szCs w:val="24"/>
              </w:rPr>
              <w:t>- Кто считает, что не всегда был  активен, мог бы работать лучше, ответы его были не всегда точны?</w:t>
            </w:r>
          </w:p>
          <w:p w:rsidR="001C13B8" w:rsidRPr="00036BE0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36BE0">
              <w:rPr>
                <w:rFonts w:ascii="Times New Roman" w:hAnsi="Times New Roman"/>
                <w:sz w:val="24"/>
                <w:szCs w:val="24"/>
              </w:rPr>
              <w:t>- А кто думает, что он сегодня потрудился недостаточно и на следующем уроке постарается работать лучше.</w:t>
            </w:r>
          </w:p>
          <w:p w:rsidR="001C13B8" w:rsidRPr="00036BE0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36BE0">
              <w:rPr>
                <w:rFonts w:ascii="Times New Roman" w:hAnsi="Times New Roman"/>
                <w:i/>
                <w:sz w:val="24"/>
                <w:szCs w:val="24"/>
              </w:rPr>
              <w:t>Работа со смайликами.</w:t>
            </w:r>
          </w:p>
          <w:p w:rsidR="001C13B8" w:rsidRPr="00A21450" w:rsidRDefault="001C13B8" w:rsidP="00A21450">
            <w:pPr>
              <w:pStyle w:val="aa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Покажите своё настроение.</w:t>
            </w:r>
          </w:p>
        </w:tc>
        <w:tc>
          <w:tcPr>
            <w:tcW w:w="1560" w:type="dxa"/>
          </w:tcPr>
          <w:p w:rsidR="001C13B8" w:rsidRPr="005C19CC" w:rsidRDefault="001C13B8" w:rsidP="005C19CC">
            <w:pPr>
              <w:jc w:val="both"/>
              <w:rPr>
                <w:sz w:val="20"/>
                <w:szCs w:val="20"/>
              </w:rPr>
            </w:pPr>
            <w:r w:rsidRPr="005C19CC">
              <w:rPr>
                <w:sz w:val="20"/>
                <w:szCs w:val="20"/>
              </w:rPr>
              <w:lastRenderedPageBreak/>
              <w:t xml:space="preserve">Самооценка работы на </w:t>
            </w:r>
            <w:r w:rsidRPr="005C19CC">
              <w:rPr>
                <w:sz w:val="20"/>
                <w:szCs w:val="20"/>
              </w:rPr>
              <w:lastRenderedPageBreak/>
              <w:t>уроке.</w:t>
            </w:r>
          </w:p>
          <w:p w:rsidR="001C13B8" w:rsidRPr="005C19CC" w:rsidRDefault="001C13B8" w:rsidP="005C19C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9CC">
              <w:rPr>
                <w:rFonts w:ascii="Times New Roman" w:hAnsi="Times New Roman" w:cs="Times New Roman"/>
                <w:sz w:val="20"/>
                <w:szCs w:val="20"/>
              </w:rPr>
              <w:t>Показ смайлика – настроение.</w:t>
            </w:r>
          </w:p>
        </w:tc>
        <w:tc>
          <w:tcPr>
            <w:tcW w:w="1843" w:type="dxa"/>
          </w:tcPr>
          <w:p w:rsidR="001C13B8" w:rsidRDefault="001C13B8" w:rsidP="005C19CC">
            <w:pPr>
              <w:rPr>
                <w:sz w:val="20"/>
                <w:szCs w:val="20"/>
              </w:rPr>
            </w:pPr>
            <w:r w:rsidRPr="005C19CC">
              <w:rPr>
                <w:b/>
                <w:sz w:val="20"/>
                <w:szCs w:val="20"/>
              </w:rPr>
              <w:lastRenderedPageBreak/>
              <w:t>Регулятивные:</w:t>
            </w:r>
          </w:p>
          <w:p w:rsidR="001C13B8" w:rsidRPr="005C19CC" w:rsidRDefault="001C13B8" w:rsidP="005C19CC">
            <w:pPr>
              <w:rPr>
                <w:sz w:val="20"/>
                <w:szCs w:val="20"/>
              </w:rPr>
            </w:pPr>
            <w:r w:rsidRPr="005C19CC">
              <w:rPr>
                <w:sz w:val="20"/>
                <w:szCs w:val="20"/>
              </w:rPr>
              <w:t xml:space="preserve">оценка – </w:t>
            </w:r>
            <w:r w:rsidRPr="005C19CC">
              <w:rPr>
                <w:sz w:val="20"/>
                <w:szCs w:val="20"/>
              </w:rPr>
              <w:lastRenderedPageBreak/>
              <w:t>оценивание качества и уровня усвоения; коррекция.</w:t>
            </w:r>
          </w:p>
          <w:p w:rsidR="001C13B8" w:rsidRPr="005C19CC" w:rsidRDefault="001C13B8" w:rsidP="005C19CC">
            <w:pPr>
              <w:rPr>
                <w:b/>
                <w:sz w:val="20"/>
                <w:szCs w:val="20"/>
              </w:rPr>
            </w:pPr>
            <w:proofErr w:type="spellStart"/>
            <w:r w:rsidRPr="005C19CC">
              <w:rPr>
                <w:b/>
                <w:sz w:val="20"/>
                <w:szCs w:val="20"/>
              </w:rPr>
              <w:t>Коммуникатив</w:t>
            </w:r>
            <w:proofErr w:type="spellEnd"/>
          </w:p>
          <w:p w:rsidR="001C13B8" w:rsidRPr="005C19CC" w:rsidRDefault="001C13B8" w:rsidP="005C19CC">
            <w:pPr>
              <w:rPr>
                <w:sz w:val="20"/>
                <w:szCs w:val="20"/>
              </w:rPr>
            </w:pPr>
            <w:proofErr w:type="spellStart"/>
            <w:r w:rsidRPr="005C19CC">
              <w:rPr>
                <w:b/>
                <w:sz w:val="20"/>
                <w:szCs w:val="20"/>
              </w:rPr>
              <w:t>ные</w:t>
            </w:r>
            <w:proofErr w:type="spellEnd"/>
            <w:r w:rsidRPr="005C19CC">
              <w:rPr>
                <w:b/>
                <w:sz w:val="20"/>
                <w:szCs w:val="20"/>
              </w:rPr>
              <w:t>:</w:t>
            </w:r>
            <w:r w:rsidRPr="005C19CC">
              <w:rPr>
                <w:sz w:val="20"/>
                <w:szCs w:val="20"/>
              </w:rPr>
              <w:t xml:space="preserve"> умение выражать свои мысли.</w:t>
            </w:r>
          </w:p>
          <w:p w:rsidR="001C13B8" w:rsidRPr="005C19CC" w:rsidRDefault="001C13B8" w:rsidP="00635C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B8" w:rsidTr="00DF0B2F">
        <w:tc>
          <w:tcPr>
            <w:tcW w:w="1985" w:type="dxa"/>
          </w:tcPr>
          <w:p w:rsidR="001C13B8" w:rsidRPr="004909C0" w:rsidRDefault="001C13B8" w:rsidP="00E1744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10.</w:t>
            </w:r>
            <w:r w:rsidRPr="004909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Домашнее задание</w:t>
            </w:r>
          </w:p>
        </w:tc>
        <w:tc>
          <w:tcPr>
            <w:tcW w:w="5670" w:type="dxa"/>
          </w:tcPr>
          <w:p w:rsidR="001C13B8" w:rsidRPr="00036BE0" w:rsidRDefault="001C13B8" w:rsidP="00E1744D">
            <w:r w:rsidRPr="00036BE0">
              <w:t>- Прочитать текст по ролям, нарисовать рисунок, каким вы представили себе котенка.</w:t>
            </w:r>
          </w:p>
          <w:p w:rsidR="001C13B8" w:rsidRPr="00036BE0" w:rsidRDefault="001C13B8" w:rsidP="00E1744D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6BE0">
              <w:rPr>
                <w:rFonts w:ascii="Times New Roman" w:hAnsi="Times New Roman"/>
                <w:sz w:val="24"/>
                <w:szCs w:val="24"/>
              </w:rPr>
              <w:t xml:space="preserve">- На следующем уроке мы продолжим работу над данным произведением. Спасибо за сотрудничество на уроке. </w:t>
            </w:r>
          </w:p>
          <w:p w:rsidR="001C13B8" w:rsidRPr="00F35941" w:rsidRDefault="001C13B8" w:rsidP="00E1744D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13B8" w:rsidRPr="00635C8A" w:rsidRDefault="001C13B8" w:rsidP="00E174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3B8" w:rsidRPr="004909C0" w:rsidRDefault="001C13B8" w:rsidP="00E1744D">
            <w:pPr>
              <w:rPr>
                <w:b/>
                <w:sz w:val="20"/>
                <w:szCs w:val="20"/>
              </w:rPr>
            </w:pPr>
            <w:r w:rsidRPr="004909C0">
              <w:rPr>
                <w:b/>
                <w:sz w:val="20"/>
                <w:szCs w:val="20"/>
              </w:rPr>
              <w:t>Познавательные:</w:t>
            </w:r>
          </w:p>
          <w:p w:rsidR="001C13B8" w:rsidRPr="004909C0" w:rsidRDefault="001C13B8" w:rsidP="00E1744D">
            <w:pPr>
              <w:rPr>
                <w:sz w:val="20"/>
                <w:szCs w:val="20"/>
              </w:rPr>
            </w:pPr>
            <w:proofErr w:type="spellStart"/>
            <w:r w:rsidRPr="004909C0">
              <w:rPr>
                <w:i/>
                <w:sz w:val="20"/>
                <w:szCs w:val="20"/>
              </w:rPr>
              <w:t>общеучебные</w:t>
            </w:r>
            <w:proofErr w:type="spellEnd"/>
            <w:r w:rsidRPr="004909C0">
              <w:rPr>
                <w:sz w:val="20"/>
                <w:szCs w:val="20"/>
              </w:rPr>
              <w:t>: поиск и выделение необходимой информации, выбор чтения в зависимости от цели; умение осознанно и произвольн</w:t>
            </w:r>
            <w:r>
              <w:rPr>
                <w:sz w:val="20"/>
                <w:szCs w:val="20"/>
              </w:rPr>
              <w:t>о строить речевое высказывание;</w:t>
            </w:r>
          </w:p>
        </w:tc>
      </w:tr>
    </w:tbl>
    <w:p w:rsidR="00635C8A" w:rsidRPr="00635C8A" w:rsidRDefault="00635C8A" w:rsidP="00635C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B3" w:rsidRDefault="00CF3DB3">
      <w:pPr>
        <w:spacing w:after="200" w:line="276" w:lineRule="auto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</w:rPr>
        <w:br w:type="page"/>
      </w:r>
    </w:p>
    <w:p w:rsidR="00CF3DB3" w:rsidRDefault="00CF3DB3" w:rsidP="00CF3DB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E6BDF" w:rsidRPr="008E6BDF" w:rsidRDefault="008E6BDF" w:rsidP="00CF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E6BDF">
        <w:rPr>
          <w:b/>
          <w:sz w:val="28"/>
          <w:szCs w:val="28"/>
        </w:rPr>
        <w:t>1 вариант</w:t>
      </w:r>
    </w:p>
    <w:p w:rsidR="00CF3DB3" w:rsidRPr="008E6BDF" w:rsidRDefault="008E6BDF" w:rsidP="00CF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F3DB3" w:rsidRPr="008E6BDF">
        <w:rPr>
          <w:b/>
          <w:sz w:val="28"/>
          <w:szCs w:val="28"/>
        </w:rPr>
        <w:t xml:space="preserve">Тест         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1.Как звали котёнка?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</w:t>
      </w:r>
      <w:proofErr w:type="spellStart"/>
      <w:r w:rsidRPr="008E6BDF">
        <w:rPr>
          <w:sz w:val="28"/>
          <w:szCs w:val="28"/>
        </w:rPr>
        <w:t>Мурзик</w:t>
      </w:r>
      <w:proofErr w:type="spellEnd"/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Васька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</w:t>
      </w:r>
      <w:proofErr w:type="spellStart"/>
      <w:r w:rsidRPr="008E6BDF">
        <w:rPr>
          <w:sz w:val="28"/>
          <w:szCs w:val="28"/>
        </w:rPr>
        <w:t>Матроскин</w:t>
      </w:r>
      <w:proofErr w:type="spellEnd"/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2.Что делал котёнок в начале рассказа?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сидел на полу возле комода и ловил мух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спал на диване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играл с мальчиками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3. Как звали мальчиков – героев рассказа?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Иван Иванович и Степан Степанович 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Толя и Коля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Володя и Вадик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bookmarkStart w:id="1" w:name="OLE_LINK3"/>
      <w:bookmarkStart w:id="2" w:name="OLE_LINK4"/>
      <w:r w:rsidRPr="008E6BDF">
        <w:rPr>
          <w:sz w:val="28"/>
          <w:szCs w:val="28"/>
        </w:rPr>
        <w:t>4.Какое оружие выбрали мальчики для борьбы со шляпой?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огурцы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картофель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помидоры</w:t>
      </w:r>
      <w:bookmarkEnd w:id="1"/>
      <w:bookmarkEnd w:id="2"/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Проверим, внимательно ли вы читали рассказ.</w:t>
      </w:r>
    </w:p>
    <w:p w:rsidR="00CF3DB3" w:rsidRDefault="00CF3DB3" w:rsidP="00CF3DB3">
      <w:pPr>
        <w:jc w:val="both"/>
      </w:pPr>
    </w:p>
    <w:p w:rsidR="00CF3DB3" w:rsidRPr="00036BE0" w:rsidRDefault="00CF3DB3" w:rsidP="00CF3DB3">
      <w:pPr>
        <w:jc w:val="both"/>
      </w:pPr>
    </w:p>
    <w:p w:rsidR="008E6BDF" w:rsidRPr="008E6BDF" w:rsidRDefault="00CF3DB3" w:rsidP="00CF3DB3">
      <w:pPr>
        <w:jc w:val="both"/>
        <w:rPr>
          <w:b/>
          <w:sz w:val="28"/>
          <w:szCs w:val="28"/>
        </w:rPr>
      </w:pPr>
      <w:r w:rsidRPr="008E6BDF">
        <w:rPr>
          <w:b/>
          <w:sz w:val="28"/>
          <w:szCs w:val="28"/>
        </w:rPr>
        <w:t xml:space="preserve">       2 вариант</w:t>
      </w:r>
      <w:r w:rsidR="008E6BDF" w:rsidRPr="008E6BDF">
        <w:rPr>
          <w:b/>
          <w:sz w:val="28"/>
          <w:szCs w:val="28"/>
        </w:rPr>
        <w:t xml:space="preserve"> </w:t>
      </w:r>
    </w:p>
    <w:p w:rsidR="00CF3DB3" w:rsidRPr="008E6BDF" w:rsidRDefault="008E6BDF" w:rsidP="00CF3D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E6BDF">
        <w:rPr>
          <w:b/>
          <w:sz w:val="28"/>
          <w:szCs w:val="28"/>
        </w:rPr>
        <w:t>Тест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1.Где лежала шляпа?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на столе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на комоде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на полке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2.Шляпа упала, потому что: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уцепился кот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дунул ветер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задели ребята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3. Куда ребята убежали из комнаты?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в коридор 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на кухню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на балкон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4.Какой был хвост у Васьки?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а) серый 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б) белый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в) чёрный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>5. Кто первым раскрыл секрет живой шляпы?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 а) Володя и Вадик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 б) Володя</w:t>
      </w:r>
    </w:p>
    <w:p w:rsidR="00CF3DB3" w:rsidRPr="008E6BDF" w:rsidRDefault="00CF3DB3" w:rsidP="00CF3DB3">
      <w:pPr>
        <w:jc w:val="both"/>
        <w:rPr>
          <w:sz w:val="28"/>
          <w:szCs w:val="28"/>
        </w:rPr>
      </w:pPr>
      <w:r w:rsidRPr="008E6BDF">
        <w:rPr>
          <w:sz w:val="28"/>
          <w:szCs w:val="28"/>
        </w:rPr>
        <w:t xml:space="preserve">   г) Вадик</w:t>
      </w:r>
    </w:p>
    <w:p w:rsidR="00635C8A" w:rsidRPr="00635C8A" w:rsidRDefault="00635C8A" w:rsidP="00635C8A">
      <w:pPr>
        <w:pStyle w:val="a4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35C8A" w:rsidRPr="00635C8A" w:rsidSect="00280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5B" w:rsidRDefault="00205A5B" w:rsidP="00635C8A">
      <w:r>
        <w:separator/>
      </w:r>
    </w:p>
  </w:endnote>
  <w:endnote w:type="continuationSeparator" w:id="0">
    <w:p w:rsidR="00205A5B" w:rsidRDefault="00205A5B" w:rsidP="0063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5B" w:rsidRDefault="00205A5B" w:rsidP="00635C8A">
      <w:r>
        <w:separator/>
      </w:r>
    </w:p>
  </w:footnote>
  <w:footnote w:type="continuationSeparator" w:id="0">
    <w:p w:rsidR="00205A5B" w:rsidRDefault="00205A5B" w:rsidP="00635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E89"/>
    <w:multiLevelType w:val="hybridMultilevel"/>
    <w:tmpl w:val="601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4713"/>
    <w:multiLevelType w:val="hybridMultilevel"/>
    <w:tmpl w:val="3BE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66E3"/>
    <w:multiLevelType w:val="hybridMultilevel"/>
    <w:tmpl w:val="3EBE6D56"/>
    <w:lvl w:ilvl="0" w:tplc="8F88F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B97"/>
    <w:multiLevelType w:val="hybridMultilevel"/>
    <w:tmpl w:val="78C81F44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2D46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A7C00"/>
    <w:multiLevelType w:val="hybridMultilevel"/>
    <w:tmpl w:val="75E4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60D2"/>
    <w:multiLevelType w:val="hybridMultilevel"/>
    <w:tmpl w:val="AFE8CAEE"/>
    <w:lvl w:ilvl="0" w:tplc="7C542D4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F375D9C"/>
    <w:multiLevelType w:val="hybridMultilevel"/>
    <w:tmpl w:val="9C1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650E"/>
    <w:multiLevelType w:val="hybridMultilevel"/>
    <w:tmpl w:val="2DD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5371"/>
    <w:multiLevelType w:val="hybridMultilevel"/>
    <w:tmpl w:val="9C1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1F2"/>
    <w:multiLevelType w:val="multilevel"/>
    <w:tmpl w:val="CC9E5D54"/>
    <w:styleLink w:val="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138C"/>
    <w:multiLevelType w:val="hybridMultilevel"/>
    <w:tmpl w:val="4E0C94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79BB5E18"/>
    <w:multiLevelType w:val="hybridMultilevel"/>
    <w:tmpl w:val="106C5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D"/>
    <w:rsid w:val="000165C3"/>
    <w:rsid w:val="00064DB8"/>
    <w:rsid w:val="000E2236"/>
    <w:rsid w:val="001C13B8"/>
    <w:rsid w:val="00205A5B"/>
    <w:rsid w:val="00280628"/>
    <w:rsid w:val="004909C0"/>
    <w:rsid w:val="005C19CC"/>
    <w:rsid w:val="00635C8A"/>
    <w:rsid w:val="006451C5"/>
    <w:rsid w:val="007C2F71"/>
    <w:rsid w:val="0082778F"/>
    <w:rsid w:val="008630A2"/>
    <w:rsid w:val="008E6BDF"/>
    <w:rsid w:val="00907365"/>
    <w:rsid w:val="00A21450"/>
    <w:rsid w:val="00A72F3D"/>
    <w:rsid w:val="00A83CF0"/>
    <w:rsid w:val="00B55F4D"/>
    <w:rsid w:val="00B903CB"/>
    <w:rsid w:val="00C13DAD"/>
    <w:rsid w:val="00CF3DB3"/>
    <w:rsid w:val="00D14DBA"/>
    <w:rsid w:val="00D2319C"/>
    <w:rsid w:val="00D5367F"/>
    <w:rsid w:val="00D84E00"/>
    <w:rsid w:val="00DF0B2F"/>
    <w:rsid w:val="00E65618"/>
    <w:rsid w:val="00E83946"/>
    <w:rsid w:val="00E92EDD"/>
    <w:rsid w:val="00ED077C"/>
    <w:rsid w:val="00F13219"/>
    <w:rsid w:val="00F41EA7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80628"/>
    <w:pPr>
      <w:spacing w:after="0" w:line="240" w:lineRule="auto"/>
    </w:pPr>
  </w:style>
  <w:style w:type="table" w:styleId="a5">
    <w:name w:val="Table Grid"/>
    <w:basedOn w:val="a2"/>
    <w:uiPriority w:val="59"/>
    <w:rsid w:val="0063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35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3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35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3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635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Стиль маркированный"/>
    <w:basedOn w:val="a3"/>
    <w:rsid w:val="00635C8A"/>
    <w:pPr>
      <w:numPr>
        <w:numId w:val="5"/>
      </w:numPr>
    </w:pPr>
  </w:style>
  <w:style w:type="paragraph" w:styleId="ab">
    <w:name w:val="Balloon Text"/>
    <w:basedOn w:val="a0"/>
    <w:link w:val="ac"/>
    <w:uiPriority w:val="99"/>
    <w:semiHidden/>
    <w:unhideWhenUsed/>
    <w:rsid w:val="00D23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23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rsid w:val="008277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80628"/>
    <w:pPr>
      <w:spacing w:after="0" w:line="240" w:lineRule="auto"/>
    </w:pPr>
  </w:style>
  <w:style w:type="table" w:styleId="a5">
    <w:name w:val="Table Grid"/>
    <w:basedOn w:val="a2"/>
    <w:uiPriority w:val="59"/>
    <w:rsid w:val="0063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635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3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35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35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635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Стиль маркированный"/>
    <w:basedOn w:val="a3"/>
    <w:rsid w:val="00635C8A"/>
    <w:pPr>
      <w:numPr>
        <w:numId w:val="5"/>
      </w:numPr>
    </w:pPr>
  </w:style>
  <w:style w:type="paragraph" w:styleId="ab">
    <w:name w:val="Balloon Text"/>
    <w:basedOn w:val="a0"/>
    <w:link w:val="ac"/>
    <w:uiPriority w:val="99"/>
    <w:semiHidden/>
    <w:unhideWhenUsed/>
    <w:rsid w:val="00D23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23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rsid w:val="00827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2017-02-16T05:47:00Z</dcterms:created>
  <dcterms:modified xsi:type="dcterms:W3CDTF">2017-02-17T05:11:00Z</dcterms:modified>
</cp:coreProperties>
</file>