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A0" w:rsidRPr="00890AA0" w:rsidRDefault="00890AA0" w:rsidP="0089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0AA0" w:rsidRPr="00890AA0" w:rsidRDefault="00890AA0" w:rsidP="0089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A0" w:rsidRDefault="00890AA0" w:rsidP="00890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Фарафонова Наталья Николаевна </w:t>
      </w:r>
    </w:p>
    <w:p w:rsidR="00890AA0" w:rsidRDefault="00890AA0" w:rsidP="00890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890AA0" w:rsidRPr="00890AA0" w:rsidRDefault="00890AA0" w:rsidP="00890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ГККП ясли-сад №3</w:t>
      </w:r>
    </w:p>
    <w:p w:rsidR="00890AA0" w:rsidRPr="00890AA0" w:rsidRDefault="00890AA0" w:rsidP="00890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0AA0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</w:p>
    <w:p w:rsidR="00890AA0" w:rsidRPr="00890AA0" w:rsidRDefault="0042525A" w:rsidP="0089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890AA0" w:rsidRPr="00890AA0">
        <w:rPr>
          <w:rFonts w:ascii="Times New Roman" w:hAnsi="Times New Roman" w:cs="Times New Roman"/>
          <w:b/>
          <w:sz w:val="24"/>
          <w:szCs w:val="24"/>
        </w:rPr>
        <w:t xml:space="preserve"> «Поможем мамонтенку», </w:t>
      </w:r>
    </w:p>
    <w:p w:rsidR="00890AA0" w:rsidRDefault="00890AA0" w:rsidP="0089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A0">
        <w:rPr>
          <w:rFonts w:ascii="Times New Roman" w:hAnsi="Times New Roman" w:cs="Times New Roman"/>
          <w:b/>
          <w:sz w:val="24"/>
          <w:szCs w:val="24"/>
        </w:rPr>
        <w:t xml:space="preserve">с использованием блоков </w:t>
      </w:r>
      <w:proofErr w:type="spellStart"/>
      <w:r w:rsidRPr="00890AA0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Pr="00890AA0">
        <w:rPr>
          <w:rFonts w:ascii="Times New Roman" w:hAnsi="Times New Roman" w:cs="Times New Roman"/>
          <w:b/>
          <w:sz w:val="24"/>
          <w:szCs w:val="24"/>
        </w:rPr>
        <w:t xml:space="preserve">, палочек </w:t>
      </w:r>
      <w:proofErr w:type="spellStart"/>
      <w:r w:rsidRPr="00890AA0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  <w:r w:rsidRPr="00890AA0">
        <w:rPr>
          <w:rFonts w:ascii="Times New Roman" w:hAnsi="Times New Roman" w:cs="Times New Roman"/>
          <w:b/>
          <w:sz w:val="24"/>
          <w:szCs w:val="24"/>
        </w:rPr>
        <w:t xml:space="preserve"> в старшей группе.</w:t>
      </w:r>
    </w:p>
    <w:p w:rsidR="0042525A" w:rsidRPr="00890AA0" w:rsidRDefault="0042525A" w:rsidP="0089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A0" w:rsidRPr="00890AA0" w:rsidRDefault="00890AA0" w:rsidP="00890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0A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область: </w:t>
      </w:r>
      <w:r w:rsidRPr="00890AA0">
        <w:rPr>
          <w:rFonts w:ascii="Times New Roman" w:hAnsi="Times New Roman" w:cs="Times New Roman"/>
          <w:sz w:val="24"/>
          <w:szCs w:val="24"/>
        </w:rPr>
        <w:t>П</w:t>
      </w:r>
      <w:r w:rsidRPr="00890AA0">
        <w:rPr>
          <w:rFonts w:ascii="Times New Roman" w:hAnsi="Times New Roman" w:cs="Times New Roman"/>
          <w:sz w:val="24"/>
          <w:szCs w:val="24"/>
          <w:lang w:val="kk-KZ"/>
        </w:rPr>
        <w:t>ознание/ФЭМП</w:t>
      </w:r>
    </w:p>
    <w:p w:rsidR="00890AA0" w:rsidRPr="00890AA0" w:rsidRDefault="00890AA0" w:rsidP="0089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«Поможем мамонтенку»</w:t>
      </w:r>
    </w:p>
    <w:p w:rsidR="00890AA0" w:rsidRDefault="00890AA0" w:rsidP="00890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90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умение детей работать палочками </w:t>
      </w:r>
      <w:proofErr w:type="spellStart"/>
      <w:r w:rsidRPr="00890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890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Правильно размещать картинки на карточках друг за другом. Учить детей «читать» знаки – символы (признаки геометрических фигур – цвет, размер, форма), выбирать необходимый блок из нескольких. Развивать практически – действенное мышление; внимание, наблюдательность, логическое мышление, интеллект. Способствовать развитию детского творчества, развитию фантазии и воображения, познавательной активности, мелкой моторики, внимания, пространственного ориентирования, восприятия, комбинаторных и конструкторских способностей.</w:t>
      </w:r>
    </w:p>
    <w:p w:rsidR="00890AA0" w:rsidRDefault="00890AA0" w:rsidP="00890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AA0" w:rsidRDefault="00890AA0" w:rsidP="00890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AA0" w:rsidRDefault="00890AA0" w:rsidP="00890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AA0" w:rsidRPr="00890AA0" w:rsidRDefault="00391B8E" w:rsidP="00890AA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Вводная часть.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посмотреть отрывок из мультфильма «Мама для мамонтенка».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мамонтенка случилась беда – он потерял свою маму, давайте поможем ему отыскать его маму.  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Слайд: обезьянка:</w:t>
      </w:r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«Я помогу вам. 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вашем пути вас ждут испытания, которые вы должны преодолеть. 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вы отправитесь в путь, я хочу узнать, на сколько, готовы вы к этим испытаниям». 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взять по одному банану.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мои вопросы:</w:t>
      </w:r>
    </w:p>
    <w:p w:rsidR="00890AA0" w:rsidRPr="00890AA0" w:rsidRDefault="00890AA0" w:rsidP="00890AA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Может ли стол, у которого отвинтили ножки, стоять? Почему?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с крыши дома бросить платок и камень, что быстрее упадёт на землю?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Удержатся ли 2 шарика, если их поставить друг на друга?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90AA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 телевизору показывают футбол — может мяч вылететь и ударить мальчика?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 тебя маленькая сумка и большой мешок, и то и другое с картошкой. Что легче нести?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 комнате бегал черный котёнок и попал в банку с мукой. Вдруг в комнате появился белый котёнок. Откуда он взялся?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шубу положить на снег, снег под ней растает?</w:t>
      </w:r>
    </w:p>
    <w:p w:rsidR="0042525A" w:rsidRDefault="00890AA0" w:rsidP="00890AA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Что случится, если мальчик залезет в ванну, полную воды?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Чем столб отличается от дерева?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Папа поднимает тяжёлую гирю, а мальчик не может. Почему?</w:t>
      </w: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Если человек прыгнет с самолёта, он разобьется. А как же парашютисты?</w:t>
      </w:r>
    </w:p>
    <w:p w:rsidR="00890AA0" w:rsidRDefault="00890AA0" w:rsidP="00890AA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Обезьянка:</w:t>
      </w:r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Я</w:t>
      </w:r>
      <w:proofErr w:type="gramEnd"/>
      <w:r w:rsidRPr="0089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вижу, что вы хорошо подготовлены. Я приготовила для вас карту, по маршруту которой вы легко пройдете и найдете маму для мамонтенка».</w:t>
      </w:r>
    </w:p>
    <w:p w:rsidR="00890AA0" w:rsidRDefault="00890AA0" w:rsidP="00890AA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роявляют интерес.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AA0">
        <w:rPr>
          <w:rFonts w:ascii="Times New Roman" w:hAnsi="Times New Roman" w:cs="Times New Roman"/>
          <w:sz w:val="24"/>
          <w:szCs w:val="24"/>
        </w:rPr>
        <w:t>У каждого ребенка банан с цифрой, отвечают на свои вопросы в определенной последовательности.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A0">
        <w:rPr>
          <w:rFonts w:ascii="Times New Roman" w:hAnsi="Times New Roman" w:cs="Times New Roman"/>
          <w:sz w:val="24"/>
          <w:szCs w:val="24"/>
        </w:rPr>
        <w:t>Обращают свое внимание на карту.</w:t>
      </w:r>
    </w:p>
    <w:p w:rsidR="00890AA0" w:rsidRDefault="00890AA0" w:rsidP="00890AA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AA0" w:rsidRPr="00286F69" w:rsidRDefault="00391B8E" w:rsidP="00286F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Основная</w:t>
      </w:r>
      <w:r w:rsidR="00286F69" w:rsidRPr="00286F6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86F69" w:rsidRPr="00890AA0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и дет</w:t>
      </w:r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рассматривают карту (на </w:t>
      </w:r>
      <w:proofErr w:type="spellStart"/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коврографе</w:t>
      </w:r>
      <w:proofErr w:type="spellEnd"/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286F69" w:rsidRPr="00890AA0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 п</w:t>
      </w:r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редлагает отправиться в путь к болоту, по кочкам, в котором живет Бегемот.</w:t>
      </w:r>
    </w:p>
    <w:p w:rsidR="00CB1CA8" w:rsidRDefault="00286F69" w:rsidP="00286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(слайд: Бегемот).</w:t>
      </w:r>
      <w:r w:rsidR="00CB1CA8" w:rsidRPr="00CB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</w:t>
      </w:r>
      <w:r w:rsidRPr="00890AA0">
        <w:rPr>
          <w:rFonts w:ascii="Times New Roman" w:hAnsi="Times New Roman" w:cs="Times New Roman"/>
          <w:sz w:val="24"/>
          <w:szCs w:val="24"/>
        </w:rPr>
        <w:t>ассматривают карту, определяют направление.</w:t>
      </w:r>
      <w:r w:rsidRPr="00CB1CA8">
        <w:rPr>
          <w:rFonts w:ascii="Times New Roman" w:hAnsi="Times New Roman" w:cs="Times New Roman"/>
          <w:sz w:val="24"/>
          <w:szCs w:val="24"/>
        </w:rPr>
        <w:t xml:space="preserve"> </w:t>
      </w:r>
      <w:r w:rsidRPr="00890AA0">
        <w:rPr>
          <w:rFonts w:ascii="Times New Roman" w:hAnsi="Times New Roman" w:cs="Times New Roman"/>
          <w:sz w:val="24"/>
          <w:szCs w:val="24"/>
        </w:rPr>
        <w:t>Проходят по кочкам, слушают задание Бегемота.</w:t>
      </w:r>
    </w:p>
    <w:p w:rsidR="00286F69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«Что бы пройти дальше вы должны выполнить мое задание «построить» 7-ми этажный 13-ти квартирный дом.</w:t>
      </w:r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(счетные палочки </w:t>
      </w:r>
      <w:proofErr w:type="spellStart"/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Кюизенера</w:t>
      </w:r>
      <w:proofErr w:type="spellEnd"/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286F69" w:rsidRPr="00890AA0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Ребята, как вы думаете, а для чего бегемоту нужен дом? 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890AA0">
        <w:rPr>
          <w:rFonts w:ascii="Times New Roman" w:hAnsi="Times New Roman" w:cs="Times New Roman"/>
          <w:sz w:val="24"/>
          <w:szCs w:val="24"/>
        </w:rPr>
        <w:t>Высказывают свои предположения.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A0">
        <w:rPr>
          <w:rFonts w:ascii="Times New Roman" w:hAnsi="Times New Roman" w:cs="Times New Roman"/>
          <w:sz w:val="24"/>
          <w:szCs w:val="24"/>
        </w:rPr>
        <w:t>Выполняют задание.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69" w:rsidRPr="00890AA0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В: </w:t>
      </w:r>
      <w:r w:rsidR="00286F69"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флажком на карте отметить, что прошли первое задание.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пройти к жирафу по тоннели.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890AA0">
        <w:rPr>
          <w:rFonts w:ascii="Times New Roman" w:hAnsi="Times New Roman" w:cs="Times New Roman"/>
          <w:sz w:val="24"/>
          <w:szCs w:val="24"/>
        </w:rPr>
        <w:t xml:space="preserve">Подходят к карте, отмечают флажком, что прошли первое задание. 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hAnsi="Times New Roman" w:cs="Times New Roman"/>
          <w:sz w:val="24"/>
          <w:szCs w:val="24"/>
        </w:rPr>
        <w:t>Определяют следующий объект (жираф).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hAnsi="Times New Roman" w:cs="Times New Roman"/>
          <w:sz w:val="24"/>
          <w:szCs w:val="24"/>
        </w:rPr>
        <w:t>Проходят по тоннели, обращают внимание на экран телевизора.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Жираф).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«Что бы пройти дальше вы должны помочь мне дорисовать недостающие предметы в домино».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890AA0">
        <w:rPr>
          <w:rFonts w:ascii="Times New Roman" w:hAnsi="Times New Roman" w:cs="Times New Roman"/>
          <w:sz w:val="24"/>
          <w:szCs w:val="24"/>
        </w:rPr>
        <w:t>Рассматривают карточки, на котором изображено домино. Дорисовывают недостающие предметы.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hAnsi="Times New Roman" w:cs="Times New Roman"/>
          <w:sz w:val="24"/>
          <w:szCs w:val="24"/>
        </w:rPr>
        <w:t>Подходят к карте, отмечают флажком, что прошли второе испытание. Определяют следующий объект (черепаха).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hAnsi="Times New Roman" w:cs="Times New Roman"/>
          <w:sz w:val="24"/>
          <w:szCs w:val="24"/>
        </w:rPr>
        <w:t>Проходят по камушкам.</w:t>
      </w:r>
    </w:p>
    <w:p w:rsidR="00CB1CA8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F69" w:rsidRPr="00890AA0" w:rsidRDefault="00CB1CA8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F69"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Черепаха).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«Ребята, среди камней затерялись фигуры. Помогите мне их найти, и вы пройдете дальше».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Дид.игра</w:t>
      </w:r>
      <w:proofErr w:type="spellEnd"/>
      <w:r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«Найди фигуру» (работа с ноутбуком).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</w:t>
      </w:r>
      <w:r w:rsidRPr="00890AA0">
        <w:rPr>
          <w:rFonts w:ascii="Times New Roman" w:hAnsi="Times New Roman" w:cs="Times New Roman"/>
          <w:sz w:val="24"/>
          <w:szCs w:val="24"/>
        </w:rPr>
        <w:t xml:space="preserve">адятся за столы. Работа с ноутбуками.  Находят фигуру в ряду, соблюдая последовательность. </w:t>
      </w:r>
    </w:p>
    <w:p w:rsidR="00CB1CA8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A0">
        <w:rPr>
          <w:rFonts w:ascii="Times New Roman" w:hAnsi="Times New Roman" w:cs="Times New Roman"/>
          <w:sz w:val="24"/>
          <w:szCs w:val="24"/>
        </w:rPr>
        <w:t xml:space="preserve">Подходят к карте, отмечают флажком, что прошли третье испытание. </w:t>
      </w:r>
    </w:p>
    <w:p w:rsidR="00CB1CA8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A8" w:rsidRPr="00890AA0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флажком отметить выполненное задание и определить направление пути. </w:t>
      </w:r>
    </w:p>
    <w:p w:rsidR="00CB1CA8" w:rsidRPr="00890AA0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Спрашивает, как можно попасть к слонихе, если не отмечен, путь? Просит, используя конструктор «</w:t>
      </w:r>
      <w:proofErr w:type="spellStart"/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</w:t>
      </w:r>
      <w:proofErr w:type="spellEnd"/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сконструировать ответ на свой вопрос.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890AA0">
        <w:rPr>
          <w:rFonts w:ascii="Times New Roman" w:hAnsi="Times New Roman" w:cs="Times New Roman"/>
          <w:sz w:val="24"/>
          <w:szCs w:val="24"/>
        </w:rPr>
        <w:t>Конструируют разные предметы, аргументируют свой ответ.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AA0">
        <w:rPr>
          <w:rFonts w:ascii="Times New Roman" w:hAnsi="Times New Roman" w:cs="Times New Roman"/>
          <w:sz w:val="24"/>
          <w:szCs w:val="24"/>
        </w:rPr>
        <w:t>Определяют следующий объект (слониха).</w:t>
      </w:r>
    </w:p>
    <w:p w:rsidR="00CB1CA8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286F69"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внимание детей на экран телевизора </w:t>
      </w:r>
      <w:r w:rsidR="00286F69" w:rsidRP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(отрывок из мультфильма, мамонтенок встречается с мамой).</w:t>
      </w:r>
      <w:r w:rsidRPr="00CB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A8" w:rsidRPr="00890AA0" w:rsidRDefault="00CB1CA8" w:rsidP="00C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890AA0">
        <w:rPr>
          <w:rFonts w:ascii="Times New Roman" w:hAnsi="Times New Roman" w:cs="Times New Roman"/>
          <w:sz w:val="24"/>
          <w:szCs w:val="24"/>
        </w:rPr>
        <w:t xml:space="preserve">Смотрят конец мультфильма. </w:t>
      </w:r>
    </w:p>
    <w:p w:rsidR="00286F69" w:rsidRPr="00890AA0" w:rsidRDefault="00286F69" w:rsidP="0028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Ну, вот, ребята, мамонтенок с вашей помощью нашел свою маму. </w:t>
      </w:r>
      <w:r w:rsidR="00752063"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подарим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мамонтенка бусы, что бы он ее больше никогда не потерял».</w:t>
      </w:r>
    </w:p>
    <w:p w:rsidR="00286F69" w:rsidRDefault="00286F69" w:rsidP="00286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AA0">
        <w:rPr>
          <w:rFonts w:ascii="Times New Roman" w:hAnsi="Times New Roman" w:cs="Times New Roman"/>
          <w:b/>
          <w:sz w:val="24"/>
          <w:szCs w:val="24"/>
        </w:rPr>
        <w:t>Дид.игра</w:t>
      </w:r>
      <w:proofErr w:type="spellEnd"/>
      <w:r w:rsidRPr="00890AA0">
        <w:rPr>
          <w:rFonts w:ascii="Times New Roman" w:hAnsi="Times New Roman" w:cs="Times New Roman"/>
          <w:b/>
          <w:sz w:val="24"/>
          <w:szCs w:val="24"/>
        </w:rPr>
        <w:t xml:space="preserve"> «Собери бусы» (блоки </w:t>
      </w:r>
      <w:proofErr w:type="spellStart"/>
      <w:r w:rsidRPr="00890AA0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Pr="00890AA0">
        <w:rPr>
          <w:rFonts w:ascii="Times New Roman" w:hAnsi="Times New Roman" w:cs="Times New Roman"/>
          <w:b/>
          <w:sz w:val="24"/>
          <w:szCs w:val="24"/>
        </w:rPr>
        <w:t>).</w:t>
      </w:r>
    </w:p>
    <w:p w:rsidR="00CB1CA8" w:rsidRDefault="00CB1CA8" w:rsidP="00286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</w:t>
      </w:r>
      <w:r w:rsidRPr="00890AA0">
        <w:rPr>
          <w:rFonts w:ascii="Times New Roman" w:hAnsi="Times New Roman" w:cs="Times New Roman"/>
          <w:sz w:val="24"/>
          <w:szCs w:val="24"/>
        </w:rPr>
        <w:t>ассматривают свои схемы и по ним собирают бусы, используя блоки.</w:t>
      </w:r>
    </w:p>
    <w:p w:rsidR="00391B8E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подойти к карте. Обращает внимание, что выполнили все задания. </w:t>
      </w:r>
    </w:p>
    <w:p w:rsidR="00391B8E" w:rsidRPr="00391B8E" w:rsidRDefault="00391B8E" w:rsidP="00391B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Итоговая.</w:t>
      </w:r>
    </w:p>
    <w:p w:rsidR="00CB1CA8" w:rsidRPr="00391B8E" w:rsidRDefault="00391B8E" w:rsidP="003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bookmarkStart w:id="0" w:name="_GoBack"/>
      <w:bookmarkEnd w:id="0"/>
      <w:r w:rsidRPr="0039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CA8" w:rsidRPr="00391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Спрашивает:</w:t>
      </w:r>
    </w:p>
    <w:p w:rsidR="00CB1CA8" w:rsidRPr="00890AA0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приготовила для вас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репаха? А какое задание было у </w:t>
      </w: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жирафа?</w:t>
      </w:r>
    </w:p>
    <w:p w:rsidR="00CB1CA8" w:rsidRPr="00890AA0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удалось выполнить?</w:t>
      </w:r>
    </w:p>
    <w:p w:rsidR="00CB1CA8" w:rsidRPr="00890AA0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вызвали затруднения?</w:t>
      </w:r>
    </w:p>
    <w:p w:rsidR="00CB1CA8" w:rsidRPr="00286F69" w:rsidRDefault="00CB1CA8" w:rsidP="00CB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детей за работу и помощь.</w:t>
      </w:r>
    </w:p>
    <w:p w:rsidR="00CB1CA8" w:rsidRDefault="00CB1CA8" w:rsidP="00890AA0">
      <w:pPr>
        <w:spacing w:after="0"/>
        <w:rPr>
          <w:rFonts w:ascii="Times New Roman" w:hAnsi="Times New Roman"/>
          <w:b/>
          <w:lang w:val="kk-KZ"/>
        </w:rPr>
      </w:pPr>
    </w:p>
    <w:p w:rsidR="00890AA0" w:rsidRPr="00890AA0" w:rsidRDefault="00890AA0" w:rsidP="00890AA0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B22BE9" w:rsidRDefault="00B22BE9"/>
    <w:sectPr w:rsidR="00B22BE9" w:rsidSect="00381F9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8C5"/>
    <w:multiLevelType w:val="hybridMultilevel"/>
    <w:tmpl w:val="ABA0A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C83"/>
    <w:multiLevelType w:val="hybridMultilevel"/>
    <w:tmpl w:val="FBAEE64E"/>
    <w:lvl w:ilvl="0" w:tplc="3D7067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9"/>
    <w:rsid w:val="00286F69"/>
    <w:rsid w:val="00391B8E"/>
    <w:rsid w:val="0042525A"/>
    <w:rsid w:val="00752063"/>
    <w:rsid w:val="00773859"/>
    <w:rsid w:val="00890AA0"/>
    <w:rsid w:val="00B22BE9"/>
    <w:rsid w:val="00C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99EF-014D-4ABF-BE2F-B478D99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2017-12-28T16:17:00Z</dcterms:created>
  <dcterms:modified xsi:type="dcterms:W3CDTF">2017-12-28T16:53:00Z</dcterms:modified>
</cp:coreProperties>
</file>